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5B51" w14:textId="358331D9" w:rsidR="00DF62BA" w:rsidRDefault="00000000">
      <w:pPr>
        <w:jc w:val="center"/>
      </w:pPr>
      <w:r>
        <w:rPr>
          <w:noProof/>
        </w:rPr>
        <w:pict w14:anchorId="34CEFEA0">
          <v:shape id=" 6" o:spid="_x0000_s1027" style="position:absolute;left:0;text-align:left;margin-left:211.85pt;margin-top:-34.5pt;width:28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1946,2476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" adj="0,,0" path="m,123823at,,361946,247646,,123823,,123823xe" stroked="f">
            <v:stroke joinstyle="round"/>
            <v:formulas/>
            <v:path arrowok="t" o:connecttype="custom" o:connectlocs="180973,0;361946,123823;180973,247646;0,123823;53006,36267;53006,211379;308940,211379;308940,36267" o:connectangles="270,0,90,180,270,90,90,270" textboxrect="53006,36267,308940,211379"/>
          </v:shape>
        </w:pict>
      </w:r>
      <w:r w:rsidR="00F82A1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รายงานการประชุมสภาองค์การบริหารส่วนตำบลโพธิ์เก้าต้น</w:t>
      </w:r>
    </w:p>
    <w:p w14:paraId="2809EF0B" w14:textId="0DC4F1E2" w:rsidR="00DF62BA" w:rsidRDefault="00F82A1E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สมัยวิสามัญ  สมัยที่ 2  ครั้งที่ 1  เมื่ออังคารที่  </w:t>
      </w:r>
      <w:r w:rsidR="00AE4580">
        <w:rPr>
          <w:rFonts w:ascii="TH SarabunIT๙" w:hAnsi="TH SarabunIT๙" w:cs="TH SarabunIT๙"/>
          <w:b/>
          <w:bCs/>
          <w:sz w:val="32"/>
          <w:szCs w:val="32"/>
        </w:rPr>
        <w:t>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เมษายน  พ.ศ.๒๕๖7</w:t>
      </w:r>
    </w:p>
    <w:p w14:paraId="202450D0" w14:textId="77777777" w:rsidR="00DF62BA" w:rsidRDefault="00F82A1E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ห้องประชุมสภาองค์การบริหารส่วนตำบลโพธิ์เก้าต้น</w:t>
      </w:r>
    </w:p>
    <w:p w14:paraId="2C3D10E8" w14:textId="77777777" w:rsidR="00DF62BA" w:rsidRDefault="00F82A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**********************************************</w:t>
      </w:r>
    </w:p>
    <w:p w14:paraId="3DBE69DA" w14:textId="77777777" w:rsidR="00DF62BA" w:rsidRDefault="00DF62BA">
      <w:pPr>
        <w:rPr>
          <w:rFonts w:ascii="TH SarabunIT๙" w:hAnsi="TH SarabunIT๙" w:cs="TH SarabunIT๙"/>
          <w:sz w:val="16"/>
          <w:szCs w:val="16"/>
        </w:rPr>
      </w:pPr>
    </w:p>
    <w:p w14:paraId="4CEF944E" w14:textId="77777777" w:rsidR="00DF62BA" w:rsidRPr="00F60292" w:rsidRDefault="00F82A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ตำแหน่ง</w:t>
      </w:r>
    </w:p>
    <w:p w14:paraId="1E195273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นายวีระ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ขุนเงิน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ประธานสภาฯ</w:t>
      </w:r>
    </w:p>
    <w:p w14:paraId="4C7CBEA6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ว่าที่ร.ต.สมชาย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ม่วงลอง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รองประธานสภาฯ</w:t>
      </w:r>
    </w:p>
    <w:p w14:paraId="68AABAF9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F60292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F60292">
        <w:rPr>
          <w:rFonts w:ascii="TH SarabunIT๙" w:hAnsi="TH SarabunIT๙" w:cs="TH SarabunIT๙"/>
          <w:sz w:val="32"/>
          <w:szCs w:val="32"/>
          <w:cs/>
        </w:rPr>
        <w:t>ยะธิดา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อุทัยชัย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๑</w:t>
      </w:r>
    </w:p>
    <w:p w14:paraId="78D3C609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นางเกณิกา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พุ่มพวง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๒</w:t>
      </w:r>
    </w:p>
    <w:p w14:paraId="6F613077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นายธนาคาร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ยอดวัน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3</w:t>
      </w:r>
    </w:p>
    <w:p w14:paraId="7E8D4654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นายอำนาจ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โพธิ์อ่อน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4</w:t>
      </w:r>
    </w:p>
    <w:p w14:paraId="0CD00386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นายสมปอง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แจ้งแสงทอง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5</w:t>
      </w:r>
    </w:p>
    <w:p w14:paraId="2323DAA9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นางนพพร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สุดสาระ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6</w:t>
      </w:r>
    </w:p>
    <w:p w14:paraId="31885AF7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60292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F60292">
        <w:rPr>
          <w:rFonts w:ascii="TH SarabunIT๙" w:hAnsi="TH SarabunIT๙" w:cs="TH SarabunIT๙"/>
          <w:sz w:val="32"/>
          <w:szCs w:val="32"/>
          <w:cs/>
        </w:rPr>
        <w:t>พล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ป้อมนาค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7</w:t>
      </w:r>
    </w:p>
    <w:p w14:paraId="571679D7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นางภัทรภรณ์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สืบศรี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8</w:t>
      </w:r>
    </w:p>
    <w:p w14:paraId="144D0B38" w14:textId="77777777" w:rsidR="00DF62BA" w:rsidRPr="00F60292" w:rsidRDefault="00F82A1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60292">
        <w:rPr>
          <w:rFonts w:ascii="TH SarabunIT๙" w:hAnsi="TH SarabunIT๙" w:cs="TH SarabunIT๙"/>
          <w:sz w:val="32"/>
          <w:szCs w:val="32"/>
          <w:cs/>
        </w:rPr>
        <w:t>เบญ</w:t>
      </w:r>
      <w:proofErr w:type="spellEnd"/>
      <w:r w:rsidRPr="00F60292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Start"/>
      <w:r w:rsidRPr="00F60292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Pr="00F60292">
        <w:rPr>
          <w:rFonts w:ascii="TH SarabunIT๙" w:hAnsi="TH SarabunIT๙" w:cs="TH SarabunIT๙"/>
          <w:sz w:val="32"/>
          <w:szCs w:val="32"/>
          <w:cs/>
        </w:rPr>
        <w:t>ณ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คล้ายทรัพย์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13</w:t>
      </w:r>
    </w:p>
    <w:p w14:paraId="6AB41C36" w14:textId="77777777" w:rsidR="00DF62BA" w:rsidRPr="00063204" w:rsidRDefault="00DF62BA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AAB3EA7" w14:textId="77777777" w:rsidR="00DF62BA" w:rsidRPr="00F60292" w:rsidRDefault="00F82A1E">
      <w:pPr>
        <w:ind w:left="360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ผู้ลาประชุม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</w:p>
    <w:p w14:paraId="368F49E3" w14:textId="77777777" w:rsidR="00DF62BA" w:rsidRPr="00F60292" w:rsidRDefault="00F82A1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นายปสกชัย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ทองกร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10 (ลาป่วย)</w:t>
      </w:r>
    </w:p>
    <w:p w14:paraId="32124C4D" w14:textId="77777777" w:rsidR="00DF62BA" w:rsidRPr="00F60292" w:rsidRDefault="00F82A1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นายลมัย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ขันทองดี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สมาชิกหมู่ที่ 11 (ลากิจ)</w:t>
      </w:r>
    </w:p>
    <w:p w14:paraId="030600B7" w14:textId="77777777" w:rsidR="00DF62BA" w:rsidRPr="00063204" w:rsidRDefault="00DF62BA">
      <w:pPr>
        <w:ind w:left="360"/>
        <w:rPr>
          <w:rFonts w:ascii="TH SarabunIT๙" w:hAnsi="TH SarabunIT๙" w:cs="TH SarabunIT๙"/>
          <w:sz w:val="16"/>
          <w:szCs w:val="16"/>
        </w:rPr>
      </w:pPr>
    </w:p>
    <w:p w14:paraId="18561EAF" w14:textId="77777777" w:rsidR="00DF62BA" w:rsidRPr="00F60292" w:rsidRDefault="00F82A1E">
      <w:pPr>
        <w:ind w:left="360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ผู้ขาดประชุม</w:t>
      </w: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</w:p>
    <w:p w14:paraId="3AE3EDE1" w14:textId="77777777" w:rsidR="00DF62BA" w:rsidRPr="00063204" w:rsidRDefault="00DF62BA">
      <w:pPr>
        <w:ind w:left="360"/>
        <w:rPr>
          <w:rFonts w:ascii="TH SarabunIT๙" w:hAnsi="TH SarabunIT๙" w:cs="TH SarabunIT๙"/>
          <w:sz w:val="16"/>
          <w:szCs w:val="16"/>
          <w:u w:val="single"/>
        </w:rPr>
      </w:pPr>
    </w:p>
    <w:p w14:paraId="55299419" w14:textId="77777777" w:rsidR="00DF62BA" w:rsidRPr="00F60292" w:rsidRDefault="00F82A1E">
      <w:pPr>
        <w:ind w:left="360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ตำแหน่ง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</w:p>
    <w:p w14:paraId="3723683C" w14:textId="77777777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นางสาวยุภา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ผลเกตุ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นายกองค์การบริหารส่วนตำบลโพธิ์เก้าต้น</w:t>
      </w:r>
    </w:p>
    <w:p w14:paraId="6462A7E0" w14:textId="77777777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นายสุวรรณ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ลิ้มไพบูลย์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รองนายกองค์การบริหารส่วนตำบลโพธิ์เก้าต้น</w:t>
      </w:r>
    </w:p>
    <w:p w14:paraId="37CF33A9" w14:textId="77777777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นายสมบูรณ์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ก้านนาค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รองนายกองค์การบริหารส่วนตำบลโพธิ์เก้าต้น</w:t>
      </w:r>
    </w:p>
    <w:p w14:paraId="22FDBAD4" w14:textId="77777777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นายแดนชัย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พลับเงิน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เลขานุการองค์การลงบริหารส่วนตำบลโพธิ์เก้าต้น</w:t>
      </w:r>
    </w:p>
    <w:p w14:paraId="7AF52816" w14:textId="77777777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ว่าที่ ร.ต. นิสิต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ปัญญา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 xml:space="preserve">ปลัดองค์การบริหารส่วนตำบลโพธิ์เก้าต้น                                                  </w:t>
      </w:r>
    </w:p>
    <w:p w14:paraId="2A0FC25D" w14:textId="77777777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นางสาวสุภาพร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ชินบุตร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</w:p>
    <w:p w14:paraId="51C58006" w14:textId="269E5841" w:rsidR="00DF62BA" w:rsidRDefault="00526AB9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สิบเอกหญิงนพรัตน์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14:paraId="67100CCE" w14:textId="505A8514" w:rsidR="00526AB9" w:rsidRPr="00F60292" w:rsidRDefault="00526AB9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สิบเอกหญิง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41315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ฐชญา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จิรสวานนท์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ผู้อำนวยการกองสาธารฯสุขและสิ่งแวดล้อม</w:t>
      </w:r>
    </w:p>
    <w:p w14:paraId="6D18A3C2" w14:textId="77777777" w:rsidR="00526AB9" w:rsidRPr="00F60292" w:rsidRDefault="00526AB9" w:rsidP="00526AB9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>นายสุวรรณ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สุขคุ้ม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</w:p>
    <w:p w14:paraId="20CD4A36" w14:textId="67CFE225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ร.ต.ภาณุพงศ์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526AB9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526AB9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proofErr w:type="spellStart"/>
      <w:r w:rsidR="00526AB9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526AB9">
        <w:rPr>
          <w:rFonts w:ascii="TH SarabunIT๙" w:hAnsi="TH SarabunIT๙" w:cs="TH SarabunIT๙" w:hint="cs"/>
          <w:sz w:val="32"/>
          <w:szCs w:val="32"/>
          <w:cs/>
        </w:rPr>
        <w:t>ม. หมู่ที่ 3</w:t>
      </w:r>
    </w:p>
    <w:p w14:paraId="7EA4BFE5" w14:textId="1FB239F0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นายสัมพันธ์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สงวนใจ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ประธานสภาวัฒนธรรมโพธิ์เก้าต้น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</w:p>
    <w:p w14:paraId="1162C2EF" w14:textId="67BFCEA9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526AB9">
        <w:rPr>
          <w:rFonts w:ascii="TH SarabunIT๙" w:hAnsi="TH SarabunIT๙" w:cs="TH SarabunIT๙" w:hint="cs"/>
          <w:sz w:val="32"/>
          <w:szCs w:val="32"/>
          <w:cs/>
        </w:rPr>
        <w:t>นุศ</w:t>
      </w:r>
      <w:proofErr w:type="spellEnd"/>
      <w:r w:rsidR="00526AB9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พูลสุข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</w:p>
    <w:p w14:paraId="14DCFF5A" w14:textId="58F424E8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526AB9">
        <w:rPr>
          <w:rFonts w:ascii="TH SarabunIT๙" w:hAnsi="TH SarabunIT๙" w:cs="TH SarabunIT๙" w:hint="cs"/>
          <w:sz w:val="32"/>
          <w:szCs w:val="32"/>
          <w:cs/>
        </w:rPr>
        <w:t>ชุฎา</w:t>
      </w:r>
      <w:proofErr w:type="spellEnd"/>
      <w:r w:rsidR="00526AB9">
        <w:rPr>
          <w:rFonts w:ascii="TH SarabunIT๙" w:hAnsi="TH SarabunIT๙" w:cs="TH SarabunIT๙" w:hint="cs"/>
          <w:sz w:val="32"/>
          <w:szCs w:val="32"/>
          <w:cs/>
        </w:rPr>
        <w:t>พร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แจ้งวงษ์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proofErr w:type="spellStart"/>
      <w:r w:rsidR="00526AB9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526AB9">
        <w:rPr>
          <w:rFonts w:ascii="TH SarabunIT๙" w:hAnsi="TH SarabunIT๙" w:cs="TH SarabunIT๙" w:hint="cs"/>
          <w:sz w:val="32"/>
          <w:szCs w:val="32"/>
          <w:cs/>
        </w:rPr>
        <w:t>ม. หมู่ที่ 6</w:t>
      </w:r>
    </w:p>
    <w:p w14:paraId="7D3CDFD5" w14:textId="2A55E310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นางอุมาพร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>ทองมีสิทธิ์</w:t>
      </w:r>
      <w:r w:rsidR="00526AB9">
        <w:rPr>
          <w:rFonts w:ascii="TH SarabunIT๙" w:hAnsi="TH SarabunIT๙" w:cs="TH SarabunIT๙"/>
          <w:sz w:val="32"/>
          <w:szCs w:val="32"/>
          <w:cs/>
        </w:rPr>
        <w:tab/>
      </w:r>
      <w:r w:rsidR="00526AB9">
        <w:rPr>
          <w:rFonts w:ascii="TH SarabunIT๙" w:hAnsi="TH SarabunIT๙" w:cs="TH SarabunIT๙" w:hint="cs"/>
          <w:sz w:val="32"/>
          <w:szCs w:val="32"/>
          <w:cs/>
        </w:rPr>
        <w:t xml:space="preserve">รองประธาน </w:t>
      </w:r>
      <w:proofErr w:type="spellStart"/>
      <w:r w:rsidR="00526AB9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526AB9">
        <w:rPr>
          <w:rFonts w:ascii="TH SarabunIT๙" w:hAnsi="TH SarabunIT๙" w:cs="TH SarabunIT๙" w:hint="cs"/>
          <w:sz w:val="32"/>
          <w:szCs w:val="32"/>
          <w:cs/>
        </w:rPr>
        <w:t>ม. หมู่ที่ 7</w:t>
      </w:r>
    </w:p>
    <w:p w14:paraId="2363DACD" w14:textId="6972BEF5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นางสมร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ไสวพิมพ์ทอง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proofErr w:type="spellStart"/>
      <w:r w:rsidR="00476204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476204">
        <w:rPr>
          <w:rFonts w:ascii="TH SarabunIT๙" w:hAnsi="TH SarabunIT๙" w:cs="TH SarabunIT๙" w:hint="cs"/>
          <w:sz w:val="32"/>
          <w:szCs w:val="32"/>
          <w:cs/>
        </w:rPr>
        <w:t>ม. หมู่ที่ 9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</w:p>
    <w:p w14:paraId="48CDBE04" w14:textId="195F99F5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นายสายันต์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อิ่มพร้อม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ผู้ใหญ่บ้าน หมู่ที่ 6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</w:p>
    <w:p w14:paraId="17FF8D9A" w14:textId="7BFEBD4A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นายวีรวัฒน์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พวงมาลี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ที่ปรึกษากิตติมศักดิ์(ส่วนตัว)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</w:p>
    <w:p w14:paraId="41E800DF" w14:textId="3E8AF112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นางสาวกลิ่นปทุม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พวงมาลี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 10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</w:p>
    <w:p w14:paraId="7C764020" w14:textId="32A9E5C4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476204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476204">
        <w:rPr>
          <w:rFonts w:ascii="TH SarabunIT๙" w:hAnsi="TH SarabunIT๙" w:cs="TH SarabunIT๙" w:hint="cs"/>
          <w:sz w:val="32"/>
          <w:szCs w:val="32"/>
          <w:cs/>
        </w:rPr>
        <w:t>ริรัตน์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สนธิ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 4</w:t>
      </w:r>
    </w:p>
    <w:p w14:paraId="5F871903" w14:textId="59AAA820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นายอมร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นภาศรี</w:t>
      </w:r>
      <w:proofErr w:type="spellStart"/>
      <w:r w:rsidR="00476204"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 1</w:t>
      </w:r>
    </w:p>
    <w:p w14:paraId="5CD77F00" w14:textId="35D8522D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นายปรีชา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แสงไสว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สารวัตรกำนัน</w:t>
      </w:r>
    </w:p>
    <w:p w14:paraId="523006F4" w14:textId="578FCC6D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นายพาโชค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หอมจันทร์</w:t>
      </w:r>
      <w:r w:rsidR="00476204">
        <w:rPr>
          <w:rFonts w:ascii="TH SarabunIT๙" w:hAnsi="TH SarabunIT๙" w:cs="TH SarabunIT๙"/>
          <w:sz w:val="32"/>
          <w:szCs w:val="32"/>
          <w:cs/>
        </w:rPr>
        <w:tab/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 8</w:t>
      </w:r>
    </w:p>
    <w:p w14:paraId="1787A452" w14:textId="79C94735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BE4">
        <w:rPr>
          <w:rFonts w:ascii="TH SarabunIT๙" w:hAnsi="TH SarabunIT๙" w:cs="TH SarabunIT๙" w:hint="cs"/>
          <w:sz w:val="32"/>
          <w:szCs w:val="32"/>
          <w:cs/>
        </w:rPr>
        <w:t>นางสาวจริยา</w:t>
      </w:r>
      <w:r w:rsidR="00462BE4">
        <w:rPr>
          <w:rFonts w:ascii="TH SarabunIT๙" w:hAnsi="TH SarabunIT๙" w:cs="TH SarabunIT๙"/>
          <w:sz w:val="32"/>
          <w:szCs w:val="32"/>
          <w:cs/>
        </w:rPr>
        <w:tab/>
      </w:r>
      <w:r w:rsidR="00462BE4">
        <w:rPr>
          <w:rFonts w:ascii="TH SarabunIT๙" w:hAnsi="TH SarabunIT๙" w:cs="TH SarabunIT๙"/>
          <w:sz w:val="32"/>
          <w:szCs w:val="32"/>
          <w:cs/>
        </w:rPr>
        <w:tab/>
      </w:r>
      <w:r w:rsidR="00462BE4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="00462BE4">
        <w:rPr>
          <w:rFonts w:ascii="TH SarabunIT๙" w:hAnsi="TH SarabunIT๙" w:cs="TH SarabunIT๙"/>
          <w:sz w:val="32"/>
          <w:szCs w:val="32"/>
          <w:cs/>
        </w:rPr>
        <w:tab/>
      </w:r>
      <w:r w:rsidR="00462BE4">
        <w:rPr>
          <w:rFonts w:ascii="TH SarabunIT๙" w:hAnsi="TH SarabunIT๙" w:cs="TH SarabunIT๙"/>
          <w:sz w:val="32"/>
          <w:szCs w:val="32"/>
          <w:cs/>
        </w:rPr>
        <w:tab/>
      </w:r>
      <w:r w:rsidR="00462BE4">
        <w:rPr>
          <w:rFonts w:ascii="TH SarabunIT๙" w:hAnsi="TH SarabunIT๙" w:cs="TH SarabunIT๙" w:hint="cs"/>
          <w:sz w:val="32"/>
          <w:szCs w:val="32"/>
          <w:cs/>
        </w:rPr>
        <w:t>ผู้ช่วยผู้ใหญ่บ้านหมู่ที่ 8</w:t>
      </w:r>
    </w:p>
    <w:p w14:paraId="49B7A3EC" w14:textId="0C4D7943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นางสาวมณ</w:t>
      </w:r>
      <w:proofErr w:type="spellStart"/>
      <w:r w:rsidR="00261020">
        <w:rPr>
          <w:rFonts w:ascii="TH SarabunIT๙" w:hAnsi="TH SarabunIT๙" w:cs="TH SarabunIT๙" w:hint="cs"/>
          <w:sz w:val="32"/>
          <w:szCs w:val="32"/>
          <w:cs/>
        </w:rPr>
        <w:t>ิส</w:t>
      </w:r>
      <w:proofErr w:type="spellEnd"/>
      <w:r w:rsidR="00261020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ดำรงพง</w:t>
      </w:r>
      <w:proofErr w:type="spellStart"/>
      <w:r w:rsidR="00261020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นักประชาสัมพันธ์ปฏิบัติการ</w:t>
      </w:r>
    </w:p>
    <w:p w14:paraId="25186F2D" w14:textId="063DBF6A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นางภาขวัญ</w:t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เชิงคีรี</w:t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นักตรวจสอบภายใน</w:t>
      </w:r>
    </w:p>
    <w:p w14:paraId="356DCE0A" w14:textId="2545017F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นางชัญญา</w:t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ผลเกตุ</w:t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14:paraId="5086346B" w14:textId="0E8B9F82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นางสาวณ</w:t>
      </w:r>
      <w:proofErr w:type="spellStart"/>
      <w:r w:rsidR="00261020">
        <w:rPr>
          <w:rFonts w:ascii="TH SarabunIT๙" w:hAnsi="TH SarabunIT๙" w:cs="TH SarabunIT๙" w:hint="cs"/>
          <w:sz w:val="32"/>
          <w:szCs w:val="32"/>
          <w:cs/>
        </w:rPr>
        <w:t>ัฏฐ</w:t>
      </w:r>
      <w:proofErr w:type="spellEnd"/>
      <w:r w:rsidR="00261020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261020">
        <w:rPr>
          <w:rFonts w:ascii="TH SarabunIT๙" w:hAnsi="TH SarabunIT๙" w:cs="TH SarabunIT๙" w:hint="cs"/>
          <w:sz w:val="32"/>
          <w:szCs w:val="32"/>
          <w:cs/>
        </w:rPr>
        <w:t>ิฌา</w:t>
      </w:r>
      <w:proofErr w:type="spellEnd"/>
      <w:r w:rsidR="00261020">
        <w:rPr>
          <w:rFonts w:ascii="TH SarabunIT๙" w:hAnsi="TH SarabunIT๙" w:cs="TH SarabunIT๙"/>
          <w:sz w:val="32"/>
          <w:szCs w:val="32"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สะอาดเอี่ยม</w:t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นักวิเคราะห์นโยบายและแผนชำนาญการ</w:t>
      </w:r>
    </w:p>
    <w:p w14:paraId="4795BE18" w14:textId="27F05BE4" w:rsidR="00DF62BA" w:rsidRPr="00F60292" w:rsidRDefault="00F82A1E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นายวีระ</w:t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เพ็ชรลิตร</w:t>
      </w:r>
      <w:r w:rsidR="00261020">
        <w:rPr>
          <w:rFonts w:ascii="TH SarabunIT๙" w:hAnsi="TH SarabunIT๙" w:cs="TH SarabunIT๙"/>
          <w:sz w:val="32"/>
          <w:szCs w:val="32"/>
          <w:cs/>
        </w:rPr>
        <w:tab/>
      </w:r>
      <w:r w:rsidR="00261020">
        <w:rPr>
          <w:rFonts w:ascii="TH SarabunIT๙" w:hAnsi="TH SarabunIT๙" w:cs="TH SarabunIT๙" w:hint="cs"/>
          <w:sz w:val="32"/>
          <w:szCs w:val="32"/>
          <w:cs/>
        </w:rPr>
        <w:t>อปพร.</w:t>
      </w:r>
    </w:p>
    <w:p w14:paraId="56AA74A9" w14:textId="3481847D" w:rsidR="00DF62BA" w:rsidRPr="00F60292" w:rsidRDefault="00261020">
      <w:pPr>
        <w:pStyle w:val="a3"/>
        <w:numPr>
          <w:ilvl w:val="0"/>
          <w:numId w:val="3"/>
        </w:numPr>
        <w:ind w:left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นายเสน่ห์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รื่นเลิศ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อปพร.</w:t>
      </w:r>
    </w:p>
    <w:p w14:paraId="644A5E58" w14:textId="77777777" w:rsidR="00DF62BA" w:rsidRDefault="00DF62BA">
      <w:pPr>
        <w:pStyle w:val="a3"/>
        <w:ind w:left="786"/>
        <w:rPr>
          <w:rFonts w:ascii="TH SarabunIT๙" w:hAnsi="TH SarabunIT๙" w:cs="TH SarabunIT๙"/>
          <w:sz w:val="32"/>
          <w:szCs w:val="32"/>
        </w:rPr>
      </w:pPr>
    </w:p>
    <w:p w14:paraId="141245D7" w14:textId="77777777" w:rsidR="00DF62BA" w:rsidRDefault="00F82A1E" w:rsidP="00F60292">
      <w:pPr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เมื่อครบองค์ประชุมแล้ว ปลัด อบต. ในฐานะเลขานุการสภาฯ ได้เชิญสมาชิกสภาองค์การบริหารส่วนตำบลโพธิ์เก้าต้นทุกท่านเข้าห้องประชุมสภาองค์การบริหารส่วนตำบลโพธิ์เก้าต้น และกล่าวเชิญท่านประธานสภาฯ จุดธูปเทียนบูชาพระรัตนตรัย</w:t>
      </w:r>
    </w:p>
    <w:p w14:paraId="1C0E03DA" w14:textId="77777777" w:rsidR="00DF62BA" w:rsidRDefault="00DF62BA" w:rsidP="00F602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B68541" w14:textId="77777777" w:rsidR="00DF62BA" w:rsidRDefault="00F82A1E" w:rsidP="00F60292">
      <w:pPr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>เปิดประชุมเวลา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๐๙.30 น.</w:t>
      </w:r>
    </w:p>
    <w:p w14:paraId="5522FE41" w14:textId="77777777" w:rsidR="00DF62BA" w:rsidRDefault="00DF62BA" w:rsidP="00F602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80F62E" w14:textId="77777777" w:rsidR="00DF62BA" w:rsidRDefault="00F82A1E" w:rsidP="00F60292">
      <w:pPr>
        <w:jc w:val="thaiDistribute"/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เรื่องประธานแจ้งให้ทราบ</w:t>
      </w:r>
    </w:p>
    <w:p w14:paraId="00711224" w14:textId="77777777" w:rsidR="00DF62BA" w:rsidRDefault="00DF62BA" w:rsidP="00F6029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CD190E0" w14:textId="77777777" w:rsidR="00DF62BA" w:rsidRDefault="00F82A1E" w:rsidP="00F60292">
      <w:pPr>
        <w:ind w:left="2160" w:hanging="2160"/>
        <w:jc w:val="thaiDistribute"/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>- เรียนท่านนายกองค์การบริหารส่วนตำบลโพธิ์เก้าต้น ท่านปลัดองค์การบริหารส่วนตำบลโพธิ์เก้าต้น ท่านสมาชิกสภา อบต.โพธิ์เก้าต้น ตลอดจนผู้เข้าร่วมประชุม      ทุกท่าน กระผมนายวีระ ขุนเงิน ประธานสภาองค์การบริหารส่วนตำบลโพธิ์เก้าต้น กระผมขอแจ้งว่าในวันนี้เป็นการประชุมสภาฯ สมัยวิสามัญ สมัยที่ 2 ครั้งที่ 1         วันอังคารที่ 24  เมษายน พ.ศ. ๒๕๖7 สำหรับการประชุมในครั้งนี้มีระเบียบวาระการประชุมดังนี้</w:t>
      </w:r>
    </w:p>
    <w:p w14:paraId="5EAF91C7" w14:textId="77777777" w:rsidR="00DF62BA" w:rsidRDefault="00F82A1E" w:rsidP="00F60292">
      <w:pPr>
        <w:ind w:left="2160" w:hanging="2160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  <w:t>ระเบียบวาระที่ ๑ เรื่องประธานแจ้งให้ทราบ</w:t>
      </w:r>
    </w:p>
    <w:p w14:paraId="107871AD" w14:textId="77777777" w:rsidR="00DF62BA" w:rsidRDefault="00F82A1E" w:rsidP="00F60292">
      <w:pPr>
        <w:ind w:left="2160" w:hanging="2160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  <w:t>ระเบียบวาระที่ ๒ เรื่องรับรองรายงานการประชุมครั้งที่แล้ว ( สมัยวิสามัญ สมัยที่ 1 ครั้งที่ 1 เมื่อวันอังคารที่ 9 เมษายน ๒๕๖7 )</w:t>
      </w:r>
    </w:p>
    <w:p w14:paraId="77ADA4B4" w14:textId="77777777" w:rsidR="00DF62BA" w:rsidRDefault="00F82A1E" w:rsidP="00F60292">
      <w:pPr>
        <w:ind w:left="2160" w:hanging="2160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  <w:t>ระเบียบวาระที่ ๓ เรื่องเพื่อทราบ</w:t>
      </w:r>
    </w:p>
    <w:p w14:paraId="5B9489B2" w14:textId="77777777" w:rsidR="00DF62BA" w:rsidRDefault="00F82A1E" w:rsidP="00F60292">
      <w:pPr>
        <w:ind w:left="2880"/>
        <w:jc w:val="thaiDistribute"/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เรื่องแนวทางการลงทะเบียนเพื่อขอรับสิทธิเงินอุดหนุนเพื่อการเลี้ยงดูเด็กแรกเกิด</w:t>
      </w:r>
    </w:p>
    <w:p w14:paraId="6C7358B0" w14:textId="77777777" w:rsidR="00DF62BA" w:rsidRDefault="00F82A1E" w:rsidP="00F60292">
      <w:pPr>
        <w:ind w:left="2880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>3.2 เรื่องแนวทางแก้ไขปัญหากรณีโครงการส่งน้ำและบำรุงรักษาโคกกะเทียม จะดำเนินการซ่อมแซมคอนกรีตดาดคลองซอย ๒๑ ขวา ความยาว ๐.๕๙๔ กิโลเมตร ตำบลท่าหิน อำเภอเมืองลพบุรี จังหวัดลพบุรี</w:t>
      </w:r>
    </w:p>
    <w:p w14:paraId="201E4EC7" w14:textId="77777777" w:rsidR="00DF62BA" w:rsidRDefault="00F82A1E" w:rsidP="00F60292">
      <w:pPr>
        <w:jc w:val="thaiDistribute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เรื่องเพื่อพิจารณา</w:t>
      </w:r>
    </w:p>
    <w:p w14:paraId="45C0DF11" w14:textId="77777777" w:rsidR="00DF62BA" w:rsidRDefault="00F82A1E" w:rsidP="00F60292">
      <w:pPr>
        <w:ind w:left="2880" w:hanging="720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  <w:t>4.1 เรื่องการพิจารณาเห็นชอบเพิ่มเติมแผนพัฒนาท้องถิ่น พ.ศ.๒๕๖๖-๒๕๗๐ ครั้งที่ ๒/๒๕๖๗</w:t>
      </w:r>
    </w:p>
    <w:p w14:paraId="133A608D" w14:textId="40FC322F" w:rsidR="00DF62BA" w:rsidRDefault="00F82A1E" w:rsidP="00F60292">
      <w:pPr>
        <w:ind w:left="2880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4.2 เรื่องการพิจารณาจ่ายขาดเงินสะสมโครงการ</w:t>
      </w:r>
      <w:r w:rsidR="00320456">
        <w:rPr>
          <w:rFonts w:ascii="TH SarabunIT๙" w:hAnsi="TH SarabunIT๙" w:cs="TH SarabunIT๙"/>
          <w:sz w:val="32"/>
          <w:szCs w:val="32"/>
          <w:cs/>
        </w:rPr>
        <w:t>ก่อสร้าง</w:t>
      </w:r>
      <w:r>
        <w:rPr>
          <w:rFonts w:ascii="TH SarabunIT๙" w:hAnsi="TH SarabunIT๙" w:cs="TH SarabunIT๙"/>
          <w:sz w:val="32"/>
          <w:szCs w:val="32"/>
          <w:cs/>
        </w:rPr>
        <w:t>ซุ้มประตูเฉลิมพระเกียรติเนื่องในโอกาสพระราชพิธีมหามงค</w:t>
      </w:r>
      <w:r w:rsidR="00F60292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พระชนมพรรษา ๖ รอบ </w:t>
      </w:r>
      <w:r w:rsidR="00F602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๒๘ กรกฎาคม ๒๕๖๗</w:t>
      </w:r>
    </w:p>
    <w:p w14:paraId="4196BEBD" w14:textId="77777777" w:rsidR="00DF62BA" w:rsidRDefault="00F82A1E" w:rsidP="00F60292">
      <w:pPr>
        <w:ind w:left="2880" w:hanging="720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>ระเบียบวารที่ 5 เรื่องอื่นๆ</w:t>
      </w:r>
    </w:p>
    <w:p w14:paraId="4F20375E" w14:textId="77777777" w:rsidR="00DF62BA" w:rsidRDefault="00DF62BA" w:rsidP="00F60292">
      <w:pPr>
        <w:ind w:left="2880" w:hanging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1F901C5" w14:textId="77777777" w:rsidR="00DF62BA" w:rsidRDefault="00F82A1E" w:rsidP="00F60292">
      <w:pPr>
        <w:ind w:left="2160" w:hanging="2160"/>
        <w:jc w:val="thaiDistribute"/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68C59644" w14:textId="77777777" w:rsidR="00DF62BA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229547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6CC5B82E" w14:textId="77777777" w:rsidR="00DF62BA" w:rsidRPr="00F60292" w:rsidRDefault="00DF62BA" w:rsidP="00F60292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837B26C" w14:textId="2A32C7D1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สำหรับระเบียบวาระที่ ๒ คือ การรับรองรายงานการประชุมครั้งที่ผ่านมา ผมขอให้ท่านสมาชิกสภาองค์การบริหารส่วนตำบลโพธิ์เก้าต้น ได้ตรวจดูสำเนารายงาน     การประชุมครั้งที่แล้วคือ การประชุมสมัยวิสามัญ สมัยที่ 1 ครั้งที่ 1  เมื่อเมื่อ</w:t>
      </w:r>
      <w:r w:rsidR="00F602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วันอังคารที่ ๙ เมษายน ๒๕๖๗ ซึ่งได้แจกให้ทุกท่านแล้ว และท่านคงได้อ่านสำเนารายงานการประชุมแล้ว มีท่านใดจะแก้ไขเพิ่มเติมอีกหรือไม่ครับ</w:t>
      </w:r>
    </w:p>
    <w:p w14:paraId="0BC4C0DD" w14:textId="77777777" w:rsidR="00DF62BA" w:rsidRPr="00F60292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2799DB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ไม่มี</w:t>
      </w:r>
    </w:p>
    <w:p w14:paraId="0846298C" w14:textId="77777777" w:rsidR="00DF62BA" w:rsidRPr="00F60292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B4A22D" w14:textId="031BC2AA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 xml:space="preserve">- ถ้าไม่มีผู้ใดขอแก้ไขและเพิ่มเติม ก็ถือว่าที่ประชุมมีมติเห็นชอบรับรอง         รายงานการประชุมสภาฯ สมัยวิสามัญ สมัยที่ 1 ครั้งที่ 1 เมื่อเมื่อวันอังคารที่                 ๙ </w:t>
      </w:r>
      <w:r w:rsidR="00F6029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 ๒๕๖๗  นะครับ</w:t>
      </w:r>
    </w:p>
    <w:p w14:paraId="5ABE424E" w14:textId="77777777" w:rsidR="00DF62BA" w:rsidRPr="00F60292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029FBF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0FB7546E" w14:textId="77777777" w:rsidR="00DF62BA" w:rsidRPr="00F60292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2EC4F9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</w:p>
    <w:p w14:paraId="28474319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F6029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0E5EA3A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6029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เรื่องแนวทางการลงทะเบียนเพื่อขอรับสิทธิเงินอุดหนุนเพื่อการเลี้ยงดูเด็กแรกเกิด</w:t>
      </w:r>
    </w:p>
    <w:p w14:paraId="1F578C3D" w14:textId="77777777" w:rsidR="00DF62BA" w:rsidRPr="00F60292" w:rsidRDefault="00DF62BA" w:rsidP="00F60292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CABB97A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สำหรับระเบียบวาระนี้ เป็นเรื่องเพื่อทราบเกี่ยวกับแนวทางการลงทะเบียนเพื่อขอรับการอุดหนุนเพื่อการเลี้ยงดูเด็กแรกเกิด ผมขอเชิญฝ่ายบริหารได้ชี้แจงต่อ         ที่ประชุมสภาขอเรียนเชิญครับ</w:t>
      </w:r>
    </w:p>
    <w:p w14:paraId="62F77BCC" w14:textId="77777777" w:rsidR="00DF62BA" w:rsidRPr="00F60292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553253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นายก อบต</w:t>
      </w:r>
      <w:r w:rsidRPr="00F60292">
        <w:rPr>
          <w:rFonts w:ascii="TH SarabunIT๙" w:hAnsi="TH SarabunIT๙" w:cs="TH SarabunIT๙"/>
          <w:sz w:val="32"/>
          <w:szCs w:val="32"/>
          <w:cs/>
        </w:rPr>
        <w:t>.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เรียนท่านประธานสภาที่เคารพ ท่านปลัดฯ ท่านสมาชิกสภาองค์การบริหารส่วนตำบลโพธิ์เก้าต้น ผู้ทรงเกียรติทุกท่าน สำหรับระเบียบวาระนี้เป็นเรื่องเพื่อทราบเกี่ยวกับแนวทางการลงทะเบียนเพื่อขอรับการอุดหนุนเพื่อการเลี้ยงดูเด็กแรกเกิด ดิฉันขอมอบหมายให้ปลัด อบต.  ชี้แจงแทนค่ะ</w:t>
      </w:r>
    </w:p>
    <w:p w14:paraId="1E78859A" w14:textId="77777777" w:rsidR="00DF62BA" w:rsidRPr="006A5674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94EBD9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ปลัด</w:t>
      </w:r>
      <w:r w:rsidRPr="009D34C9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กราบเรียนท่านประธานสภาฯ ที่เคารพ ท่านนายกองค์การบริหารส่วนตำบล     โพธิ์เก้าต้น คณะผู้บริหาร ตลอดจนท่านสมาชิกสภา อบต. และผู้เข้าร่วมประชุม   ทุกท่าน กระผมว่าที่ร้อยตรีนิสิต ปัญญา ปลัดองค์การบริหารตำบลโพธิ์เก้าต้น สำหรับระเบียบวาระนี้เป็นเรื่องเพื่อทราบเกี่ยวกับแนวทางการลงทะเบียนขอรับสิทธิเงินอุดหนุนเพื่อการเลี้ยงดูเด็กแรกเก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ท่านนายกฯได้มอบหมายให้กระผมได้ชี้แจง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โครงการเงินอุดหนุนเพื่อการเลี้ยงดูเด็กแรกเกิด เป็นหนึ่งในสวัสดิการที่รัฐช่วยแบ่งเบาภาระในการเลี้ยงดูเด็กแรกเกิด ให้กับครอบครัวที่มีรายได้เฉลี่ยไม่เกิน 100,000 บาทต่อปี เพื่อให้เด็กได้รับการดูแลให้มีมีคุณภาพชีวิตที่ดี ช่วยให้เด็กได้รับสิทธิด้าน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การอยู่รอดและการพัฒนาตามอนุสัญญาว่าด้วยสิทธิเด็ก โดยกระทรวงการพัฒนาสังคมและความมั่นคงของมนุษย์ (พม.) หน่วยงานที่ดูแลโครงการนี้จะจ่ายเงินให้ผู้ปกครองเป็นจำนวน 600 บาททุกเดือน ลงทะเบียนครั้งเดียวก็ใช้สิทธิได้ตั้งแต่   แรกเกิดจนอายุ 6 ปี </w:t>
      </w:r>
    </w:p>
    <w:p w14:paraId="0728B98E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F19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คุณสมบัติของคนที่ได้รับสิทธิ</w:t>
      </w:r>
    </w:p>
    <w:p w14:paraId="40632845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คนที่มีสิทธิรับเงินอุดหนุนเด็กแรกเกิดคือ “เด็กแรกเกิด” ที่มีสัญชาติไทย ซึ่งเกิดตั้งแต่วันที่ 1 ตุลาคม 2558 เป็นต้นไป จนอายุครบ 6 ปี และต้องไม่ได้รับเงินช่วยเหลือในการเลี้ยงดูบุตรจากหน่วยงานอื่น ๆ ทั้งจากภาครัฐและเอกชน</w:t>
      </w:r>
    </w:p>
    <w:p w14:paraId="370CB4EF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05F53">
        <w:rPr>
          <w:rFonts w:ascii="TH SarabunIT๙" w:hAnsi="TH SarabunIT๙" w:cs="TH SarabunIT๙" w:hint="cs"/>
          <w:b/>
          <w:bCs/>
          <w:sz w:val="32"/>
          <w:szCs w:val="32"/>
          <w:cs/>
        </w:rPr>
        <w:t>เด็กที่มีสิทธิรับเงินช่วยเหลือ</w:t>
      </w:r>
    </w:p>
    <w:p w14:paraId="7D8614CE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14:paraId="1BD916D4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เป็นบุคคลที่รับเด็กแรกเกิดไว้ในความอุปการะ</w:t>
      </w:r>
    </w:p>
    <w:p w14:paraId="724D7D62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เด็กแรกเกิดต้องอาศัยรวมอยู่ด้วย</w:t>
      </w:r>
    </w:p>
    <w:p w14:paraId="21D0058D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อยู่ในครอบเรือนที่มีรายได้น้อย คือ สมาชิกครัวเรือนมีรายได้เฉลี่ยไม่เกิน 100,00 บาท/คน ต่อปี</w:t>
      </w:r>
    </w:p>
    <w:p w14:paraId="4471A9E5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เอกสารประกอบการลงทะเบียน ประกอบด้วย</w:t>
      </w:r>
    </w:p>
    <w:p w14:paraId="578F8E75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แบบคำร้องขอลงทะเบียน ดร.01</w:t>
      </w:r>
    </w:p>
    <w:p w14:paraId="3958F74B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แบบรับรองสถานะของครัวเรือน ดร.02</w:t>
      </w:r>
    </w:p>
    <w:p w14:paraId="2513DB74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บัตรประจำตัวประชาชนของผู้ปกครอง</w:t>
      </w:r>
    </w:p>
    <w:p w14:paraId="05D6B781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สูติบัตรเด็กแรกเกิด</w:t>
      </w:r>
    </w:p>
    <w:p w14:paraId="194A727C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สมุดบัญชีเงินฝาก หรือหมายเลขพร้อมเพ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(เลขบัตรประชาชน) ที่จะใช้รับเงิน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บัญชีออมทรัพย์ธนาคารกรุงไทย บัญชีฝากเผื่อเรียกธนาคารออมสิน บัญชีเงินฝากออมสินธนาคารเพื่อการเกษตรและสหกรณ์การเกษตร</w:t>
      </w:r>
    </w:p>
    <w:p w14:paraId="5816AF60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สมุดบันทึกสุขภาพแม่และเด็ก เฉพาะหน้าที่ 1 ที่มีชื่อของหญิงตั้งครรภ์(กรณีสมุดสูญหาย ให้ใช้เฉพาะสำเนาหน้าที่ 1 พร้อมให้เจ้าหน้าที่สาธารณสุขบันทึกและรับรองสำเนา)</w:t>
      </w:r>
    </w:p>
    <w:p w14:paraId="7952D5C8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กรณีเป็นลูกจ้างประจำของหน่วยงานรัฐและเอกชน ต้องมีส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เงินเดือน หรือเอกสารหลักฐานที่นายจ้างลงนาม</w:t>
      </w:r>
    </w:p>
    <w:p w14:paraId="79E046AC" w14:textId="264755F5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สำเนาเอกสาร หรือบัตรข้าราชการ เจ้าหน้าที่ของรัฐ หรือเอกสารอื่นใดที่ผู้รับรองใช้แสดงตน (เพื่อใช้ยืนยันรายได้) </w:t>
      </w:r>
    </w:p>
    <w:p w14:paraId="2C043FC7" w14:textId="77777777" w:rsidR="006A5674" w:rsidRPr="00DB611A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ใช้เอกสารอย่างละ 1 ฉบับ และรับรองสำเนาถูกต้องให้ครบ แต่หนังสือรับรองเงินเดือนต้องใช้ฉบับจริงเท่านั้น นำเรียนให้ที่ประชุมได้รับทราบ ขอบคุณครับ</w:t>
      </w:r>
    </w:p>
    <w:p w14:paraId="3A0F828B" w14:textId="77777777" w:rsidR="006A5674" w:rsidRPr="00870D17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0FF2C1" w14:textId="77777777" w:rsidR="006A5674" w:rsidRDefault="006A5674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14:paraId="71AA6823" w14:textId="77777777" w:rsidR="00231EAE" w:rsidRDefault="00231EAE" w:rsidP="006A567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F599B" w14:textId="54AB3E89" w:rsidR="00DF62BA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0292">
        <w:rPr>
          <w:rFonts w:ascii="TH SarabunIT๙" w:hAnsi="TH SarabunIT๙" w:cs="TH SarabunIT๙"/>
          <w:sz w:val="32"/>
          <w:szCs w:val="32"/>
        </w:rPr>
        <w:tab/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เรื่องแนวทางแก้ไขปัญหากรณีโครงการส่งน้ำและบำรุงรักษาโคกกะเทียม </w:t>
      </w:r>
      <w:r w:rsidR="00BB4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>จะดำเนินการซ่อ</w:t>
      </w:r>
      <w:r w:rsidR="00F60292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>แซมคอนกรีตดาดคลองซอย ๒๑ ขวา ความยาว ๐.๕๙๔ กิโลเมตร ตำบลท่าหิน อำเภอเมืองลพบุรี จังหวัดลพบุรี</w:t>
      </w:r>
    </w:p>
    <w:p w14:paraId="0AF01900" w14:textId="77777777" w:rsidR="00063204" w:rsidRPr="00F60292" w:rsidRDefault="00063204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8D8F37" w14:textId="77777777" w:rsidR="00DF62BA" w:rsidRPr="006C1245" w:rsidRDefault="00DF62BA" w:rsidP="00F60292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BBBE6DA" w14:textId="25E3DAFE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สำหรับระเบียบวาระนี้เป็นเรื่องการแก้ไขปัญหากรณีโครงการส่งน้ำและบำรุงรักษาโคกกะเทียม จะดำเนินการซ่อมแซมคอนกรีตดาดคลองซอย ๒๑ ขวา ความยาว ๐.๕๙๔ กิโลเมตร ตำบลท่าหิน อำเภอเมืองลพบุรี จังหวัดลพบุรี ผมขอเชิญ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ฝ่ายบริหารได้ชี้แจงต่อที่ประชุมสภาขอเรียนเชิญครับ</w:t>
      </w:r>
    </w:p>
    <w:p w14:paraId="52942A09" w14:textId="77777777" w:rsidR="00DF62BA" w:rsidRPr="006C1245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1D8A3E" w14:textId="5C36816B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นายก อบต</w:t>
      </w:r>
      <w:r w:rsidRPr="00F60292">
        <w:rPr>
          <w:rFonts w:ascii="TH SarabunIT๙" w:hAnsi="TH SarabunIT๙" w:cs="TH SarabunIT๙"/>
          <w:sz w:val="32"/>
          <w:szCs w:val="32"/>
          <w:cs/>
        </w:rPr>
        <w:t>.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 xml:space="preserve">- เรียนท่านประธานสภาที่เคารพ ท่านสมาชิกสภาองค์การบริหารส่วนตำบล       โพธิ์เก้าต้น ผู้ทรงเกียรติทุกท่าน สำหรับระเบียบวาระนี้เป็นเรื่องเกี่ยวกับการแก้ไขปัญหากรณีโครงการส่งน้ำและบำรุงรักษาโคกกะเทียม จะดำเนินการซ่อมแซมคอนกรีตดาดคลองซอย ๒๑ ขวา ความยาว ๐.๕๙๔ กิโลเมตร ตำบลท่าหิน 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อำเภอเมืองลพบุรี จังหวัดลพบุรี ดิฉันขอมอบหมายให้ท่านปลัด อบต. ชี้แจงแทนค่ะ</w:t>
      </w:r>
    </w:p>
    <w:p w14:paraId="1D4D2060" w14:textId="77777777" w:rsidR="00DF62BA" w:rsidRPr="006C1245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DFD107" w14:textId="0D801696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ปลัดอบต.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 xml:space="preserve">- กราบเรียนท่านประธานสภาฯ ที่เคารพ ท่านนายกองค์การบริหารส่วนตำบล 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60292">
        <w:rPr>
          <w:rFonts w:ascii="TH SarabunIT๙" w:hAnsi="TH SarabunIT๙" w:cs="TH SarabunIT๙"/>
          <w:sz w:val="32"/>
          <w:szCs w:val="32"/>
          <w:cs/>
        </w:rPr>
        <w:t>โพธิ์เก้าต้น คณะผู้บริหาร ตลอดจนท่านสมาชิกสภา อบต. และผู้เข้าร่วมประชุม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ทุกท่าน สำหรับระเบียบวาระนี้สืบเนื่องจากชลประทานได้มีหนังสือถึงองค์การบริหารส่วนตำบลโพธิ์เก้าต้น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0292">
        <w:rPr>
          <w:rFonts w:ascii="TH SarabunIT๙" w:hAnsi="TH SarabunIT๙" w:cs="TH SarabunIT๙"/>
          <w:sz w:val="32"/>
          <w:szCs w:val="32"/>
          <w:cs/>
        </w:rPr>
        <w:t>เรื่องโครงการซ่อมแซมคอนกรีตดาดคลองซอย ๒๑ ขวา ความยาว ๐.๕๙๔ กิโลเมตร ชลประทานจะดำเนินการงดการส่งน้ำคลอง ๒๑ ขวา ซึ่งจะมีผลกระทบต่อประชาชนผู้ใช้น้ำรวมถึงองค์การบริหารส่วนตำบลโพธิ์เก้าต้นด้วยที่จะต้องใช้น้ำในการผลิตน้ำประปา คาดการณ์ระยะวลาตั้งแต่เดือน พฤษภาคม ๒๕๖๗ ถึงเดือน ตุลาคม ๒๕๖๗ ซึ่งหลายๆ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0292">
        <w:rPr>
          <w:rFonts w:ascii="TH SarabunIT๙" w:hAnsi="TH SarabunIT๙" w:cs="TH SarabunIT๙"/>
          <w:sz w:val="32"/>
          <w:szCs w:val="32"/>
          <w:cs/>
        </w:rPr>
        <w:t>ตำบลก็ได้ไปขอให้เลื่อนโครงการออกไปก่อนเพราะเป็นช่วงฤดูกาลทำนา แต่ทางชลประทานเขาก็มีแผนรองรับไว้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0292">
        <w:rPr>
          <w:rFonts w:ascii="TH SarabunIT๙" w:hAnsi="TH SarabunIT๙" w:cs="TH SarabunIT๙"/>
          <w:sz w:val="32"/>
          <w:szCs w:val="32"/>
          <w:cs/>
        </w:rPr>
        <w:t>คืออาจจะตั้งเครื่องสูบน้ำบริเวณสะพานท่ายายตูบจุดเดิม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>ที่เคย</w:t>
      </w:r>
      <w:r w:rsidRPr="00F60292">
        <w:rPr>
          <w:rFonts w:ascii="TH SarabunIT๙" w:hAnsi="TH SarabunIT๙" w:cs="TH SarabunIT๙"/>
          <w:sz w:val="32"/>
          <w:szCs w:val="32"/>
          <w:cs/>
        </w:rPr>
        <w:t>สูบไปทั้งสองฝั่ง ทางชลประทานก็อาจจะมีงบประมาณมาช่วย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>เหลือ</w:t>
      </w:r>
      <w:r w:rsidRPr="00F60292">
        <w:rPr>
          <w:rFonts w:ascii="TH SarabunIT๙" w:hAnsi="TH SarabunIT๙" w:cs="TH SarabunIT๙"/>
          <w:sz w:val="32"/>
          <w:szCs w:val="32"/>
          <w:cs/>
        </w:rPr>
        <w:t>ส่วนหนึ่ง แต่ถ้างบประมาณของชลประทาน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ไม่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>เพียง</w:t>
      </w:r>
      <w:r w:rsidRPr="00F60292">
        <w:rPr>
          <w:rFonts w:ascii="TH SarabunIT๙" w:hAnsi="TH SarabunIT๙" w:cs="TH SarabunIT๙"/>
          <w:sz w:val="32"/>
          <w:szCs w:val="32"/>
          <w:cs/>
        </w:rPr>
        <w:t>พอ ในส่วนของ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F60292">
        <w:rPr>
          <w:rFonts w:ascii="TH SarabunIT๙" w:hAnsi="TH SarabunIT๙" w:cs="TH SarabunIT๙"/>
          <w:sz w:val="32"/>
          <w:szCs w:val="32"/>
          <w:cs/>
        </w:rPr>
        <w:t>ตำบลโพธิ์เก้าต้นท่านนายกก็อาจจะ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ใช้  </w:t>
      </w:r>
      <w:r w:rsidRPr="00F60292">
        <w:rPr>
          <w:rFonts w:ascii="TH SarabunIT๙" w:hAnsi="TH SarabunIT๙" w:cs="TH SarabunIT๙"/>
          <w:sz w:val="32"/>
          <w:szCs w:val="32"/>
          <w:cs/>
        </w:rPr>
        <w:t>เงินสำรองจ่ายซึ่งในวิธีงบประมาณได้กำหนดไว้ว่าเป็นอำนาจของนายกที่จะใช้เงินสำรองจ่ายในการแก้ไขปัญหาความเดือดร้อนของประชาชนได้ตามระเบียบกฎหมายที่กำหนด เพราะฉะนั้นถ้าเราขาดน้ำเพื่ออุปโภค บริโภค ผลิตน้ำประปา หรือชาวบ้านที่เกิดพืชผลเสียหาย ก็ใช้งบประมาณนี้ได้ ท่านนายก หรือผมเองก็ต้องเตรียม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แผนและงบประมาณไว้ส่วนหนึ่งที่จะแก้ไขปัญหานี้ ส่วนชลประทานก็มีงบประมาณของเขาส่วนหนึ่ง แต่เขาจะใช้แก้ไขปัญหาในภาพรวมของหลายๆตำบล แต่ถ้าตำบล</w:t>
      </w:r>
      <w:r w:rsidR="006C1245">
        <w:rPr>
          <w:rFonts w:ascii="TH SarabunIT๙" w:hAnsi="TH SarabunIT๙" w:cs="TH SarabunIT๙" w:hint="cs"/>
          <w:sz w:val="32"/>
          <w:szCs w:val="32"/>
          <w:cs/>
        </w:rPr>
        <w:t>โพธิ์เก้าต้น</w:t>
      </w:r>
      <w:r w:rsidRPr="00F60292">
        <w:rPr>
          <w:rFonts w:ascii="TH SarabunIT๙" w:hAnsi="TH SarabunIT๙" w:cs="TH SarabunIT๙"/>
          <w:sz w:val="32"/>
          <w:szCs w:val="32"/>
          <w:cs/>
        </w:rPr>
        <w:t>ตำบลเดียว</w:t>
      </w:r>
      <w:r w:rsidR="004939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0292">
        <w:rPr>
          <w:rFonts w:ascii="TH SarabunIT๙" w:hAnsi="TH SarabunIT๙" w:cs="TH SarabunIT๙"/>
          <w:sz w:val="32"/>
          <w:szCs w:val="32"/>
          <w:cs/>
        </w:rPr>
        <w:t>เราอาจจะต้องใช้งบประมาณของเราเอง ซึ่งเราก็พร้อมที่</w:t>
      </w:r>
      <w:r w:rsidR="004939A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จะดำเนินการถ้าเกิดวิกฤตจริงๆ ในเรื่องน้ำ 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แต่ต้องรอให้ชลประทานเขาแก้ไขปัญหาตามแผนของเขาก่อน เพราะเขาน่าจะมีแผนสำรอง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>ไว้ สำหรับ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>สูบน้ำ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น้ำมัน และบุคลากร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ที่เป็นงบประมาณของชลประทานในการที่จะดำเนินการ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เมื่อปิดน้ำและทำดาดคอนกรีต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ดังกล่าว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>ฝ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าก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ทุกท่านช่วย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ด้วย          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ถ้า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</w:t>
      </w:r>
      <w:r w:rsidR="00441315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ไม่มีน้ำ</w:t>
      </w:r>
      <w:r w:rsidR="004939A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สาเหตุ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ก็เนื่องจากการทำโครงการดังกล่าวของชลประทาน</w:t>
      </w:r>
      <w:r w:rsidR="0044131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60292">
        <w:rPr>
          <w:rFonts w:ascii="TH SarabunIT๙" w:hAnsi="TH SarabunIT๙" w:cs="TH SarabunIT๙"/>
          <w:color w:val="000000"/>
          <w:sz w:val="32"/>
          <w:szCs w:val="32"/>
          <w:cs/>
        </w:rPr>
        <w:t>นำเรียนให้ที่ประชุมได้รับทราบ</w:t>
      </w:r>
      <w:r w:rsidRPr="00F60292">
        <w:rPr>
          <w:rFonts w:ascii="TH SarabunIT๙" w:hAnsi="TH SarabunIT๙" w:cs="TH SarabunIT๙"/>
          <w:sz w:val="32"/>
          <w:szCs w:val="32"/>
          <w:cs/>
        </w:rPr>
        <w:t>ในเรื่องของแนวทางแก้ไขปัญหาโครงการส่งน้</w:t>
      </w:r>
      <w:r w:rsidR="004413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0292">
        <w:rPr>
          <w:rFonts w:ascii="TH SarabunIT๙" w:hAnsi="TH SarabunIT๙" w:cs="TH SarabunIT๙"/>
          <w:sz w:val="32"/>
          <w:szCs w:val="32"/>
          <w:cs/>
        </w:rPr>
        <w:t>และบำรุงรักษาโคกกระเทียม จะดำเนินการซ่อมแซม คอนกรีตดาดของคอนกรีตดาดคลอง</w:t>
      </w:r>
      <w:r w:rsidR="0044131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ซอย ๒๑ ขวา ความยาว ๐.๕๙๔ กิโลเมตร ตำบลท่าหิน อำเภอเมืองลพบุรี จังหวัดลพบุรี ขอบคุณครับ</w:t>
      </w:r>
    </w:p>
    <w:p w14:paraId="4F62BE54" w14:textId="77777777" w:rsidR="00DF62BA" w:rsidRPr="004939A2" w:rsidRDefault="00DF62BA" w:rsidP="00F602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2C6C9E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354FA38B" w14:textId="77777777" w:rsidR="00DF62BA" w:rsidRPr="004939A2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41E389" w14:textId="77777777" w:rsidR="00DF62BA" w:rsidRDefault="00F82A1E" w:rsidP="00F602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14:paraId="4ADC4127" w14:textId="77777777" w:rsidR="00A63D42" w:rsidRPr="00A63D42" w:rsidRDefault="00A63D42" w:rsidP="00F602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C2E905" w14:textId="0E869498" w:rsidR="00DF62BA" w:rsidRPr="00F60292" w:rsidRDefault="00F82A1E" w:rsidP="00F602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๔.๑ เรื่องการพิจารณาเห็นชอบเพิ่มเติมแผนพัฒนาท้องถิ่น พ.ศ.๒๕๖๖-๒๕๗๐ </w:t>
      </w:r>
      <w:r w:rsidR="00A63D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๒/๒๕๖๗</w:t>
      </w:r>
    </w:p>
    <w:p w14:paraId="05722E06" w14:textId="77777777" w:rsidR="00DF62BA" w:rsidRPr="00231EAE" w:rsidRDefault="00DF62BA" w:rsidP="00F602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85C616B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สำหรับระเบียบวาระนี้เป็นเรื่องการพิจารณาเห็นชอบเพิ่มเติมแผนพัฒนาท้องถิ่น พ.ศ. ๒๕๖๖-๒๕๗๐ ครั้งที่ ๒/๒๕๖๗ ผมขอเชิญฝ่ายบริหารได้ชี้แจงต่อที่ประชุมสภาขอเรียนเชิญครับ</w:t>
      </w:r>
    </w:p>
    <w:p w14:paraId="5B11F30D" w14:textId="77777777" w:rsidR="00DF62BA" w:rsidRPr="00231EAE" w:rsidRDefault="00DF62BA" w:rsidP="00F602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A627DE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นายก อบต.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เรียนท่านประธานสภาที่เคารพ ท่านสมาชิกสภาองค์การบริหารส่วนตำบล       โพธิ์เก้าต้น ผู้ทรงเกียรติทุกท่าน สำหรับระเบียบวาระนี้เป็นเรื่องการพิจารณาเห็นชอบเพิ่มเติมแผนพัฒนาท้องถิ่น พ.ศ. ๒๕๖๖-๒๕๗๐ ครั้งที่ ๒/๒๕๖๗ ดิฉันขอมอบหมายให้ท่านปลัด อบต. ชี้แจงแทนค่ะ</w:t>
      </w:r>
    </w:p>
    <w:p w14:paraId="0C72388D" w14:textId="1A65FB3E" w:rsidR="005C5A32" w:rsidRDefault="00F82A1E" w:rsidP="0047620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ปลัดอบต.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กราบเรียนท่านประธานสภาฯ ที่เคารพ ท่านนายกองค์การบริหารส่วนตำบล       โพธิ์เก้าต้น คณะผู้บริหาร ตลอดจนท่านสมาชิกสภา อบต. และผู้เข้าร่วมประชุม   ทุกท่าน ระเบียบวาระนี้ ท่านนายกฯ ได้มอบหมายให้กระผมได้ชี้แจงเรื่องการเพิ่มเติมแผนพัฒนาท้องถิ่น พ.ศ. ๒๕๖๖-๒๕๗๐ ครั้งที่ ๒/๒๕๖๗ เนื่องจากนายกได้เสนอโครงการ ซึ่งเป็นโครงการที่จะต้องจ่ายขาด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เงินสะสม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3D4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F60292">
        <w:rPr>
          <w:rFonts w:ascii="TH SarabunIT๙" w:hAnsi="TH SarabunIT๙" w:cs="TH SarabunIT๙"/>
          <w:sz w:val="32"/>
          <w:szCs w:val="32"/>
          <w:cs/>
        </w:rPr>
        <w:t>ระเบียบแผนพัฒนาท้องถิ่น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0292">
        <w:rPr>
          <w:rFonts w:ascii="TH SarabunIT๙" w:hAnsi="TH SarabunIT๙" w:cs="TH SarabunIT๙"/>
          <w:sz w:val="32"/>
          <w:szCs w:val="32"/>
          <w:cs/>
        </w:rPr>
        <w:t>ถ้าเป็นโครงการ</w:t>
      </w:r>
      <w:r w:rsidR="00A63D4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60292">
        <w:rPr>
          <w:rFonts w:ascii="TH SarabunIT๙" w:hAnsi="TH SarabunIT๙" w:cs="TH SarabunIT๙"/>
          <w:sz w:val="32"/>
          <w:szCs w:val="32"/>
          <w:cs/>
        </w:rPr>
        <w:t>เกี่ยวกับรัฐพิธี ราชพิธี ฯลฯ นายกสามารถเพิ่มได้เลย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แต่การที่จะเพิ่มเติมแผนพัฒนาท้องถิ่นของอ</w:t>
      </w:r>
      <w:r w:rsidR="00A63D42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60292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ค์การบริหารส่วนตำบลจะต้องให้สภาพิจารณาเห็นชอบด้วย วันนี้องค์การบริหารส่วนตำบลโพธิ์เก้าต้นเพิ่มเติม ๑ โครงการคือ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การก่อสร้างซุ้มประตูเฉลิมพระเกียรติเนื่องในโอกาสพระราชพิธีมหามงคลพระชนมพรรษา ๖ รอบ ๒๘ กรกฎาคม ๒๕๖๗ ซึ่งจะต้องพิจารณาในวาระต่อไป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E4BC8">
        <w:rPr>
          <w:rFonts w:ascii="TH SarabunIT๙" w:hAnsi="TH SarabunIT๙" w:cs="TH SarabunIT๙" w:hint="cs"/>
          <w:sz w:val="32"/>
          <w:szCs w:val="32"/>
          <w:cs/>
        </w:rPr>
        <w:t>นำเรียนให้ที่ประชุมได้รับทราบว่าในการเพิ่มเติมแผนพัฒนาท้องถิ่น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C8">
        <w:rPr>
          <w:rFonts w:ascii="TH SarabunIT๙" w:hAnsi="TH SarabunIT๙" w:cs="TH SarabunIT๙" w:hint="cs"/>
          <w:sz w:val="32"/>
          <w:szCs w:val="32"/>
          <w:cs/>
        </w:rPr>
        <w:t xml:space="preserve">อยู่ในปี 2567 ในเรื่องของยุทธศาสตร์ที่ 1 การพัฒนาระบบสาธารณูปโภคพื้นฐานที่มีคุณภาพและเพียงพอ 1.1 แผนงานอุตสาหกรรมและการโยธา (งานก่อสร้างพื้นฐาน) จำนวน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E4BC8">
        <w:rPr>
          <w:rFonts w:ascii="TH SarabunIT๙" w:hAnsi="TH SarabunIT๙" w:cs="TH SarabunIT๙" w:hint="cs"/>
          <w:sz w:val="32"/>
          <w:szCs w:val="32"/>
          <w:cs/>
        </w:rPr>
        <w:t xml:space="preserve">1 โครงการ งบประมาณ 4,621,000 บาท </w:t>
      </w:r>
      <w:r w:rsidR="005C5A32">
        <w:rPr>
          <w:rFonts w:ascii="TH SarabunIT๙" w:hAnsi="TH SarabunIT๙" w:cs="TH SarabunIT๙" w:hint="cs"/>
          <w:sz w:val="32"/>
          <w:szCs w:val="32"/>
          <w:cs/>
        </w:rPr>
        <w:t>ท่านนายกได้เสนอเข้ามาเพื่อให้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C5A32">
        <w:rPr>
          <w:rFonts w:ascii="TH SarabunIT๙" w:hAnsi="TH SarabunIT๙" w:cs="TH SarabunIT๙" w:hint="cs"/>
          <w:sz w:val="32"/>
          <w:szCs w:val="32"/>
          <w:cs/>
        </w:rPr>
        <w:t>สภาได้พิจารณาว่าเห็นชอบให้เพิ่มเติมแผนพัฒนาท้องถิ่น</w:t>
      </w:r>
      <w:r w:rsidR="005C5A32" w:rsidRPr="00F60292">
        <w:rPr>
          <w:rFonts w:ascii="TH SarabunIT๙" w:hAnsi="TH SarabunIT๙" w:cs="TH SarabunIT๙"/>
          <w:sz w:val="32"/>
          <w:szCs w:val="32"/>
          <w:cs/>
        </w:rPr>
        <w:t xml:space="preserve">พ.ศ. ๒๕๖๖-๒๕๗๐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5A32" w:rsidRPr="00F60292">
        <w:rPr>
          <w:rFonts w:ascii="TH SarabunIT๙" w:hAnsi="TH SarabunIT๙" w:cs="TH SarabunIT๙"/>
          <w:sz w:val="32"/>
          <w:szCs w:val="32"/>
          <w:cs/>
        </w:rPr>
        <w:t xml:space="preserve">ครั้งที่ ๒/๒๕๖๗ </w:t>
      </w:r>
      <w:r w:rsidR="005C5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A32">
        <w:rPr>
          <w:rFonts w:ascii="TH SarabunIT๙" w:hAnsi="TH SarabunIT๙" w:cs="TH SarabunIT๙"/>
          <w:sz w:val="32"/>
          <w:szCs w:val="32"/>
        </w:rPr>
        <w:t xml:space="preserve"> </w:t>
      </w:r>
      <w:r w:rsidR="005C5A32" w:rsidRPr="00F60292">
        <w:rPr>
          <w:rFonts w:ascii="TH SarabunIT๙" w:hAnsi="TH SarabunIT๙" w:cs="TH SarabunIT๙"/>
          <w:sz w:val="32"/>
          <w:szCs w:val="32"/>
          <w:cs/>
        </w:rPr>
        <w:t>ขออนุญาตท่านประธานได้ดำเนินการต่อที่จะให้สมาชิกสภา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C5A32" w:rsidRPr="00F60292">
        <w:rPr>
          <w:rFonts w:ascii="TH SarabunIT๙" w:hAnsi="TH SarabunIT๙" w:cs="TH SarabunIT๙"/>
          <w:sz w:val="32"/>
          <w:szCs w:val="32"/>
          <w:cs/>
        </w:rPr>
        <w:t>ได้อภิปราย เชิญท่านประธานครับ</w:t>
      </w:r>
    </w:p>
    <w:p w14:paraId="10B10F68" w14:textId="77777777" w:rsidR="005C5A32" w:rsidRPr="005C5A32" w:rsidRDefault="005C5A32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8D3C37" w14:textId="77777777" w:rsidR="005C5A32" w:rsidRDefault="005C5A32" w:rsidP="005C5A3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มีสมาชิกท่านใดจะอภิปรายเพิ่มเติมหรือไม่ครับ</w:t>
      </w:r>
    </w:p>
    <w:p w14:paraId="3C6F335F" w14:textId="77777777" w:rsidR="005C5A32" w:rsidRPr="00476204" w:rsidRDefault="005C5A32" w:rsidP="005C5A3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688230" w14:textId="7D146F29" w:rsidR="00F002B1" w:rsidRDefault="005C5A32" w:rsidP="005C5A3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ว่าที่ร.ต.สมชาย ม่วงลอง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กราบเรียนท่านประธานสภาฯ ที่เคารพ ท่านนายกองค์การบริหารส่วนตำบล       โพธิ์เก้าต้น คณะผู้บริหาร ตลอดจนท่านสมาชิกสภา อบต. และผู้เข้าร่วมประชุม      ทุกท่าน กระผมว่าที่ร.ต.สมชาย ม่วงลอง สมาชิกสภาองค์การบริหารส่วนตำบล    โพธิ์เก้าต้น หมู่ที่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ในระเบียบวาระเพื่อพิจารณา 4.1 เรื่องการพิจารณาเห็นชอบเพิ่มเติมแผนพัฒนาท้องถิ่น พ.ศ.2566-2570 ครั้งที่ 2/2567 ที่ทางฝ่ายบริหารได้ยื่นเข้ามาในสภาเพื่อให้สภาพิจา</w:t>
      </w:r>
      <w:r w:rsidR="00D009AF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ณาเห็นชอบ</w:t>
      </w:r>
      <w:r w:rsidR="00D009AF">
        <w:rPr>
          <w:rFonts w:ascii="TH SarabunIT๙" w:hAnsi="TH SarabunIT๙" w:cs="TH SarabunIT๙" w:hint="cs"/>
          <w:sz w:val="32"/>
          <w:szCs w:val="32"/>
          <w:cs/>
        </w:rPr>
        <w:t>แผนพัฒนาเพิ่มเติมในเรื่อง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009AF">
        <w:rPr>
          <w:rFonts w:ascii="TH SarabunIT๙" w:hAnsi="TH SarabunIT๙" w:cs="TH SarabunIT๙" w:hint="cs"/>
          <w:sz w:val="32"/>
          <w:szCs w:val="32"/>
          <w:cs/>
        </w:rPr>
        <w:t xml:space="preserve">ของการทำจัดทำซุ้มเฉลิมพระเกียรติในพระราชพิธีมหามงคลพระชนมพรรษา 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009AF">
        <w:rPr>
          <w:rFonts w:ascii="TH SarabunIT๙" w:hAnsi="TH SarabunIT๙" w:cs="TH SarabunIT๙" w:hint="cs"/>
          <w:sz w:val="32"/>
          <w:szCs w:val="32"/>
          <w:cs/>
        </w:rPr>
        <w:t>6 รอบ 28 กรกฎาคม 2567 สำหรับรายละเอียดที่ทางฝ่ายบริหารได้เสนอเข้าม</w:t>
      </w:r>
      <w:r w:rsidR="0047620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009AF">
        <w:rPr>
          <w:rFonts w:ascii="TH SarabunIT๙" w:hAnsi="TH SarabunIT๙" w:cs="TH SarabunIT๙" w:hint="cs"/>
          <w:sz w:val="32"/>
          <w:szCs w:val="32"/>
          <w:cs/>
        </w:rPr>
        <w:lastRenderedPageBreak/>
        <w:t>ในสภาไม่ว่าจะเป็นรูปแบบโครงสร้างในการก่อสร้าง และความสำคัญที่เสนอเข้ามาในที่ประชุมให้สภาพิจารณา ในส่วนนี้ผมมองว่าในปีพุทธศักราชนี้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9AF">
        <w:rPr>
          <w:rFonts w:ascii="TH SarabunIT๙" w:hAnsi="TH SarabunIT๙" w:cs="TH SarabunIT๙" w:hint="cs"/>
          <w:sz w:val="32"/>
          <w:szCs w:val="32"/>
          <w:cs/>
        </w:rPr>
        <w:t>เนื่องจากเป็น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009AF">
        <w:rPr>
          <w:rFonts w:ascii="TH SarabunIT๙" w:hAnsi="TH SarabunIT๙" w:cs="TH SarabunIT๙" w:hint="cs"/>
          <w:sz w:val="32"/>
          <w:szCs w:val="32"/>
          <w:cs/>
        </w:rPr>
        <w:t>ปีมหามงคลที่พระบาทสมเด็จพระเจ้าอยู่หัว</w:t>
      </w:r>
      <w:r w:rsidR="000D28D0">
        <w:rPr>
          <w:rFonts w:ascii="TH SarabunIT๙" w:hAnsi="TH SarabunIT๙" w:cs="TH SarabunIT๙" w:hint="cs"/>
          <w:sz w:val="32"/>
          <w:szCs w:val="32"/>
          <w:cs/>
        </w:rPr>
        <w:t xml:space="preserve">จะมีพระมพรรษาครบ 72 พรรษา 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28D0">
        <w:rPr>
          <w:rFonts w:ascii="TH SarabunIT๙" w:hAnsi="TH SarabunIT๙" w:cs="TH SarabunIT๙" w:hint="cs"/>
          <w:sz w:val="32"/>
          <w:szCs w:val="32"/>
          <w:cs/>
        </w:rPr>
        <w:t>ถ้าในโอกาสที่เราชาวตำบลโพธิ์เก้าต้นจะได้รับการจัดทำซุ้มเฉลิมพระเกียรติพระบาทสมเด็จพระเจ้าอยู่หัวนั้นก็ถือว่าเป็นเรื่องที่มีความเหมาะสมและเห็นควร เพราะเราในฐานะที่เป็นปสกณิกรเพื่อเป็นการแสดงความจงรักภักดีต่อพระมหากษัตริย์ เป็นสิ่งที่เชิดหน้าชูตาของชาวตำบลโพธิ์เก้าต้น นอกจากชาวตำบลโพธิ์เก้าต้นแล้วก็ยังเป็นจุดสังเกตและเป็นที่แสดงความจงรักภักดีของชาว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D28D0">
        <w:rPr>
          <w:rFonts w:ascii="TH SarabunIT๙" w:hAnsi="TH SarabunIT๙" w:cs="TH SarabunIT๙" w:hint="cs"/>
          <w:sz w:val="32"/>
          <w:szCs w:val="32"/>
          <w:cs/>
        </w:rPr>
        <w:t>จังหวัดลพบุรี</w:t>
      </w:r>
      <w:r w:rsidR="00F002B1">
        <w:rPr>
          <w:rFonts w:ascii="TH SarabunIT๙" w:hAnsi="TH SarabunIT๙" w:cs="TH SarabunIT๙" w:hint="cs"/>
          <w:sz w:val="32"/>
          <w:szCs w:val="32"/>
          <w:cs/>
        </w:rPr>
        <w:t xml:space="preserve"> ถือว่าเป็นสิ่งที่สมควรและเห็นด้วยที่ทางฝ่ายบริหารได้นำเข้าสู่สภา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002B1">
        <w:rPr>
          <w:rFonts w:ascii="TH SarabunIT๙" w:hAnsi="TH SarabunIT๙" w:cs="TH SarabunIT๙" w:hint="cs"/>
          <w:sz w:val="32"/>
          <w:szCs w:val="32"/>
          <w:cs/>
        </w:rPr>
        <w:t>ในการพิจารณาในครั้งนี้นะครับ  ขอขอบคุณครับ</w:t>
      </w:r>
    </w:p>
    <w:p w14:paraId="6C3EA037" w14:textId="77777777" w:rsidR="00F002B1" w:rsidRPr="00F002B1" w:rsidRDefault="00F002B1" w:rsidP="005C5A3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954C80" w14:textId="77777777" w:rsidR="00F002B1" w:rsidRPr="00F60292" w:rsidRDefault="00F002B1" w:rsidP="00F002B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0F3D1920" w14:textId="09571148" w:rsidR="005C5A32" w:rsidRPr="00F002B1" w:rsidRDefault="005C5A32" w:rsidP="005C5A3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EB5E9F" w14:textId="77777777" w:rsidR="00F002B1" w:rsidRDefault="00F002B1" w:rsidP="00F002B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มีสมาชิกท่านใดจะอภิปรายเพิ่มเติมหรือไม่ครับ</w:t>
      </w:r>
    </w:p>
    <w:p w14:paraId="2E02A25A" w14:textId="77777777" w:rsidR="005C5A32" w:rsidRPr="005C5A32" w:rsidRDefault="005C5A32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5F6333" w14:textId="77777777" w:rsidR="005C5A32" w:rsidRDefault="005C5A32" w:rsidP="005C5A3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ไม่มี</w:t>
      </w:r>
    </w:p>
    <w:p w14:paraId="43A5514E" w14:textId="225D0718" w:rsidR="00DF62BA" w:rsidRPr="00261020" w:rsidRDefault="00BE4BC8" w:rsidP="00261020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2B1" w:rsidRPr="00F002B1">
        <w:rPr>
          <w:rFonts w:ascii="TH SarabunIT๙" w:hAnsi="TH SarabunIT๙" w:cs="TH SarabunIT๙"/>
          <w:sz w:val="32"/>
          <w:szCs w:val="32"/>
          <w:cs/>
        </w:rPr>
        <w:tab/>
      </w:r>
    </w:p>
    <w:p w14:paraId="1865D533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ถ้าอย่างนั้นจะเป็นการขอความเห็น ผมขอให้เลขาฯ ตรวจสอบองค์ประชุมก่อน   นะครับ</w:t>
      </w:r>
    </w:p>
    <w:p w14:paraId="15B0D6D4" w14:textId="77777777" w:rsidR="00DF62BA" w:rsidRPr="00597166" w:rsidRDefault="00DF62BA" w:rsidP="00F602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2E3990" w14:textId="42E2BE69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เลขนุการ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การประชุมสภาฯ ครั้งนี้มีสมาชิกเข้าร่วมจำนวน 1</w:t>
      </w:r>
      <w:r w:rsidR="0059716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 คนรวมท่านประธานสภาฯ </w:t>
      </w:r>
    </w:p>
    <w:p w14:paraId="54632C24" w14:textId="77777777" w:rsidR="00DF62BA" w:rsidRPr="00597166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BA15151" w14:textId="433A81B1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vanish/>
          <w:sz w:val="32"/>
          <w:szCs w:val="32"/>
          <w:shd w:val="clear" w:color="auto" w:fill="FFFFFF"/>
          <w:cs/>
        </w:rPr>
        <w:fldChar w:fldCharType="begin"/>
      </w:r>
      <w:r w:rsidRPr="00F60292">
        <w:rPr>
          <w:rFonts w:ascii="TH SarabunIT๙" w:hAnsi="TH SarabunIT๙" w:cs="TH SarabunIT๙"/>
          <w:vanish/>
          <w:sz w:val="32"/>
          <w:szCs w:val="32"/>
          <w:shd w:val="clear" w:color="auto" w:fill="FFFFFF"/>
        </w:rPr>
        <w:instrText xml:space="preserve"> PAGE \</w:instrText>
      </w:r>
      <w:r w:rsidRPr="00F60292">
        <w:rPr>
          <w:rFonts w:ascii="TH SarabunIT๙" w:hAnsi="TH SarabunIT๙" w:cs="TH SarabunIT๙"/>
          <w:vanish/>
          <w:sz w:val="32"/>
          <w:szCs w:val="32"/>
          <w:shd w:val="clear" w:color="auto" w:fill="FFFFFF"/>
          <w:cs/>
        </w:rPr>
        <w:instrText xml:space="preserve">* </w:instrText>
      </w:r>
      <w:r w:rsidRPr="00F60292">
        <w:rPr>
          <w:rFonts w:ascii="TH SarabunIT๙" w:hAnsi="TH SarabunIT๙" w:cs="TH SarabunIT๙"/>
          <w:vanish/>
          <w:sz w:val="32"/>
          <w:szCs w:val="32"/>
          <w:shd w:val="clear" w:color="auto" w:fill="FFFFFF"/>
        </w:rPr>
        <w:instrText xml:space="preserve">ARABIC </w:instrText>
      </w:r>
      <w:r w:rsidRPr="00F60292">
        <w:rPr>
          <w:rFonts w:ascii="TH SarabunIT๙" w:hAnsi="TH SarabunIT๙" w:cs="TH SarabunIT๙"/>
          <w:vanish/>
          <w:sz w:val="32"/>
          <w:szCs w:val="32"/>
          <w:shd w:val="clear" w:color="auto" w:fill="FFFFFF"/>
          <w:cs/>
        </w:rPr>
        <w:fldChar w:fldCharType="separate"/>
      </w:r>
      <w:r w:rsidR="00AE4580">
        <w:rPr>
          <w:rFonts w:ascii="TH SarabunIT๙" w:hAnsi="TH SarabunIT๙" w:cs="TH SarabunIT๙"/>
          <w:noProof/>
          <w:vanish/>
          <w:sz w:val="32"/>
          <w:szCs w:val="32"/>
          <w:shd w:val="clear" w:color="auto" w:fill="FFFFFF"/>
        </w:rPr>
        <w:t>7</w:t>
      </w:r>
      <w:r w:rsidRPr="00F60292">
        <w:rPr>
          <w:rFonts w:ascii="TH SarabunIT๙" w:hAnsi="TH SarabunIT๙" w:cs="TH SarabunIT๙"/>
          <w:vanish/>
          <w:sz w:val="32"/>
          <w:szCs w:val="32"/>
          <w:shd w:val="clear" w:color="auto" w:fill="FFFFFF"/>
          <w:cs/>
        </w:rPr>
        <w:fldChar w:fldCharType="end"/>
      </w: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สมาชิกท่านใดเห็นชอบให้</w:t>
      </w:r>
      <w:r w:rsidR="00CA709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เพิ่มเติมแผนพัฒนาท้องถิ่น พ.ศ. 2566-2570         ครั้งที่ 2/2567 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ตามที่ท่านนายกองค์การบริหารส่วนตำบลโพธิ์เก้าต้นเสนอ </w:t>
      </w:r>
      <w:r w:rsidR="00CA709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ได้โปรดยกมือครับ</w:t>
      </w:r>
    </w:p>
    <w:p w14:paraId="76B9945F" w14:textId="77777777" w:rsidR="00DF62BA" w:rsidRPr="00CA709A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7DFBC5" w14:textId="13AE479F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ที่ประชุมเห็นชอบจำนวน 1</w:t>
      </w:r>
      <w:r w:rsidR="00CA709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 คน เป็นเอกฉันท์เนื่องจากประธานสภาฯ เห็นชอบด้วย</w:t>
      </w:r>
    </w:p>
    <w:p w14:paraId="243086C4" w14:textId="77777777" w:rsidR="00DF62BA" w:rsidRPr="00896F34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4AECAA4" w14:textId="2E94FDD0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ก็ถือว่ามีมติ</w:t>
      </w:r>
      <w:r w:rsidR="00CA709A" w:rsidRPr="00F60292">
        <w:rPr>
          <w:rFonts w:ascii="TH SarabunIT๙" w:hAnsi="TH SarabunIT๙" w:cs="TH SarabunIT๙"/>
          <w:sz w:val="32"/>
          <w:szCs w:val="32"/>
          <w:cs/>
        </w:rPr>
        <w:t>เห็นชอบให้</w:t>
      </w:r>
      <w:r w:rsidR="00CA709A">
        <w:rPr>
          <w:rFonts w:ascii="TH SarabunIT๙" w:hAnsi="TH SarabunIT๙" w:cs="TH SarabunIT๙" w:hint="cs"/>
          <w:sz w:val="32"/>
          <w:szCs w:val="32"/>
          <w:cs/>
        </w:rPr>
        <w:t>เพิ่มเติมแผนพัฒนาท้องถิ่น พ.ศ. 2566-2570             ครั้งที่ 2/2567</w:t>
      </w:r>
      <w:r w:rsidRPr="00F60292">
        <w:rPr>
          <w:rFonts w:ascii="TH SarabunIT๙" w:hAnsi="TH SarabunIT๙" w:cs="TH SarabunIT๙"/>
          <w:sz w:val="32"/>
          <w:szCs w:val="32"/>
          <w:cs/>
        </w:rPr>
        <w:t>ตามรายละเอียดข้างต้นนะครับ โดยผมขอใช้สิทธิ์ออกเสียงด้วย</w:t>
      </w:r>
    </w:p>
    <w:p w14:paraId="70A0F3AE" w14:textId="77777777" w:rsidR="00DF62BA" w:rsidRPr="00CA709A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B14F06" w14:textId="03CDA31D" w:rsidR="00DF62BA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  <w:r w:rsidR="009C0126">
        <w:rPr>
          <w:rFonts w:ascii="TH SarabunIT๙" w:hAnsi="TH SarabunIT๙" w:cs="TH SarabunIT๙"/>
          <w:sz w:val="32"/>
          <w:szCs w:val="32"/>
        </w:rPr>
        <w:t xml:space="preserve"> </w:t>
      </w:r>
      <w:r w:rsidR="009C0126"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และนายกองค์การบริหารส่วนองค์การบริหารส่วนตำบลโพธิ์เก้าต้น       ได้ลงนามประกาศใช้แผนพัฒนา</w:t>
      </w:r>
      <w:r w:rsidR="0092256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9C0126">
        <w:rPr>
          <w:rFonts w:ascii="TH SarabunIT๙" w:hAnsi="TH SarabunIT๙" w:cs="TH SarabunIT๙" w:hint="cs"/>
          <w:sz w:val="32"/>
          <w:szCs w:val="32"/>
          <w:cs/>
        </w:rPr>
        <w:t>ก่อนที่จะประชุมในระเบียบวาระต่อไป</w:t>
      </w:r>
    </w:p>
    <w:p w14:paraId="523179E9" w14:textId="77777777" w:rsidR="00DF62BA" w:rsidRPr="00896F34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F1ECC97" w14:textId="4F9794A9" w:rsidR="00DF62BA" w:rsidRPr="00F60292" w:rsidRDefault="00F82A1E" w:rsidP="00F602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๔.๒ เรื่องการพิจารณา</w:t>
      </w:r>
      <w:r w:rsidR="00CA709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ให้จ่ายขาดเงินสะสมโครงการก่อสร้างซุ้มประตูเฉลิมพระเก</w:t>
      </w:r>
      <w:r w:rsidR="00320456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="00CA709A">
        <w:rPr>
          <w:rFonts w:ascii="TH SarabunIT๙" w:hAnsi="TH SarabunIT๙" w:cs="TH SarabunIT๙" w:hint="cs"/>
          <w:b/>
          <w:bCs/>
          <w:sz w:val="32"/>
          <w:szCs w:val="32"/>
          <w:cs/>
        </w:rPr>
        <w:t>ยรติเนื</w:t>
      </w:r>
      <w:r w:rsidR="00320456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CA709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องในโอกาสพระราชพิธีมหามงคลพระชนมพรรษา 6 รอบ                  28 กรกฎาคม 2567</w:t>
      </w:r>
    </w:p>
    <w:p w14:paraId="6B9B9ABD" w14:textId="77777777" w:rsidR="00DF62BA" w:rsidRPr="00CA709A" w:rsidRDefault="00DF62BA" w:rsidP="00F602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B8C355A" w14:textId="318C8B62" w:rsidR="00DF62BA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สำหรับระเบียบวาระนี้เป็นเรื่องการพิจารณา</w:t>
      </w:r>
      <w:r w:rsidR="00CA709A">
        <w:rPr>
          <w:rFonts w:ascii="TH SarabunIT๙" w:hAnsi="TH SarabunIT๙" w:cs="TH SarabunIT๙" w:hint="cs"/>
          <w:sz w:val="32"/>
          <w:szCs w:val="32"/>
          <w:cs/>
        </w:rPr>
        <w:t>ให้จ่ายขาดเงินสะสม</w:t>
      </w:r>
      <w:r w:rsidR="0032045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โครงการก่อสร้างซุ้มประตูเฉลิมพระเกียรติเนื่องในโอกาสพระราชพิธีมหามงคลพระชนมพรรษา        6 รอบ </w:t>
      </w:r>
      <w:r w:rsidR="00BB5E12">
        <w:rPr>
          <w:rFonts w:ascii="TH SarabunIT๙" w:hAnsi="TH SarabunIT๙" w:cs="TH SarabunIT๙" w:hint="cs"/>
          <w:sz w:val="32"/>
          <w:szCs w:val="32"/>
          <w:cs/>
        </w:rPr>
        <w:t>28 กรกฎาคม 2567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 ผมขอเชิญฝ่ายบริหารได้ชี้แจงต่อที่ประชุมสภา 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14:paraId="533AEB7D" w14:textId="77777777" w:rsidR="00063204" w:rsidRPr="00F60292" w:rsidRDefault="00063204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79EBA" w14:textId="77777777" w:rsidR="00DF62BA" w:rsidRPr="00320456" w:rsidRDefault="00DF62BA" w:rsidP="00F6029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C12807" w14:textId="6269CAA6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นายก อบต.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เรียนท่านประธานสภาที่เคารพ ท่านสมาชิกสภาองค์การบริหารส่วนตำบล       โพธิ์เก้าต้น ผู้ทรงเกียรติทุกท่าน สำหรับระเบียบวาระนี้เป็นเรื่องการพิจารณา</w:t>
      </w:r>
      <w:r w:rsidR="00BB5E12">
        <w:rPr>
          <w:rFonts w:ascii="TH SarabunIT๙" w:hAnsi="TH SarabunIT๙" w:cs="TH SarabunIT๙" w:hint="cs"/>
          <w:sz w:val="32"/>
          <w:szCs w:val="32"/>
          <w:cs/>
        </w:rPr>
        <w:t xml:space="preserve">ให้จ่ายขาดเงินสะสมโครงการก่อสร้างซุ้มประตูเฉลิมพระเกียรติเนื่องในโอกาสพระราชพิธีมหามงคลพระชนมพรรษา 6 รอบ 28 กรกฎาคม 2567 </w:t>
      </w:r>
      <w:r w:rsidRPr="00F60292">
        <w:rPr>
          <w:rFonts w:ascii="TH SarabunIT๙" w:hAnsi="TH SarabunIT๙" w:cs="TH SarabunIT๙"/>
          <w:sz w:val="32"/>
          <w:szCs w:val="32"/>
          <w:cs/>
        </w:rPr>
        <w:t>ดิฉันขอมอบหมายให้</w:t>
      </w:r>
      <w:r w:rsidR="00BB5E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60292">
        <w:rPr>
          <w:rFonts w:ascii="TH SarabunIT๙" w:hAnsi="TH SarabunIT๙" w:cs="TH SarabunIT๙"/>
          <w:sz w:val="32"/>
          <w:szCs w:val="32"/>
          <w:cs/>
        </w:rPr>
        <w:t>ท่านปลัด อบต. ชี้แจงแทนค่ะ</w:t>
      </w:r>
    </w:p>
    <w:p w14:paraId="592961F1" w14:textId="77777777" w:rsidR="00DF62BA" w:rsidRPr="00BB5E12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9F4CBE" w14:textId="3A51A588" w:rsidR="00DF62BA" w:rsidRPr="00F60292" w:rsidRDefault="00F82A1E" w:rsidP="00DB67BD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ปลัดอบต.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กราบเรียนท่านประธานสภาฯ ที่เคารพ ท่านนายกองค์การบริหารส่วนตำบล       โพธิ์เก้าต้น คณะผู้บริหาร ตลอดจนท่านสมาชิกสภา อบต. และผู้เข้าร่วมประชุม      ทุกท่าน ระเบียบวาระนี้เป็นเรื่อง</w:t>
      </w:r>
      <w:r w:rsidR="00BB5E12">
        <w:rPr>
          <w:rFonts w:ascii="TH SarabunIT๙" w:hAnsi="TH SarabunIT๙" w:cs="TH SarabunIT๙" w:hint="cs"/>
          <w:sz w:val="32"/>
          <w:szCs w:val="32"/>
          <w:cs/>
        </w:rPr>
        <w:t>ให้จ่ายขาดเงินสะสมโครงการก่อสร้างซุ้มประตูเฉลิมพระเกียรติเนื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B5E12">
        <w:rPr>
          <w:rFonts w:ascii="TH SarabunIT๙" w:hAnsi="TH SarabunIT๙" w:cs="TH SarabunIT๙" w:hint="cs"/>
          <w:sz w:val="32"/>
          <w:szCs w:val="32"/>
          <w:cs/>
        </w:rPr>
        <w:t>องในโอกาสพระราชพิธีมหามงคลพระชนมพรรษา 6 รอบ</w:t>
      </w:r>
      <w:r w:rsidR="00BB5E12">
        <w:rPr>
          <w:rFonts w:ascii="TH SarabunIT๙" w:hAnsi="TH SarabunIT๙" w:cs="TH SarabunIT๙"/>
          <w:sz w:val="32"/>
          <w:szCs w:val="32"/>
        </w:rPr>
        <w:t xml:space="preserve">                28 </w:t>
      </w:r>
      <w:r w:rsidR="00BB5E12">
        <w:rPr>
          <w:rFonts w:ascii="TH SarabunIT๙" w:hAnsi="TH SarabunIT๙" w:cs="TH SarabunIT๙" w:hint="cs"/>
          <w:sz w:val="32"/>
          <w:szCs w:val="32"/>
          <w:cs/>
        </w:rPr>
        <w:t xml:space="preserve">กรกฎาคม 2567 </w:t>
      </w:r>
      <w:r w:rsidR="006366C1">
        <w:rPr>
          <w:rFonts w:ascii="TH SarabunIT๙" w:hAnsi="TH SarabunIT๙" w:cs="TH SarabunIT๙" w:hint="cs"/>
          <w:sz w:val="32"/>
          <w:szCs w:val="32"/>
          <w:cs/>
        </w:rPr>
        <w:t>ในวาระที่ 4.1 เป็นการเพิ่มเติมแผนพัฒนาท้องถิ่น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366C1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66C1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46301D">
        <w:rPr>
          <w:rFonts w:ascii="TH SarabunIT๙" w:hAnsi="TH SarabunIT๙" w:cs="TH SarabunIT๙" w:hint="cs"/>
          <w:sz w:val="32"/>
          <w:szCs w:val="32"/>
          <w:cs/>
        </w:rPr>
        <w:t xml:space="preserve"> เมื่อเพิ่มเติมแผนพัฒนาท้องถิ่นแล้ว นายกก็</w:t>
      </w:r>
      <w:r w:rsidR="009C0126"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="0046301D">
        <w:rPr>
          <w:rFonts w:ascii="TH SarabunIT๙" w:hAnsi="TH SarabunIT๙" w:cs="TH SarabunIT๙" w:hint="cs"/>
          <w:sz w:val="32"/>
          <w:szCs w:val="32"/>
          <w:cs/>
        </w:rPr>
        <w:t>ประกาศใช้แผนพัฒนาท้องถิ่น</w:t>
      </w:r>
      <w:r w:rsidR="0092256E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 w:rsidR="0046301D">
        <w:rPr>
          <w:rFonts w:ascii="TH SarabunIT๙" w:hAnsi="TH SarabunIT๙" w:cs="TH SarabunIT๙" w:hint="cs"/>
          <w:sz w:val="32"/>
          <w:szCs w:val="32"/>
          <w:cs/>
        </w:rPr>
        <w:t xml:space="preserve"> ส่วนระเบียบวาระนี้ในการที่จะทำโครงการก่อสร้างซุ้มประตูเฉลิมพระเกียรติจะต้องมีเงินงบประมาณแล้ว ซึ่งงบประมาณรายจ่ายเราได้ประกาศใช้ไปแล้วในข้อบัญญัติงบประมาณรายจ่ายปี 2567 </w:t>
      </w:r>
      <w:r w:rsidR="0065441F">
        <w:rPr>
          <w:rFonts w:ascii="TH SarabunIT๙" w:hAnsi="TH SarabunIT๙" w:cs="TH SarabunIT๙" w:hint="cs"/>
          <w:sz w:val="32"/>
          <w:szCs w:val="32"/>
          <w:cs/>
        </w:rPr>
        <w:t>ตอนนี้อยู่ใน</w:t>
      </w:r>
      <w:r w:rsidR="0092256E">
        <w:rPr>
          <w:rFonts w:ascii="TH SarabunIT๙" w:hAnsi="TH SarabunIT๙" w:cs="TH SarabunIT๙" w:hint="cs"/>
          <w:sz w:val="32"/>
          <w:szCs w:val="32"/>
          <w:cs/>
        </w:rPr>
        <w:t>ช่วง</w:t>
      </w:r>
      <w:r w:rsidR="0065441F">
        <w:rPr>
          <w:rFonts w:ascii="TH SarabunIT๙" w:hAnsi="TH SarabunIT๙" w:cs="TH SarabunIT๙" w:hint="cs"/>
          <w:sz w:val="32"/>
          <w:szCs w:val="32"/>
          <w:cs/>
        </w:rPr>
        <w:t>กลางปี</w:t>
      </w:r>
      <w:r w:rsidR="00463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41F">
        <w:rPr>
          <w:rFonts w:ascii="TH SarabunIT๙" w:hAnsi="TH SarabunIT๙" w:cs="TH SarabunIT๙" w:hint="cs"/>
          <w:sz w:val="32"/>
          <w:szCs w:val="32"/>
          <w:cs/>
        </w:rPr>
        <w:t>ท่านนายกได้เสนอการทำโครงการนี้โดยการ</w:t>
      </w:r>
      <w:r w:rsidR="0092256E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65441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งบประมาณเงินสะสมขององค์การบริหารส่วนตำบลโพธิ์เก้าต้น </w:t>
      </w:r>
      <w:r w:rsidR="0092256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65441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กรมส่งเสริมการปกครองส่วนท้อง</w:t>
      </w:r>
      <w:r w:rsidR="009053DC">
        <w:rPr>
          <w:rFonts w:ascii="TH SarabunIT๙" w:hAnsi="TH SarabunIT๙" w:cs="TH SarabunIT๙" w:hint="cs"/>
          <w:sz w:val="32"/>
          <w:szCs w:val="32"/>
          <w:cs/>
        </w:rPr>
        <w:t>ถิ่นหรือกระทรวงมหาดไทยได้มีหนังสือแจ้งเป็นขั้นตอนให้ก่อน และโครงการนี้มีเป็นมาอย่างไรและวิธีการที่จะใช้งบประมาณเป็นอำนาจของใครที่จะพิจารณา หนังสือ</w:t>
      </w:r>
      <w:r w:rsidR="0092256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053DC">
        <w:rPr>
          <w:rFonts w:ascii="TH SarabunIT๙" w:hAnsi="TH SarabunIT๙" w:cs="TH SarabunIT๙" w:hint="cs"/>
          <w:sz w:val="32"/>
          <w:szCs w:val="32"/>
          <w:cs/>
        </w:rPr>
        <w:t>จากกรมส่งเสริมการปกครองส่วนท้องถิ่น ด่วนที่สุด ที่มท 0816.6/ว993 ลงวันที่ 5 มีนาคม 2567 เรื่องการจัดทำซุ้มประตูเฉลิมพระเกียรติ</w:t>
      </w:r>
      <w:r w:rsidR="00D54F58">
        <w:rPr>
          <w:rFonts w:ascii="TH SarabunIT๙" w:hAnsi="TH SarabunIT๙" w:cs="TH SarabunIT๙" w:hint="cs"/>
          <w:sz w:val="32"/>
          <w:szCs w:val="32"/>
          <w:cs/>
        </w:rPr>
        <w:t>เนื่องในโอกาสพระราชพิธีมหามงคลพระชนมพรรษา 6 รอบ 28 กรกฎาคม 2567 ด้วยกระทรวงมหาดไทยแจ้งว่า ในปีพุทธศักราช 2567 เป็นปีมหามงคลเฉลิมพระชนมพรรษาพระบาทสมเด็จพระเจ้าอยู่หัว เนื่อง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15D3">
        <w:rPr>
          <w:rFonts w:ascii="TH SarabunIT๙" w:hAnsi="TH SarabunIT๙" w:cs="TH SarabunIT๙" w:hint="cs"/>
          <w:sz w:val="32"/>
          <w:szCs w:val="32"/>
          <w:cs/>
        </w:rPr>
        <w:t>ในโอกาสพระราชพิธีมหามงคลเฉลิมพระชนมพรรษา 6 รอบ 28 กรกฎาคม 2567 กระทรวงมหาดไทยโดยกรมโยธา</w:t>
      </w:r>
      <w:proofErr w:type="spellStart"/>
      <w:r w:rsidR="005215D3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5215D3">
        <w:rPr>
          <w:rFonts w:ascii="TH SarabunIT๙" w:hAnsi="TH SarabunIT๙" w:cs="TH SarabunIT๙" w:hint="cs"/>
          <w:sz w:val="32"/>
          <w:szCs w:val="32"/>
          <w:cs/>
        </w:rPr>
        <w:t>การและผังเมืองได้ดำเนินการออกแบบซุ้มประตูเฉลิมพระเกียรติเนื่องในโอกาสพระราชพิธีมหามงคลเฉลิมพระชนมพรรษา 6 รอบ 28 กรกฎาคม 2567 โดยประดิษฐานตราสัญลักษณ์งานเฉลิมพระเกียรติพระเจ้าอยู่หัวเนื่องในโอกาสพระราชพิธีมหามงคลเฉลิมพระชนมพรรษา 6 รอบ</w:t>
      </w:r>
      <w:r w:rsidR="009225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5D3">
        <w:rPr>
          <w:rFonts w:ascii="TH SarabunIT๙" w:hAnsi="TH SarabunIT๙" w:cs="TH SarabunIT๙" w:hint="cs"/>
          <w:sz w:val="32"/>
          <w:szCs w:val="32"/>
          <w:cs/>
        </w:rPr>
        <w:t>28 กรกฎาคม 2567 ดังที่สำนักปลัดสำนักนายกรัฐมนตรีได้กำหนดไว้บริเวณซุ้มประตูเฉลิมพระเกียรติทุกจังหวัด และขอให้จังหวัดจัดทำซุ้มประตูเฉลิมพระเกียรตินั้น เขาขอให้จังหวัดทำแต่จังหวัดไม่</w:t>
      </w:r>
      <w:r w:rsidR="00201FB7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5215D3">
        <w:rPr>
          <w:rFonts w:ascii="TH SarabunIT๙" w:hAnsi="TH SarabunIT๙" w:cs="TH SarabunIT๙" w:hint="cs"/>
          <w:sz w:val="32"/>
          <w:szCs w:val="32"/>
          <w:cs/>
        </w:rPr>
        <w:t>งบประมาณ เขาจึงมอบหมายว่าแต่ละจังหวัดจะต้องมี</w:t>
      </w:r>
      <w:r w:rsidR="00535C80">
        <w:rPr>
          <w:rFonts w:ascii="TH SarabunIT๙" w:hAnsi="TH SarabunIT๙" w:cs="TH SarabunIT๙" w:hint="cs"/>
          <w:sz w:val="32"/>
          <w:szCs w:val="32"/>
          <w:cs/>
        </w:rPr>
        <w:t>ซุ้มประตูเฉลิมพระเกียรติ</w:t>
      </w:r>
      <w:r w:rsidR="005215D3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201FB7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5215D3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535C80">
        <w:rPr>
          <w:rFonts w:ascii="TH SarabunIT๙" w:hAnsi="TH SarabunIT๙" w:cs="TH SarabunIT๙" w:hint="cs"/>
          <w:sz w:val="32"/>
          <w:szCs w:val="32"/>
          <w:cs/>
        </w:rPr>
        <w:t>ให้ท้องถิ่นที่มีความพร้อมในเรื่องของงบประมาณจัดทำซุ้มประตูเฉลิมพระเกียรติ เพื่อเป็นของจังหวัดนำเสนอไปที่ส่วนกลาง</w:t>
      </w:r>
      <w:r w:rsidR="00201FB7">
        <w:rPr>
          <w:rFonts w:ascii="TH SarabunIT๙" w:hAnsi="TH SarabunIT๙" w:cs="TH SarabunIT๙" w:hint="cs"/>
          <w:sz w:val="32"/>
          <w:szCs w:val="32"/>
          <w:cs/>
        </w:rPr>
        <w:t xml:space="preserve"> ซึ่งจังหวัดลพบุรีได้มอบหมายให้องค์การบริหารส่วนตำบลโพธิ์เก้าต้นดำเนินการ โดยมีกรรมการระดับจังหวัดพิจารณาแล้ว ซึ่ง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35C80">
        <w:rPr>
          <w:rFonts w:ascii="TH SarabunIT๙" w:hAnsi="TH SarabunIT๙" w:cs="TH SarabunIT๙" w:hint="cs"/>
          <w:sz w:val="32"/>
          <w:szCs w:val="32"/>
          <w:cs/>
        </w:rPr>
        <w:t>อำนาจที่เราสามารถทำได้เขาจึงมอบหมายให้องค์กรปกครองส่วนท้องถิ่นสนับสนุนการจัดทำซุ้มเฉลิมพระเกียรติ ก็คือการทำซุ้มให้ใช้แบบ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35C80">
        <w:rPr>
          <w:rFonts w:ascii="TH SarabunIT๙" w:hAnsi="TH SarabunIT๙" w:cs="TH SarabunIT๙" w:hint="cs"/>
          <w:sz w:val="32"/>
          <w:szCs w:val="32"/>
          <w:cs/>
        </w:rPr>
        <w:t>ของโยธา</w:t>
      </w:r>
      <w:proofErr w:type="spellStart"/>
      <w:r w:rsidR="00535C80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535C80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การและผังเมืองจังหวัดให้เป็นภาค มีภาคกลาง ภาคใต้ เขาออกแบบ</w:t>
      </w:r>
      <w:r w:rsidR="00201FB7">
        <w:rPr>
          <w:rFonts w:ascii="TH SarabunIT๙" w:hAnsi="TH SarabunIT๙" w:cs="TH SarabunIT๙" w:hint="cs"/>
          <w:sz w:val="32"/>
          <w:szCs w:val="32"/>
          <w:cs/>
        </w:rPr>
        <w:t>ประมาณการราคา</w:t>
      </w:r>
      <w:r w:rsidR="00535C80">
        <w:rPr>
          <w:rFonts w:ascii="TH SarabunIT๙" w:hAnsi="TH SarabunIT๙" w:cs="TH SarabunIT๙" w:hint="cs"/>
          <w:sz w:val="32"/>
          <w:szCs w:val="32"/>
          <w:cs/>
        </w:rPr>
        <w:t>มาให้แล้วและได้แจกให้ทุกท่านแล้ว</w:t>
      </w:r>
      <w:r w:rsidR="001A2585">
        <w:rPr>
          <w:rFonts w:ascii="TH SarabunIT๙" w:hAnsi="TH SarabunIT๙" w:cs="TH SarabunIT๙" w:hint="cs"/>
          <w:sz w:val="32"/>
          <w:szCs w:val="32"/>
          <w:cs/>
        </w:rPr>
        <w:t xml:space="preserve"> และมีโครงการที่จะขอจ่าย</w:t>
      </w:r>
      <w:r w:rsidR="001A2585">
        <w:rPr>
          <w:rFonts w:ascii="TH SarabunIT๙" w:hAnsi="TH SarabunIT๙" w:cs="TH SarabunIT๙" w:hint="cs"/>
          <w:sz w:val="32"/>
          <w:szCs w:val="32"/>
          <w:cs/>
        </w:rPr>
        <w:lastRenderedPageBreak/>
        <w:t>ขาดเงินสะสม</w:t>
      </w:r>
      <w:r w:rsidR="00535C80">
        <w:rPr>
          <w:rFonts w:ascii="TH SarabunIT๙" w:hAnsi="TH SarabunIT๙" w:cs="TH SarabunIT๙" w:hint="cs"/>
          <w:sz w:val="32"/>
          <w:szCs w:val="32"/>
          <w:cs/>
        </w:rPr>
        <w:t>แต่ต้องทำให้เหมาะสมกับพื้นที่ คุ้มค่า มีความสวยงาม</w:t>
      </w:r>
      <w:r w:rsidR="00EF4FA6">
        <w:rPr>
          <w:rFonts w:ascii="TH SarabunIT๙" w:hAnsi="TH SarabunIT๙" w:cs="TH SarabunIT๙" w:hint="cs"/>
          <w:sz w:val="32"/>
          <w:szCs w:val="32"/>
          <w:cs/>
        </w:rPr>
        <w:t xml:space="preserve"> สุดท้ายคือ</w:t>
      </w:r>
      <w:r w:rsidR="001A258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F4FA6">
        <w:rPr>
          <w:rFonts w:ascii="TH SarabunIT๙" w:hAnsi="TH SarabunIT๙" w:cs="TH SarabunIT๙" w:hint="cs"/>
          <w:sz w:val="32"/>
          <w:szCs w:val="32"/>
          <w:cs/>
        </w:rPr>
        <w:t xml:space="preserve">สมพระเกียรตินะครับ </w:t>
      </w:r>
      <w:r w:rsidR="00650145">
        <w:rPr>
          <w:rFonts w:ascii="TH SarabunIT๙" w:hAnsi="TH SarabunIT๙" w:cs="TH SarabunIT๙" w:hint="cs"/>
          <w:sz w:val="32"/>
          <w:szCs w:val="32"/>
          <w:cs/>
        </w:rPr>
        <w:t xml:space="preserve">และการที่จะดำเนินการนั้นจะต้องมีพื้นที่ที่จะทำ และมีการขออนุญาตใช้พื้นที่ด้วย ส่วนการใช้เงินนั้นเขาระบุให้ตั้งเป็นค่าใช้จ่ายใน   งบลงทุนค่าที่ดินและสิ่งก่อสร้าง ประเภทค่าก่อสร้างสาธารณูปการ เรื่องโครงการสร้างซุ้มประตูเฉลิมพระเกียรติ </w:t>
      </w:r>
      <w:r w:rsidR="001A2585">
        <w:rPr>
          <w:rFonts w:ascii="TH SarabunIT๙" w:hAnsi="TH SarabunIT๙" w:cs="TH SarabunIT๙" w:hint="cs"/>
          <w:sz w:val="32"/>
          <w:szCs w:val="32"/>
          <w:cs/>
        </w:rPr>
        <w:t>เรื่องการใช้งบประมาณเขาระบุว่าถ้า</w:t>
      </w:r>
      <w:r w:rsidR="00650145">
        <w:rPr>
          <w:rFonts w:ascii="TH SarabunIT๙" w:hAnsi="TH SarabunIT๙" w:cs="TH SarabunIT๙" w:hint="cs"/>
          <w:sz w:val="32"/>
          <w:szCs w:val="32"/>
          <w:cs/>
        </w:rPr>
        <w:t>ท้องถิ่นมีงบประมาณหมดความจำเป็นแล้วให้โอนงบประมาณมาสร้างได้ ซึ่งเป็นอำนาจของสภา การโอนมาสร้างในค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50145">
        <w:rPr>
          <w:rFonts w:ascii="TH SarabunIT๙" w:hAnsi="TH SarabunIT๙" w:cs="TH SarabunIT๙" w:hint="cs"/>
          <w:sz w:val="32"/>
          <w:szCs w:val="32"/>
          <w:cs/>
        </w:rPr>
        <w:t>าที</w:t>
      </w:r>
      <w:r w:rsidR="00896F3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50145">
        <w:rPr>
          <w:rFonts w:ascii="TH SarabunIT๙" w:hAnsi="TH SarabunIT๙" w:cs="TH SarabunIT๙" w:hint="cs"/>
          <w:sz w:val="32"/>
          <w:szCs w:val="32"/>
          <w:cs/>
        </w:rPr>
        <w:t>ดินและสิ่งก่อสร้าง แต่เงินจำนวน 4,621,000 บาทนั้น เราไม่มี</w:t>
      </w:r>
      <w:r w:rsidR="001A2585">
        <w:rPr>
          <w:rFonts w:ascii="TH SarabunIT๙" w:hAnsi="TH SarabunIT๙" w:cs="TH SarabunIT๙" w:hint="cs"/>
          <w:sz w:val="32"/>
          <w:szCs w:val="32"/>
          <w:cs/>
        </w:rPr>
        <w:t>งบประมาณเพียงพอที่จะโอน</w:t>
      </w:r>
      <w:r w:rsidR="00650145">
        <w:rPr>
          <w:rFonts w:ascii="TH SarabunIT๙" w:hAnsi="TH SarabunIT๙" w:cs="TH SarabunIT๙" w:hint="cs"/>
          <w:sz w:val="32"/>
          <w:szCs w:val="32"/>
          <w:cs/>
        </w:rPr>
        <w:t>ก็ต้องมาดูข้อที่ 3 ว่าถ้าโอนงบประมาณแล้วไม่พอ</w:t>
      </w:r>
      <w:r w:rsidR="001A2585">
        <w:rPr>
          <w:rFonts w:ascii="TH SarabunIT๙" w:hAnsi="TH SarabunIT๙" w:cs="TH SarabunIT๙" w:hint="cs"/>
          <w:sz w:val="32"/>
          <w:szCs w:val="32"/>
          <w:cs/>
        </w:rPr>
        <w:t>หรือไม่มีก็</w:t>
      </w:r>
      <w:r w:rsidR="00650145">
        <w:rPr>
          <w:rFonts w:ascii="TH SarabunIT๙" w:hAnsi="TH SarabunIT๙" w:cs="TH SarabunIT๙" w:hint="cs"/>
          <w:sz w:val="32"/>
          <w:szCs w:val="32"/>
          <w:cs/>
        </w:rPr>
        <w:t>ให้พิจารณาขออนุมัติสภาจ่ายขาดเงินสะสมเพื่อดำเนินการก่อสร้างหรือสร้างซุ้มประตูเฉลิมพระเกียรติโดยถือปฏิบัติตามกระทรวงมหาดไทย</w:t>
      </w:r>
      <w:r w:rsidR="0038305C" w:rsidRPr="0038305C">
        <w:rPr>
          <w:rFonts w:ascii="TH SarabunIT๙" w:hAnsi="TH SarabunIT๙" w:cs="TH SarabunIT๙"/>
          <w:sz w:val="32"/>
          <w:szCs w:val="32"/>
          <w:cs/>
        </w:rPr>
        <w:t>ว่าด้วยการ</w:t>
      </w:r>
      <w:r w:rsidR="001A258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8305C" w:rsidRPr="0038305C">
        <w:rPr>
          <w:rFonts w:ascii="TH SarabunIT๙" w:hAnsi="TH SarabunIT๙" w:cs="TH SarabunIT๙"/>
          <w:sz w:val="32"/>
          <w:szCs w:val="32"/>
          <w:cs/>
        </w:rPr>
        <w:t>รับเงิน การเบิกจ่ายเงิน การเบิกเงิน การเก็บรักษาเงินและการตรวจสอบเงินของ</w:t>
      </w:r>
      <w:r w:rsidR="00CA2F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8305C" w:rsidRPr="0038305C">
        <w:rPr>
          <w:rFonts w:ascii="TH SarabunIT๙" w:hAnsi="TH SarabunIT๙" w:cs="TH SarabunIT๙"/>
          <w:sz w:val="32"/>
          <w:szCs w:val="32"/>
          <w:cs/>
        </w:rPr>
        <w:t>องค์องค์ปกครองส่วนท้องถิ่น พ.ศ.๒๕</w:t>
      </w:r>
      <w:r w:rsidR="0038305C" w:rsidRPr="0038305C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38305C" w:rsidRPr="00383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05C" w:rsidRPr="0038305C">
        <w:rPr>
          <w:rFonts w:ascii="TH SarabunIT๙" w:hAnsi="TH SarabunIT๙" w:cs="TH SarabunIT๙" w:hint="cs"/>
          <w:sz w:val="32"/>
          <w:szCs w:val="32"/>
          <w:cs/>
        </w:rPr>
        <w:t xml:space="preserve">ข้อที่ 97 </w:t>
      </w:r>
      <w:r w:rsidR="0038305C">
        <w:rPr>
          <w:rFonts w:ascii="TH SarabunIT๙" w:hAnsi="TH SarabunIT๙" w:cs="TH SarabunIT๙" w:hint="cs"/>
          <w:sz w:val="32"/>
          <w:szCs w:val="32"/>
          <w:cs/>
        </w:rPr>
        <w:t>เพราะฉะนั้นการใช้จ่ายเงินสะสมตามข้อที่ 97 สามารถทำโครงการนี้ได้ ระเบียบกระทรวงมหาดไทยได้กำหนดไว้</w:t>
      </w:r>
      <w:r w:rsidR="00CA2F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305C">
        <w:rPr>
          <w:rFonts w:ascii="TH SarabunIT๙" w:hAnsi="TH SarabunIT๙" w:cs="TH SarabunIT๙" w:hint="cs"/>
          <w:sz w:val="32"/>
          <w:szCs w:val="32"/>
          <w:cs/>
        </w:rPr>
        <w:t>แต่วิธีงบประมาณกำหนดว่าการจะจ่ายขาดเงินสะสมนั้นให้เป็นอำนาจของ</w:t>
      </w:r>
      <w:r w:rsidR="00CA2F1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8305C">
        <w:rPr>
          <w:rFonts w:ascii="TH SarabunIT๙" w:hAnsi="TH SarabunIT๙" w:cs="TH SarabunIT๙" w:hint="cs"/>
          <w:sz w:val="32"/>
          <w:szCs w:val="32"/>
          <w:cs/>
        </w:rPr>
        <w:t>สภาท้องถิ่นในค่าที่ดินและสิ่งก่อสร้าง ซึ่งซุ้มเฉลิมพระเกียรติอยู่ในค่าที่ดิน</w:t>
      </w:r>
      <w:r w:rsidR="00CA2F1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8305C">
        <w:rPr>
          <w:rFonts w:ascii="TH SarabunIT๙" w:hAnsi="TH SarabunIT๙" w:cs="TH SarabunIT๙" w:hint="cs"/>
          <w:sz w:val="32"/>
          <w:szCs w:val="32"/>
          <w:cs/>
        </w:rPr>
        <w:t>และสิ่งก่อสร้าง ก็เป็นอำนาจของสภาที่จะอนุมัติให้จ่ายขาดเงินสะสมได้ จ่ายมาทำ</w:t>
      </w:r>
      <w:r w:rsidR="00CA2F1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8305C">
        <w:rPr>
          <w:rFonts w:ascii="TH SarabunIT๙" w:hAnsi="TH SarabunIT๙" w:cs="TH SarabunIT๙" w:hint="cs"/>
          <w:sz w:val="32"/>
          <w:szCs w:val="32"/>
          <w:cs/>
        </w:rPr>
        <w:t xml:space="preserve">ซุ้มประตูเฉลิมพระเกียรติได้เพราะมีหนังสือรองรับแล้วระเบียบให้รองรับแล้ว </w:t>
      </w:r>
      <w:r w:rsidR="00CA2F1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8305C">
        <w:rPr>
          <w:rFonts w:ascii="TH SarabunIT๙" w:hAnsi="TH SarabunIT๙" w:cs="TH SarabunIT๙" w:hint="cs"/>
          <w:sz w:val="32"/>
          <w:szCs w:val="32"/>
          <w:cs/>
        </w:rPr>
        <w:t>แต่เงินที่จะนำมาใช้เป็นอำนาจของสภาที่จะพิจารณาโดยท่านนายกได้เสนอญัตตินี้เข้ามาเพื่อ</w:t>
      </w:r>
      <w:r w:rsidR="00A011F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8305C">
        <w:rPr>
          <w:rFonts w:ascii="TH SarabunIT๙" w:hAnsi="TH SarabunIT๙" w:cs="TH SarabunIT๙" w:hint="cs"/>
          <w:sz w:val="32"/>
          <w:szCs w:val="32"/>
          <w:cs/>
        </w:rPr>
        <w:t>สภาพิจารณาจ่ายขาดเงินสะสม</w:t>
      </w:r>
      <w:r w:rsidR="00A011F1"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ซึ่งการจ่ายขาดเงินสะสมได้ตรวจสอบแล้วมีเงินเพียงพอ ระเบียบเขาให้กันเงินไว้ 3 เดือน เป็นค่าเงินเดือน ค่าตอบแทน ค่าใช้จ่าย ค่าสาธารณูปโภค และอีก 15 เปอร์เซ็นต์ของเงินที่จะเกิดสาธารณภัยขึ้นซึ่งเราก็กันเงินไว้ประมาณ 19,000,000 บาท เรากันเงินไว้แล้วถ้าหากเกิดเหตุขึ้นเราก็มีเงินที่จะใช้จ่ายบริหารจัดการได้ แต่โครงการนี้ตามแบบของโยธา</w:t>
      </w:r>
      <w:proofErr w:type="spellStart"/>
      <w:r w:rsidR="00A011F1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A011F1">
        <w:rPr>
          <w:rFonts w:ascii="TH SarabunIT๙" w:hAnsi="TH SarabunIT๙" w:cs="TH SarabunIT๙" w:hint="cs"/>
          <w:sz w:val="32"/>
          <w:szCs w:val="32"/>
          <w:cs/>
        </w:rPr>
        <w:t>การจังหวัด เราใช้แบบของโยธา</w:t>
      </w:r>
      <w:proofErr w:type="spellStart"/>
      <w:r w:rsidR="00A011F1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A011F1">
        <w:rPr>
          <w:rFonts w:ascii="TH SarabunIT๙" w:hAnsi="TH SarabunIT๙" w:cs="TH SarabunIT๙" w:hint="cs"/>
          <w:sz w:val="32"/>
          <w:szCs w:val="32"/>
          <w:cs/>
        </w:rPr>
        <w:t>การและผังเมือง ประมาณ 4</w:t>
      </w:r>
      <w:r w:rsidR="002D6F1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011F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D6F1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011F1">
        <w:rPr>
          <w:rFonts w:ascii="TH SarabunIT๙" w:hAnsi="TH SarabunIT๙" w:cs="TH SarabunIT๙" w:hint="cs"/>
          <w:sz w:val="32"/>
          <w:szCs w:val="32"/>
          <w:cs/>
        </w:rPr>
        <w:t xml:space="preserve">0,000 </w:t>
      </w:r>
      <w:r w:rsidR="002D6F1B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A011F1">
        <w:rPr>
          <w:rFonts w:ascii="TH SarabunIT๙" w:hAnsi="TH SarabunIT๙" w:cs="TH SarabunIT๙" w:hint="cs"/>
          <w:sz w:val="32"/>
          <w:szCs w:val="32"/>
          <w:cs/>
        </w:rPr>
        <w:t>บาท และบวกกับการ์ดเลนที่ต้องทำระหว่างเสาประตูซุ้มตามแบบของทางหลวงชนบทอีก</w:t>
      </w:r>
      <w:r w:rsidR="002D6F1B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 </w:t>
      </w:r>
      <w:r w:rsidR="00765DD4">
        <w:rPr>
          <w:rFonts w:ascii="TH SarabunIT๙" w:hAnsi="TH SarabunIT๙" w:cs="TH SarabunIT๙" w:hint="cs"/>
          <w:sz w:val="32"/>
          <w:szCs w:val="32"/>
          <w:cs/>
        </w:rPr>
        <w:t xml:space="preserve">4,621,000 บาท </w:t>
      </w:r>
      <w:r w:rsidR="00321B7A">
        <w:rPr>
          <w:rFonts w:ascii="TH SarabunIT๙" w:hAnsi="TH SarabunIT๙" w:cs="TH SarabunIT๙" w:hint="cs"/>
          <w:sz w:val="32"/>
          <w:szCs w:val="32"/>
          <w:cs/>
        </w:rPr>
        <w:t xml:space="preserve">แบบที่จะทำเป็นแบบตอกเสาเข็ม พื้นที่ที่จะทำอยู่ทางหลวงชนบทเส้นข้างหน้าองค์การบริหารส่วนตำบลโพธิ์เก้าต้นกิโลเมตรที่ 12+320 </w:t>
      </w:r>
      <w:r w:rsidR="00D369A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21B7A">
        <w:rPr>
          <w:rFonts w:ascii="TH SarabunIT๙" w:hAnsi="TH SarabunIT๙" w:cs="TH SarabunIT๙" w:hint="cs"/>
          <w:sz w:val="32"/>
          <w:szCs w:val="32"/>
          <w:cs/>
        </w:rPr>
        <w:t xml:space="preserve">ก่อนถึงที่นี้ลพบุรี </w:t>
      </w:r>
      <w:r w:rsidR="00DA7388">
        <w:rPr>
          <w:rFonts w:ascii="TH SarabunIT๙" w:hAnsi="TH SarabunIT๙" w:cs="TH SarabunIT๙" w:hint="cs"/>
          <w:sz w:val="32"/>
          <w:szCs w:val="32"/>
          <w:cs/>
        </w:rPr>
        <w:t>ผมและผู้อำนวยการกองช่างได้ออกไปสำรวจไว้ แต่ตอนนี้เราได้ขออนุญาตทางหลวงชนบท</w:t>
      </w:r>
      <w:r w:rsidR="00CA2F1E"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="00DA7388">
        <w:rPr>
          <w:rFonts w:ascii="TH SarabunIT๙" w:hAnsi="TH SarabunIT๙" w:cs="TH SarabunIT๙" w:hint="cs"/>
          <w:sz w:val="32"/>
          <w:szCs w:val="32"/>
          <w:cs/>
        </w:rPr>
        <w:t xml:space="preserve">ไป </w:t>
      </w:r>
      <w:r w:rsidR="00905491">
        <w:rPr>
          <w:rFonts w:ascii="TH SarabunIT๙" w:hAnsi="TH SarabunIT๙" w:cs="TH SarabunIT๙" w:hint="cs"/>
          <w:sz w:val="32"/>
          <w:szCs w:val="32"/>
          <w:cs/>
        </w:rPr>
        <w:t xml:space="preserve">ก็รอเขาอนุมัติ แต่วันนี้เราอยู่ในระหว่างการเตรียมการงบประมาณ </w:t>
      </w:r>
      <w:r w:rsidR="000E729B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B25282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พื้นที่ก็ต้องรอ </w:t>
      </w:r>
      <w:r w:rsidR="000E729B">
        <w:rPr>
          <w:rFonts w:ascii="TH SarabunIT๙" w:hAnsi="TH SarabunIT๙" w:cs="TH SarabunIT๙" w:hint="cs"/>
          <w:sz w:val="32"/>
          <w:szCs w:val="32"/>
          <w:cs/>
        </w:rPr>
        <w:t>แต่หนังสือเขาเร่งให้แล้วเสร็จภายในเดือนพฤษภาคม เพราะฉะนั้นถ้าเราไม่เตรียมความพร้อมไว้ก็จะทำไม่ทัน จังหวัด</w:t>
      </w:r>
      <w:r w:rsidR="00833D7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E729B">
        <w:rPr>
          <w:rFonts w:ascii="TH SarabunIT๙" w:hAnsi="TH SarabunIT๙" w:cs="TH SarabunIT๙" w:hint="cs"/>
          <w:sz w:val="32"/>
          <w:szCs w:val="32"/>
          <w:cs/>
        </w:rPr>
        <w:t>ได้มอบหมายให้องค์การบริหารส่วนตำบลโพธิ์เก้าต้น</w:t>
      </w:r>
      <w:r w:rsidR="00182217">
        <w:rPr>
          <w:rFonts w:ascii="TH SarabunIT๙" w:hAnsi="TH SarabunIT๙" w:cs="TH SarabunIT๙" w:hint="cs"/>
          <w:sz w:val="32"/>
          <w:szCs w:val="32"/>
          <w:cs/>
        </w:rPr>
        <w:t>อยู่ในบัญชีว่าจะต้องทำซุ้</w:t>
      </w:r>
      <w:r w:rsidR="001F4B2D">
        <w:rPr>
          <w:rFonts w:ascii="TH SarabunIT๙" w:hAnsi="TH SarabunIT๙" w:cs="TH SarabunIT๙" w:hint="cs"/>
          <w:sz w:val="32"/>
          <w:szCs w:val="32"/>
          <w:cs/>
        </w:rPr>
        <w:t>มประตูดังกล่าว</w:t>
      </w:r>
      <w:r w:rsidR="001F4B2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1F4B2D">
        <w:rPr>
          <w:rFonts w:ascii="TH SarabunIT๙" w:hAnsi="TH SarabunIT๙" w:cs="TH SarabunIT๙" w:hint="cs"/>
          <w:sz w:val="32"/>
          <w:szCs w:val="32"/>
          <w:cs/>
        </w:rPr>
        <w:t>ท่านนายกจึงได้เสนอญัตติเข้ามาเพื่อให้สภาได้พิจารณา</w:t>
      </w:r>
      <w:r w:rsidR="00B4714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B6451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CA2F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6451F">
        <w:rPr>
          <w:rFonts w:ascii="TH SarabunIT๙" w:hAnsi="TH SarabunIT๙" w:cs="TH SarabunIT๙" w:hint="cs"/>
          <w:sz w:val="32"/>
          <w:szCs w:val="32"/>
          <w:cs/>
        </w:rPr>
        <w:t>ก็ประมาณนี้ในการใช้เงินส่วนพื้นที่ก็รอทา</w:t>
      </w:r>
      <w:r w:rsidR="00833D7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6451F">
        <w:rPr>
          <w:rFonts w:ascii="TH SarabunIT๙" w:hAnsi="TH SarabunIT๙" w:cs="TH SarabunIT๙" w:hint="cs"/>
          <w:sz w:val="32"/>
          <w:szCs w:val="32"/>
          <w:cs/>
        </w:rPr>
        <w:t>หลวงชนบท</w:t>
      </w:r>
      <w:r w:rsidR="00833D72"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="00B6451F">
        <w:rPr>
          <w:rFonts w:ascii="TH SarabunIT๙" w:hAnsi="TH SarabunIT๙" w:cs="TH SarabunIT๙" w:hint="cs"/>
          <w:sz w:val="32"/>
          <w:szCs w:val="32"/>
          <w:cs/>
        </w:rPr>
        <w:t>ตอบกลับ</w:t>
      </w:r>
      <w:r w:rsidR="006E79C5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6E79C5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6E79C5">
        <w:rPr>
          <w:rFonts w:ascii="TH SarabunIT๙" w:hAnsi="TH SarabunIT๙" w:cs="TH SarabunIT๙" w:hint="cs"/>
          <w:sz w:val="32"/>
          <w:szCs w:val="32"/>
          <w:cs/>
        </w:rPr>
        <w:t>แต่ถ้า</w:t>
      </w:r>
      <w:r w:rsidR="00833D7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E79C5">
        <w:rPr>
          <w:rFonts w:ascii="TH SarabunIT๙" w:hAnsi="TH SarabunIT๙" w:cs="TH SarabunIT๙" w:hint="cs"/>
          <w:sz w:val="32"/>
          <w:szCs w:val="32"/>
          <w:cs/>
        </w:rPr>
        <w:t>ทางหลวงชนบทเขาไม่อนุญาตก็คงจะ</w:t>
      </w:r>
      <w:r w:rsidR="00833D72">
        <w:rPr>
          <w:rFonts w:ascii="TH SarabunIT๙" w:hAnsi="TH SarabunIT๙" w:cs="TH SarabunIT๙" w:hint="cs"/>
          <w:sz w:val="32"/>
          <w:szCs w:val="32"/>
          <w:cs/>
        </w:rPr>
        <w:t>ไม่สามารถดำเนินการได้คงพับ</w:t>
      </w:r>
      <w:r w:rsidR="006E79C5">
        <w:rPr>
          <w:rFonts w:ascii="TH SarabunIT๙" w:hAnsi="TH SarabunIT๙" w:cs="TH SarabunIT๙" w:hint="cs"/>
          <w:sz w:val="32"/>
          <w:szCs w:val="32"/>
          <w:cs/>
        </w:rPr>
        <w:t xml:space="preserve">ไป </w:t>
      </w:r>
      <w:r w:rsidR="00392DED">
        <w:rPr>
          <w:rFonts w:ascii="TH SarabunIT๙" w:hAnsi="TH SarabunIT๙" w:cs="TH SarabunIT๙" w:hint="cs"/>
          <w:sz w:val="32"/>
          <w:szCs w:val="32"/>
          <w:cs/>
        </w:rPr>
        <w:t>ก็นำเรียนให้</w:t>
      </w:r>
      <w:r w:rsidR="00833D7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92DED">
        <w:rPr>
          <w:rFonts w:ascii="TH SarabunIT๙" w:hAnsi="TH SarabunIT๙" w:cs="TH SarabunIT๙" w:hint="cs"/>
          <w:sz w:val="32"/>
          <w:szCs w:val="32"/>
          <w:cs/>
        </w:rPr>
        <w:t>ที่ประชุมได้รับทราบนะครับ</w:t>
      </w:r>
      <w:r w:rsidR="00DB67BD"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F60292">
        <w:rPr>
          <w:rFonts w:ascii="TH SarabunIT๙" w:hAnsi="TH SarabunIT๙" w:cs="TH SarabunIT๙"/>
          <w:sz w:val="32"/>
          <w:szCs w:val="32"/>
          <w:cs/>
        </w:rPr>
        <w:t>ขออนุญาตท่านประธานได้ดำเนินการต่อที่จะให้สมาชิกสภาได้อภิปราย เชิญท่านประธานครับ</w:t>
      </w:r>
    </w:p>
    <w:p w14:paraId="314FE7F8" w14:textId="77777777" w:rsidR="00DF62BA" w:rsidRPr="00896F34" w:rsidRDefault="00DF62BA" w:rsidP="00F602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182F1DA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มีสมาชิกท่านใดจะอภิปรายเพิ่มเติมหรือไม่ครับ</w:t>
      </w:r>
    </w:p>
    <w:p w14:paraId="77853373" w14:textId="77777777" w:rsidR="00DF62BA" w:rsidRPr="00896F34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C13BB43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ไม่มี</w:t>
      </w:r>
    </w:p>
    <w:p w14:paraId="2C03D62D" w14:textId="77777777" w:rsidR="00DF62BA" w:rsidRPr="00896F34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10DD9E" w14:textId="74408608" w:rsidR="00DF62BA" w:rsidRDefault="00F82A1E" w:rsidP="00AE160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ถ้าอย่างนั้นจะเป็นการขอความเห็นสมาชิกท่านใดเห็นชอบ</w:t>
      </w:r>
      <w:r w:rsidR="00A24DBF">
        <w:rPr>
          <w:rFonts w:ascii="TH SarabunIT๙" w:hAnsi="TH SarabunIT๙" w:cs="TH SarabunIT๙" w:hint="cs"/>
          <w:sz w:val="32"/>
          <w:szCs w:val="32"/>
          <w:cs/>
        </w:rPr>
        <w:t>ให้จ่ายขาด</w:t>
      </w:r>
      <w:r w:rsidR="00BB4777">
        <w:rPr>
          <w:rFonts w:ascii="TH SarabunIT๙" w:hAnsi="TH SarabunIT๙" w:cs="TH SarabunIT๙" w:hint="cs"/>
          <w:sz w:val="32"/>
          <w:szCs w:val="32"/>
          <w:cs/>
        </w:rPr>
        <w:t>เงินสะสมโครงการก่อสร้างซุ้ม</w:t>
      </w:r>
      <w:r w:rsidR="009A24CE">
        <w:rPr>
          <w:rFonts w:ascii="TH SarabunIT๙" w:hAnsi="TH SarabunIT๙" w:cs="TH SarabunIT๙" w:hint="cs"/>
          <w:sz w:val="32"/>
          <w:szCs w:val="32"/>
          <w:cs/>
        </w:rPr>
        <w:t>ประตูเฉลิมพระเกียรติเนื่องมนโอกาสพระราช</w:t>
      </w:r>
      <w:r w:rsidR="007013D8">
        <w:rPr>
          <w:rFonts w:ascii="TH SarabunIT๙" w:hAnsi="TH SarabunIT๙" w:cs="TH SarabunIT๙" w:hint="cs"/>
          <w:sz w:val="32"/>
          <w:szCs w:val="32"/>
          <w:cs/>
        </w:rPr>
        <w:t>พิธีมหามงคล</w:t>
      </w:r>
      <w:r w:rsidR="00F804F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013D8">
        <w:rPr>
          <w:rFonts w:ascii="TH SarabunIT๙" w:hAnsi="TH SarabunIT๙" w:cs="TH SarabunIT๙" w:hint="cs"/>
          <w:sz w:val="32"/>
          <w:szCs w:val="32"/>
          <w:cs/>
        </w:rPr>
        <w:t>พระชนมพรรษา</w:t>
      </w:r>
      <w:r w:rsidR="007A025C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7A025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A025C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7A025C">
        <w:rPr>
          <w:rFonts w:ascii="TH SarabunIT๙" w:hAnsi="TH SarabunIT๙" w:cs="TH SarabunIT๙" w:hint="cs"/>
          <w:sz w:val="32"/>
          <w:szCs w:val="32"/>
          <w:cs/>
        </w:rPr>
        <w:t>รอบ ๒๖</w:t>
      </w:r>
      <w:r w:rsidR="007A025C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7A025C">
        <w:rPr>
          <w:rFonts w:ascii="TH SarabunIT๙" w:hAnsi="TH SarabunIT๙" w:cs="TH SarabunIT๙" w:hint="cs"/>
          <w:sz w:val="32"/>
          <w:szCs w:val="32"/>
          <w:cs/>
        </w:rPr>
        <w:t>กรกฎาคม ๒๕๖๗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04FF">
        <w:rPr>
          <w:rFonts w:ascii="TH SarabunIT๙" w:hAnsi="TH SarabunIT๙" w:cs="TH SarabunIT๙" w:hint="cs"/>
          <w:sz w:val="32"/>
          <w:szCs w:val="32"/>
          <w:cs/>
        </w:rPr>
        <w:t xml:space="preserve">จำนวน 4,621,000 บาท        </w:t>
      </w:r>
      <w:r w:rsidRPr="00F60292">
        <w:rPr>
          <w:rFonts w:ascii="TH SarabunIT๙" w:hAnsi="TH SarabunIT๙" w:cs="TH SarabunIT๙"/>
          <w:sz w:val="32"/>
          <w:szCs w:val="32"/>
          <w:cs/>
        </w:rPr>
        <w:t>ตามที่ท่านนายกองค์การบริหารส่วนตำบลโพธิ์เก้าต้นเสนอ ได้โปรดยกมือครับ</w:t>
      </w:r>
    </w:p>
    <w:p w14:paraId="639B6794" w14:textId="77777777" w:rsidR="00AE1604" w:rsidRPr="00896F34" w:rsidRDefault="00AE1604" w:rsidP="00AE160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12D39B" w14:textId="7C41F0C3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 xml:space="preserve">- ที่ประชุมเห็นชอบจำนวน </w:t>
      </w:r>
      <w:r w:rsidR="00F073C5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 คนเป็นเอกฉันท์เนื่องจากประธานสภาฯ       เห็นชอบด้วย</w:t>
      </w:r>
    </w:p>
    <w:p w14:paraId="6F4CE003" w14:textId="77777777" w:rsidR="00DF62BA" w:rsidRPr="00896F34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33AB2D8" w14:textId="46FE438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ก็ถือว่ามีมติเห็นชอบ</w:t>
      </w:r>
      <w:r w:rsidR="00CA5150">
        <w:rPr>
          <w:rFonts w:ascii="TH SarabunIT๙" w:hAnsi="TH SarabunIT๙" w:cs="TH SarabunIT๙" w:hint="cs"/>
          <w:sz w:val="32"/>
          <w:szCs w:val="32"/>
          <w:cs/>
        </w:rPr>
        <w:t>ให้จ่ายขาดเงินสะสมโครงการก่อสร้างซุ้มประตูเฉลิมพระเกียรติเนื่องมนโอกาสพระราชพิธีมหามงคลพระชนมพรรษา</w:t>
      </w:r>
      <w:r w:rsidR="00CA5150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CA515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A5150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CA5150">
        <w:rPr>
          <w:rFonts w:ascii="TH SarabunIT๙" w:hAnsi="TH SarabunIT๙" w:cs="TH SarabunIT๙" w:hint="cs"/>
          <w:sz w:val="32"/>
          <w:szCs w:val="32"/>
          <w:cs/>
        </w:rPr>
        <w:t>รอบ ๒๖</w:t>
      </w:r>
      <w:r w:rsidR="00CA5150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CA5150">
        <w:rPr>
          <w:rFonts w:ascii="TH SarabunIT๙" w:hAnsi="TH SarabunIT๙" w:cs="TH SarabunIT๙" w:hint="cs"/>
          <w:sz w:val="32"/>
          <w:szCs w:val="32"/>
          <w:cs/>
        </w:rPr>
        <w:t>กรกฎาคม ๒๕๖๗</w:t>
      </w:r>
      <w:r w:rsidRPr="00F60292">
        <w:rPr>
          <w:rFonts w:ascii="TH SarabunIT๙" w:hAnsi="TH SarabunIT๙" w:cs="TH SarabunIT๙"/>
          <w:sz w:val="32"/>
          <w:szCs w:val="32"/>
          <w:cs/>
        </w:rPr>
        <w:t xml:space="preserve">  โดยผมขอใช้สิทธิ์ออกเสียงด้วย</w:t>
      </w:r>
    </w:p>
    <w:p w14:paraId="2DEC0E11" w14:textId="77777777" w:rsidR="00DF62BA" w:rsidRPr="00896F34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E476EB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7EB2FFEA" w14:textId="77777777" w:rsidR="00DF62BA" w:rsidRPr="00896F34" w:rsidRDefault="00DF62BA" w:rsidP="00F60292">
      <w:pPr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10BF73" w14:textId="77777777" w:rsidR="00DF62BA" w:rsidRPr="00F60292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๕</w:t>
      </w:r>
      <w:r w:rsidRPr="00F6029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14:paraId="018D79F8" w14:textId="77777777" w:rsidR="00DF62BA" w:rsidRPr="00896F34" w:rsidRDefault="00DF62BA" w:rsidP="00F60292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B8CD4BE" w14:textId="77777777" w:rsidR="00DF62BA" w:rsidRDefault="00F82A1E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สำหรับระเบียบวาระอื่น ๆ นี้ มีสมาชิกท่านใด มีเรื่องที่จะเสนอปรึกษา หารือ ในที่ประชุมสภาฯ ครั้งนี้ผ่านไปยังคณะผู้บริหาร องค์การบริหารส่วนตำบลโพธิ์เก้าต้น   ว่าหมู่บ้านที่ท่านรับผิดชอบนั้นมีปัญหาอะไรที่อยากจะเสนอในที่ประชุมสภาฯ แห่งนี้ ขอเรียนเชิญครับ</w:t>
      </w:r>
    </w:p>
    <w:p w14:paraId="34D43623" w14:textId="77777777" w:rsidR="00896F34" w:rsidRPr="00F60292" w:rsidRDefault="00896F34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4E94B7" w14:textId="446B4F68" w:rsidR="00DF62BA" w:rsidRDefault="00F82A1E" w:rsidP="00C928B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มีท่านใดจะเสนอเรื่องอื่นอีกหรือไม่ครับ</w:t>
      </w:r>
    </w:p>
    <w:p w14:paraId="0ECF07B7" w14:textId="77777777" w:rsidR="00C928B4" w:rsidRPr="00896F34" w:rsidRDefault="00C928B4" w:rsidP="00C928B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0B0FAA" w14:textId="41B44EE1" w:rsidR="00DF62BA" w:rsidRDefault="00F82A1E" w:rsidP="00B514C7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ว่าที่ร.ต.สมชาย ม่วงลอง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</w:r>
      <w:r w:rsidRPr="00F804FF">
        <w:rPr>
          <w:rFonts w:ascii="TH SarabunIT๙" w:hAnsi="TH SarabunIT๙" w:cs="TH SarabunIT๙"/>
          <w:sz w:val="32"/>
          <w:szCs w:val="32"/>
          <w:cs/>
        </w:rPr>
        <w:t xml:space="preserve">- กราบเรียนท่านประธานสภาฯ ที่เคารพ ท่านนายกองค์การบริหารส่วนตำบล       โพธิ์เก้าต้น คณะผู้บริหาร ตลอดจนท่านสมาชิกสภา อบต. และผู้เข้าร่วมประชุม      ทุกท่าน กระผมว่าที่ร.ต.สมชาย ม่วงลอง สมาชิกสภาองค์การบริหารส่วนตำบล    โพธิ์เก้าต้น หมู่ที่ 9 ในระเบียบวาระที่ 5  เรื่องอื่นๆ </w:t>
      </w:r>
      <w:r w:rsidR="00AA7FFC" w:rsidRPr="00F804FF">
        <w:rPr>
          <w:rFonts w:ascii="TH SarabunIT๙" w:hAnsi="TH SarabunIT๙" w:cs="TH SarabunIT๙"/>
          <w:sz w:val="32"/>
          <w:szCs w:val="32"/>
          <w:cs/>
        </w:rPr>
        <w:t>ผมมีเรื่องที่จะเสนอในโอกาสที่เราเปิดประชุมวิสามัญเพื่อเป็นประโยชน์แก่พี่น้องประชาชนชาวตำบลโพธิ์เก้าต้นนะครับ</w:t>
      </w:r>
      <w:r w:rsidR="00AA7FFC" w:rsidRPr="00F804FF">
        <w:rPr>
          <w:rFonts w:ascii="TH SarabunIT๙" w:hAnsi="TH SarabunIT๙" w:cs="TH SarabunIT๙"/>
          <w:sz w:val="32"/>
          <w:szCs w:val="32"/>
        </w:rPr>
        <w:t xml:space="preserve"> </w:t>
      </w:r>
      <w:r w:rsidR="00AA7FFC" w:rsidRPr="00F804FF">
        <w:rPr>
          <w:rFonts w:ascii="TH SarabunIT๙" w:hAnsi="TH SarabunIT๙" w:cs="TH SarabunIT๙"/>
          <w:sz w:val="32"/>
          <w:szCs w:val="32"/>
          <w:cs/>
        </w:rPr>
        <w:t>จากที่เรามีการพิจารณาในระเบียบวาระที่ ๔</w:t>
      </w:r>
      <w:r w:rsidR="00AA7FFC" w:rsidRPr="00F804FF">
        <w:rPr>
          <w:rFonts w:ascii="TH SarabunIT๙" w:hAnsi="TH SarabunIT๙" w:cs="TH SarabunIT๙"/>
          <w:sz w:val="32"/>
          <w:szCs w:val="32"/>
        </w:rPr>
        <w:t xml:space="preserve"> </w:t>
      </w:r>
      <w:r w:rsidR="006A78CA" w:rsidRPr="00F804FF">
        <w:rPr>
          <w:rFonts w:ascii="TH SarabunIT๙" w:hAnsi="TH SarabunIT๙" w:cs="TH SarabunIT๙"/>
          <w:sz w:val="32"/>
          <w:szCs w:val="32"/>
          <w:cs/>
        </w:rPr>
        <w:t xml:space="preserve">เรื่องเพื่อพิจารณาจ่ายขาดเงินสะสม ซึ่งเราก็จ่ายขาดเงินสะสมจำวน </w:t>
      </w:r>
      <w:r w:rsidR="005548BE" w:rsidRPr="00F804FF">
        <w:rPr>
          <w:rFonts w:ascii="TH SarabunIT๙" w:hAnsi="TH SarabunIT๙" w:cs="TH SarabunIT๙"/>
          <w:sz w:val="32"/>
          <w:szCs w:val="32"/>
          <w:cs/>
        </w:rPr>
        <w:t>๔</w:t>
      </w:r>
      <w:r w:rsidR="005548BE" w:rsidRPr="00F804FF">
        <w:rPr>
          <w:rFonts w:ascii="TH SarabunIT๙" w:hAnsi="TH SarabunIT๙" w:cs="TH SarabunIT๙"/>
          <w:sz w:val="32"/>
          <w:szCs w:val="32"/>
        </w:rPr>
        <w:t>,</w:t>
      </w:r>
      <w:r w:rsidR="00F804FF">
        <w:rPr>
          <w:rFonts w:ascii="TH SarabunIT๙" w:hAnsi="TH SarabunIT๙" w:cs="TH SarabunIT๙"/>
          <w:sz w:val="32"/>
          <w:szCs w:val="32"/>
        </w:rPr>
        <w:t>621</w:t>
      </w:r>
      <w:r w:rsidR="005548BE" w:rsidRPr="00F804FF">
        <w:rPr>
          <w:rFonts w:ascii="TH SarabunIT๙" w:hAnsi="TH SarabunIT๙" w:cs="TH SarabunIT๙"/>
          <w:sz w:val="32"/>
          <w:szCs w:val="32"/>
        </w:rPr>
        <w:t>,</w:t>
      </w:r>
      <w:r w:rsidR="005548BE" w:rsidRPr="00F804FF">
        <w:rPr>
          <w:rFonts w:ascii="TH SarabunIT๙" w:hAnsi="TH SarabunIT๙" w:cs="TH SarabunIT๙"/>
          <w:sz w:val="32"/>
          <w:szCs w:val="32"/>
          <w:cs/>
        </w:rPr>
        <w:t>๐๐๐</w:t>
      </w:r>
      <w:r w:rsidR="005548BE" w:rsidRPr="00F804FF">
        <w:rPr>
          <w:rFonts w:ascii="TH SarabunIT๙" w:hAnsi="TH SarabunIT๙" w:cs="TH SarabunIT๙"/>
          <w:sz w:val="32"/>
          <w:szCs w:val="32"/>
        </w:rPr>
        <w:t xml:space="preserve"> </w:t>
      </w:r>
      <w:r w:rsidR="005548BE" w:rsidRPr="00F804F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F804FF">
        <w:rPr>
          <w:rFonts w:ascii="TH SarabunIT๙" w:hAnsi="TH SarabunIT๙" w:cs="TH SarabunIT๙" w:hint="cs"/>
          <w:sz w:val="32"/>
          <w:szCs w:val="32"/>
          <w:cs/>
        </w:rPr>
        <w:t>ถือว่า</w:t>
      </w:r>
      <w:r w:rsidR="00564A2F" w:rsidRPr="00F804FF">
        <w:rPr>
          <w:rFonts w:ascii="TH SarabunIT๙" w:hAnsi="TH SarabunIT๙" w:cs="TH SarabunIT๙"/>
          <w:sz w:val="32"/>
          <w:szCs w:val="32"/>
          <w:cs/>
        </w:rPr>
        <w:t>เป็นวาระมงคล</w:t>
      </w:r>
      <w:r w:rsidR="00F804F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64A2F" w:rsidRPr="00F804FF">
        <w:rPr>
          <w:rFonts w:ascii="TH SarabunIT๙" w:hAnsi="TH SarabunIT๙" w:cs="TH SarabunIT๙"/>
          <w:sz w:val="32"/>
          <w:szCs w:val="32"/>
          <w:cs/>
        </w:rPr>
        <w:t>ที่</w:t>
      </w:r>
      <w:r w:rsidR="00056360" w:rsidRPr="00F804FF">
        <w:rPr>
          <w:rFonts w:ascii="TH SarabunIT๙" w:hAnsi="TH SarabunIT๙" w:cs="TH SarabunIT๙"/>
          <w:sz w:val="32"/>
          <w:szCs w:val="32"/>
          <w:cs/>
        </w:rPr>
        <w:t>พวกเราพสกนิกรได้ทำในสิ่</w:t>
      </w:r>
      <w:r w:rsidR="000A0068" w:rsidRPr="00F804FF">
        <w:rPr>
          <w:rFonts w:ascii="TH SarabunIT๙" w:hAnsi="TH SarabunIT๙" w:cs="TH SarabunIT๙"/>
          <w:sz w:val="32"/>
          <w:szCs w:val="32"/>
          <w:cs/>
        </w:rPr>
        <w:t>ง</w:t>
      </w:r>
      <w:r w:rsidR="00056360" w:rsidRPr="00F804FF">
        <w:rPr>
          <w:rFonts w:ascii="TH SarabunIT๙" w:hAnsi="TH SarabunIT๙" w:cs="TH SarabunIT๙"/>
          <w:sz w:val="32"/>
          <w:szCs w:val="32"/>
          <w:cs/>
        </w:rPr>
        <w:t>ที่เป็นประโยชน์</w:t>
      </w:r>
      <w:r w:rsidR="000A0068" w:rsidRPr="00F804FF">
        <w:rPr>
          <w:rFonts w:ascii="TH SarabunIT๙" w:hAnsi="TH SarabunIT๙" w:cs="TH SarabunIT๙"/>
          <w:sz w:val="32"/>
          <w:szCs w:val="32"/>
        </w:rPr>
        <w:t xml:space="preserve"> </w:t>
      </w:r>
      <w:r w:rsidR="000A0068" w:rsidRPr="00F804FF">
        <w:rPr>
          <w:rFonts w:ascii="TH SarabunIT๙" w:hAnsi="TH SarabunIT๙" w:cs="TH SarabunIT๙"/>
          <w:sz w:val="32"/>
          <w:szCs w:val="32"/>
          <w:cs/>
        </w:rPr>
        <w:t>แต่ส่วนหนึ่งที่ได้พูดในประเด็นเมื่อสักครู่ว่าเสียดายในเรื่องงบประมาณนั้นก็คือมองอีกส่วนหนึ่งก็คือว่าการใช้เงินสะสมหรือเงินสำรองจริง</w:t>
      </w:r>
      <w:r w:rsidR="006E3F85" w:rsidRPr="00F804FF">
        <w:rPr>
          <w:rFonts w:ascii="TH SarabunIT๙" w:hAnsi="TH SarabunIT๙" w:cs="TH SarabunIT๙"/>
          <w:sz w:val="32"/>
          <w:szCs w:val="32"/>
          <w:cs/>
        </w:rPr>
        <w:t>ๆ</w:t>
      </w:r>
      <w:r w:rsidR="000A0068" w:rsidRPr="00F804FF">
        <w:rPr>
          <w:rFonts w:ascii="TH SarabunIT๙" w:hAnsi="TH SarabunIT๙" w:cs="TH SarabunIT๙"/>
          <w:sz w:val="32"/>
          <w:szCs w:val="32"/>
          <w:cs/>
        </w:rPr>
        <w:t>แล้ว</w:t>
      </w:r>
      <w:r w:rsidR="006E3F85" w:rsidRPr="00F804FF">
        <w:rPr>
          <w:rFonts w:ascii="TH SarabunIT๙" w:hAnsi="TH SarabunIT๙" w:cs="TH SarabunIT๙"/>
          <w:sz w:val="32"/>
          <w:szCs w:val="32"/>
          <w:cs/>
        </w:rPr>
        <w:t>เป็นเหตุที่ถ้าเราใช้ในส่วนที่</w:t>
      </w:r>
      <w:r w:rsidR="00D424E1" w:rsidRPr="00F804FF">
        <w:rPr>
          <w:rFonts w:ascii="TH SarabunIT๙" w:hAnsi="TH SarabunIT๙" w:cs="TH SarabunIT๙"/>
          <w:sz w:val="32"/>
          <w:szCs w:val="32"/>
          <w:cs/>
        </w:rPr>
        <w:t>เป็นประโยชน์ให้กับพี่น้องประชาชน</w:t>
      </w:r>
      <w:r w:rsidR="00BC7B34" w:rsidRPr="00F804FF">
        <w:rPr>
          <w:rFonts w:ascii="TH SarabunIT๙" w:hAnsi="TH SarabunIT๙" w:cs="TH SarabunIT๙"/>
          <w:sz w:val="32"/>
          <w:szCs w:val="32"/>
          <w:cs/>
        </w:rPr>
        <w:t>ในการใช้เงินสำรองจะเป็นเช่นภัยพิบัติ</w:t>
      </w:r>
      <w:r w:rsidR="00C32767" w:rsidRPr="00F804FF">
        <w:rPr>
          <w:rFonts w:ascii="TH SarabunIT๙" w:hAnsi="TH SarabunIT๙" w:cs="TH SarabunIT๙"/>
          <w:sz w:val="32"/>
          <w:szCs w:val="32"/>
        </w:rPr>
        <w:t xml:space="preserve"> </w:t>
      </w:r>
      <w:r w:rsidR="00C32767" w:rsidRPr="00F804FF">
        <w:rPr>
          <w:rFonts w:ascii="TH SarabunIT๙" w:hAnsi="TH SarabunIT๙" w:cs="TH SarabunIT๙"/>
          <w:sz w:val="32"/>
          <w:szCs w:val="32"/>
          <w:cs/>
        </w:rPr>
        <w:t>หรือโครงการที่เราอาจจะใช้งบปกติไม่เพียงพอ</w:t>
      </w:r>
      <w:r w:rsidR="00FA037A" w:rsidRPr="00F804FF">
        <w:rPr>
          <w:rFonts w:ascii="TH SarabunIT๙" w:hAnsi="TH SarabunIT๙" w:cs="TH SarabunIT๙"/>
          <w:sz w:val="32"/>
          <w:szCs w:val="32"/>
          <w:cs/>
        </w:rPr>
        <w:t>แล้วมัน</w:t>
      </w:r>
      <w:r w:rsidR="00C32767" w:rsidRPr="00F804FF">
        <w:rPr>
          <w:rFonts w:ascii="TH SarabunIT๙" w:hAnsi="TH SarabunIT๙" w:cs="TH SarabunIT๙"/>
          <w:sz w:val="32"/>
          <w:szCs w:val="32"/>
          <w:cs/>
        </w:rPr>
        <w:t>เกิดเป้าหมาย</w:t>
      </w:r>
      <w:r w:rsidR="00FA037A" w:rsidRPr="00F804FF">
        <w:rPr>
          <w:rFonts w:ascii="TH SarabunIT๙" w:hAnsi="TH SarabunIT๙" w:cs="TH SarabunIT๙"/>
          <w:sz w:val="32"/>
          <w:szCs w:val="32"/>
          <w:cs/>
        </w:rPr>
        <w:t>กับพี่น้อ</w:t>
      </w:r>
      <w:r w:rsidR="00FB27D4" w:rsidRPr="00F804FF">
        <w:rPr>
          <w:rFonts w:ascii="TH SarabunIT๙" w:hAnsi="TH SarabunIT๙" w:cs="TH SarabunIT๙"/>
          <w:sz w:val="32"/>
          <w:szCs w:val="32"/>
          <w:cs/>
        </w:rPr>
        <w:t>ง</w:t>
      </w:r>
      <w:r w:rsidR="00FA037A" w:rsidRPr="00F804FF">
        <w:rPr>
          <w:rFonts w:ascii="TH SarabunIT๙" w:hAnsi="TH SarabunIT๙" w:cs="TH SarabunIT๙"/>
          <w:sz w:val="32"/>
          <w:szCs w:val="32"/>
          <w:cs/>
        </w:rPr>
        <w:t>ประชาชนทั้ง</w:t>
      </w:r>
      <w:r w:rsidR="00FA037A" w:rsidRPr="00F804FF">
        <w:rPr>
          <w:rFonts w:ascii="TH SarabunIT๙" w:hAnsi="TH SarabunIT๙" w:cs="TH SarabunIT๙"/>
          <w:sz w:val="32"/>
          <w:szCs w:val="32"/>
        </w:rPr>
        <w:t xml:space="preserve"> </w:t>
      </w:r>
      <w:r w:rsidR="00FB27D4" w:rsidRPr="00F804FF">
        <w:rPr>
          <w:rFonts w:ascii="TH SarabunIT๙" w:hAnsi="TH SarabunIT๙" w:cs="TH SarabunIT๙"/>
          <w:sz w:val="32"/>
          <w:szCs w:val="32"/>
          <w:cs/>
        </w:rPr>
        <w:t>๑๓</w:t>
      </w:r>
      <w:r w:rsidR="00FB27D4" w:rsidRPr="00F804FF">
        <w:rPr>
          <w:rFonts w:ascii="TH SarabunIT๙" w:hAnsi="TH SarabunIT๙" w:cs="TH SarabunIT๙"/>
          <w:sz w:val="32"/>
          <w:szCs w:val="32"/>
        </w:rPr>
        <w:t xml:space="preserve"> </w:t>
      </w:r>
      <w:r w:rsidR="00FB27D4" w:rsidRPr="00F804FF">
        <w:rPr>
          <w:rFonts w:ascii="TH SarabunIT๙" w:hAnsi="TH SarabunIT๙" w:cs="TH SarabunIT๙"/>
          <w:sz w:val="32"/>
          <w:szCs w:val="32"/>
          <w:cs/>
        </w:rPr>
        <w:t xml:space="preserve">หมู่บ้าน ผมว่ามันเป็นสิ่งที่สมควร </w:t>
      </w:r>
      <w:r w:rsidR="004536A7" w:rsidRPr="00F804FF">
        <w:rPr>
          <w:rFonts w:ascii="TH SarabunIT๙" w:hAnsi="TH SarabunIT๙" w:cs="TH SarabunIT๙"/>
          <w:sz w:val="32"/>
          <w:szCs w:val="32"/>
          <w:cs/>
        </w:rPr>
        <w:t xml:space="preserve">ผมมองไว้โครงการหนึ่งที่เราได้เคยพูดคุยกันเรื่องโครงการบริหารเรื่องน้ำประปาขององค์การบริหารส่วนตำบลโพธิ์เก้าต้น เรื่องของน้ำ เรื่องของการเกษตรถือว่าเป็นหัวใจสำคัญของประชาชน ส่วนหนึ่งก่อนสงกรานต์ก็เห็นมีทางสภาผู้แทนราษฎร ก็คาดว่าถ้าเราได้ตรงนี้ก็เป็นประโยชน์แต่ถ้าเราไม่ได้ก็อยากจะฝากท่านนายกคณะผู้บริหาร ท่านปลัด </w:t>
      </w:r>
      <w:r w:rsidR="00157AC0" w:rsidRPr="00F804FF">
        <w:rPr>
          <w:rFonts w:ascii="TH SarabunIT๙" w:hAnsi="TH SarabunIT๙" w:cs="TH SarabunIT๙"/>
          <w:sz w:val="32"/>
          <w:szCs w:val="32"/>
          <w:cs/>
        </w:rPr>
        <w:t>เมื่อเราได้จ่ายขาดเงินสะสมไปแล้วถ้าเกิดไม่ได้ก็อย</w:t>
      </w:r>
      <w:r w:rsidR="00A95597" w:rsidRPr="00F804FF">
        <w:rPr>
          <w:rFonts w:ascii="TH SarabunIT๙" w:hAnsi="TH SarabunIT๙" w:cs="TH SarabunIT๙"/>
          <w:sz w:val="32"/>
          <w:szCs w:val="32"/>
          <w:cs/>
        </w:rPr>
        <w:t>า</w:t>
      </w:r>
      <w:r w:rsidR="00157AC0" w:rsidRPr="00F804FF">
        <w:rPr>
          <w:rFonts w:ascii="TH SarabunIT๙" w:hAnsi="TH SarabunIT๙" w:cs="TH SarabunIT๙"/>
          <w:sz w:val="32"/>
          <w:szCs w:val="32"/>
          <w:cs/>
        </w:rPr>
        <w:t>กให้พว</w:t>
      </w:r>
      <w:r w:rsidR="00157AC0">
        <w:rPr>
          <w:rFonts w:ascii="TH SarabunPSK" w:hAnsi="TH SarabunPSK" w:cs="TH SarabunPSK" w:hint="cs"/>
          <w:sz w:val="32"/>
          <w:szCs w:val="32"/>
          <w:cs/>
        </w:rPr>
        <w:t>กเราได้พิจารณาในสภาว่าเราลองมองดูก่อนที</w:t>
      </w:r>
      <w:r w:rsidR="00A95597">
        <w:rPr>
          <w:rFonts w:ascii="TH SarabunPSK" w:hAnsi="TH SarabunPSK" w:cs="TH SarabunPSK" w:hint="cs"/>
          <w:sz w:val="32"/>
          <w:szCs w:val="32"/>
          <w:cs/>
        </w:rPr>
        <w:t>่</w:t>
      </w:r>
      <w:r w:rsidR="00157AC0">
        <w:rPr>
          <w:rFonts w:ascii="TH SarabunPSK" w:hAnsi="TH SarabunPSK" w:cs="TH SarabunPSK" w:hint="cs"/>
          <w:sz w:val="32"/>
          <w:szCs w:val="32"/>
          <w:cs/>
        </w:rPr>
        <w:t>เราจะ</w:t>
      </w:r>
      <w:r w:rsidR="00ED7D88">
        <w:rPr>
          <w:rFonts w:ascii="TH SarabunPSK" w:hAnsi="TH SarabunPSK" w:cs="TH SarabunPSK" w:hint="cs"/>
          <w:sz w:val="32"/>
          <w:szCs w:val="32"/>
          <w:cs/>
        </w:rPr>
        <w:t>หมดอายุ</w:t>
      </w:r>
      <w:r w:rsidR="00157AC0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A95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D88">
        <w:rPr>
          <w:rFonts w:ascii="TH SarabunPSK" w:hAnsi="TH SarabunPSK" w:cs="TH SarabunPSK" w:hint="cs"/>
          <w:sz w:val="32"/>
          <w:szCs w:val="32"/>
          <w:cs/>
        </w:rPr>
        <w:lastRenderedPageBreak/>
        <w:t>ทำโครงการที่เป็นประโยชน์</w:t>
      </w:r>
      <w:r w:rsidR="00F059E1">
        <w:rPr>
          <w:rFonts w:ascii="TH SarabunPSK" w:hAnsi="TH SarabunPSK" w:cs="TH SarabunPSK" w:hint="cs"/>
          <w:sz w:val="32"/>
          <w:szCs w:val="32"/>
          <w:cs/>
        </w:rPr>
        <w:t>ไปถึงหมู่ที่</w:t>
      </w:r>
      <w:r w:rsidR="00111A97">
        <w:rPr>
          <w:rFonts w:ascii="TH SarabunPSK" w:hAnsi="TH SarabunPSK" w:cs="TH SarabunPSK" w:hint="cs"/>
          <w:sz w:val="32"/>
          <w:szCs w:val="32"/>
        </w:rPr>
        <w:t xml:space="preserve"> </w:t>
      </w:r>
      <w:r w:rsidR="00111A97">
        <w:rPr>
          <w:rFonts w:ascii="TH SarabunPSK" w:hAnsi="TH SarabunPSK" w:cs="TH SarabunPSK" w:hint="cs"/>
          <w:sz w:val="32"/>
          <w:szCs w:val="32"/>
          <w:cs/>
        </w:rPr>
        <w:t>๑๒</w:t>
      </w:r>
      <w:r w:rsidR="00111A97">
        <w:rPr>
          <w:rFonts w:ascii="TH SarabunPSK" w:hAnsi="TH SarabunPSK" w:cs="TH SarabunPSK" w:hint="cs"/>
          <w:sz w:val="32"/>
          <w:szCs w:val="32"/>
        </w:rPr>
        <w:t xml:space="preserve"> </w:t>
      </w:r>
      <w:r w:rsidR="00111A97">
        <w:rPr>
          <w:rFonts w:ascii="TH SarabunPSK" w:hAnsi="TH SarabunPSK" w:cs="TH SarabunPSK" w:hint="cs"/>
          <w:sz w:val="32"/>
          <w:szCs w:val="32"/>
          <w:cs/>
        </w:rPr>
        <w:t>หมู่ที่ ๗</w:t>
      </w:r>
      <w:r w:rsidR="00111A97">
        <w:rPr>
          <w:rFonts w:ascii="TH SarabunPSK" w:hAnsi="TH SarabunPSK" w:cs="TH SarabunPSK" w:hint="cs"/>
          <w:sz w:val="32"/>
          <w:szCs w:val="32"/>
        </w:rPr>
        <w:t xml:space="preserve"> </w:t>
      </w:r>
      <w:r w:rsidR="00111A97">
        <w:rPr>
          <w:rFonts w:ascii="TH SarabunPSK" w:hAnsi="TH SarabunPSK" w:cs="TH SarabunPSK" w:hint="cs"/>
          <w:sz w:val="32"/>
          <w:szCs w:val="32"/>
          <w:cs/>
        </w:rPr>
        <w:t xml:space="preserve">ประปาผิวดินก็มีปัญหา </w:t>
      </w:r>
      <w:r w:rsidR="00431C6B">
        <w:rPr>
          <w:rFonts w:ascii="TH SarabunPSK" w:hAnsi="TH SarabunPSK" w:cs="TH SarabunPSK" w:hint="cs"/>
          <w:sz w:val="32"/>
          <w:szCs w:val="32"/>
          <w:cs/>
        </w:rPr>
        <w:t>หมู่ที่ ๕</w:t>
      </w:r>
      <w:r w:rsidR="00431C6B">
        <w:rPr>
          <w:rFonts w:ascii="TH SarabunPSK" w:hAnsi="TH SarabunPSK" w:cs="TH SarabunPSK" w:hint="cs"/>
          <w:sz w:val="32"/>
          <w:szCs w:val="32"/>
        </w:rPr>
        <w:t xml:space="preserve"> </w:t>
      </w:r>
      <w:r w:rsidR="00431C6B">
        <w:rPr>
          <w:rFonts w:ascii="TH SarabunPSK" w:hAnsi="TH SarabunPSK" w:cs="TH SarabunPSK" w:hint="cs"/>
          <w:sz w:val="32"/>
          <w:szCs w:val="32"/>
          <w:cs/>
        </w:rPr>
        <w:t>หมู่ที่ ๖</w:t>
      </w:r>
      <w:r w:rsidR="00431C6B">
        <w:rPr>
          <w:rFonts w:ascii="TH SarabunPSK" w:hAnsi="TH SarabunPSK" w:cs="TH SarabunPSK" w:hint="cs"/>
          <w:sz w:val="32"/>
          <w:szCs w:val="32"/>
        </w:rPr>
        <w:t xml:space="preserve"> </w:t>
      </w:r>
      <w:r w:rsidR="00431C6B">
        <w:rPr>
          <w:rFonts w:ascii="TH SarabunPSK" w:hAnsi="TH SarabunPSK" w:cs="TH SarabunPSK" w:hint="cs"/>
          <w:sz w:val="32"/>
          <w:szCs w:val="32"/>
          <w:cs/>
        </w:rPr>
        <w:t>ฯลฯ ที่ประปาของชาวบ้านที่ยังไม่พร้อมผมว่าเรื่องน้ำก็เป็นปัจจัยสำคัญ เราอาจจะต้องมองว่าอีก ๕</w:t>
      </w:r>
      <w:r w:rsidR="00744D51">
        <w:rPr>
          <w:rFonts w:ascii="TH SarabunPSK" w:hAnsi="TH SarabunPSK" w:cs="TH SarabunPSK" w:hint="cs"/>
          <w:sz w:val="32"/>
          <w:szCs w:val="32"/>
        </w:rPr>
        <w:t xml:space="preserve"> </w:t>
      </w:r>
      <w:r w:rsidR="00744D51">
        <w:rPr>
          <w:rFonts w:ascii="TH SarabunPSK" w:hAnsi="TH SarabunPSK" w:cs="TH SarabunPSK" w:hint="cs"/>
          <w:sz w:val="32"/>
          <w:szCs w:val="32"/>
          <w:cs/>
        </w:rPr>
        <w:t>ปี ๑๐</w:t>
      </w:r>
      <w:r w:rsidR="00744D51">
        <w:rPr>
          <w:rFonts w:ascii="TH SarabunPSK" w:hAnsi="TH SarabunPSK" w:cs="TH SarabunPSK" w:hint="cs"/>
          <w:sz w:val="32"/>
          <w:szCs w:val="32"/>
        </w:rPr>
        <w:t xml:space="preserve"> </w:t>
      </w:r>
      <w:r w:rsidR="00744D51">
        <w:rPr>
          <w:rFonts w:ascii="TH SarabunPSK" w:hAnsi="TH SarabunPSK" w:cs="TH SarabunPSK" w:hint="cs"/>
          <w:sz w:val="32"/>
          <w:szCs w:val="32"/>
          <w:cs/>
        </w:rPr>
        <w:t>ปี</w:t>
      </w:r>
      <w:r w:rsidR="00744D51">
        <w:rPr>
          <w:rFonts w:ascii="TH SarabunPSK" w:hAnsi="TH SarabunPSK" w:cs="TH SarabunPSK" w:hint="cs"/>
          <w:sz w:val="32"/>
          <w:szCs w:val="32"/>
        </w:rPr>
        <w:t xml:space="preserve"> </w:t>
      </w:r>
      <w:r w:rsidR="00744D51">
        <w:rPr>
          <w:rFonts w:ascii="TH SarabunPSK" w:hAnsi="TH SarabunPSK" w:cs="TH SarabunPSK" w:hint="cs"/>
          <w:sz w:val="32"/>
          <w:szCs w:val="32"/>
          <w:cs/>
        </w:rPr>
        <w:t>๑๕ ปี ๒๐</w:t>
      </w:r>
      <w:r w:rsidR="00744D51">
        <w:rPr>
          <w:rFonts w:ascii="TH SarabunPSK" w:hAnsi="TH SarabunPSK" w:cs="TH SarabunPSK" w:hint="cs"/>
          <w:sz w:val="32"/>
          <w:szCs w:val="32"/>
        </w:rPr>
        <w:t xml:space="preserve"> </w:t>
      </w:r>
      <w:r w:rsidR="00744D51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CD215E">
        <w:rPr>
          <w:rFonts w:ascii="TH SarabunPSK" w:hAnsi="TH SarabunPSK" w:cs="TH SarabunPSK" w:hint="cs"/>
          <w:sz w:val="32"/>
          <w:szCs w:val="32"/>
          <w:cs/>
        </w:rPr>
        <w:t>มันมีความเจริญอยู่ตลอดทุกวัน มีหมู่บ้านที่เกิดขึ้นมีการขยายตัวเมืองตลอดแต่ว่าในขณะเดียวกันที่เราทำประปาอยู่ สมมุติเรารอ</w:t>
      </w:r>
      <w:r w:rsidR="00D0034D">
        <w:rPr>
          <w:rFonts w:ascii="TH SarabunPSK" w:hAnsi="TH SarabunPSK" w:cs="TH SarabunPSK" w:hint="cs"/>
          <w:sz w:val="32"/>
          <w:szCs w:val="32"/>
          <w:cs/>
        </w:rPr>
        <w:t>ง</w:t>
      </w:r>
      <w:r w:rsidR="00CD215E">
        <w:rPr>
          <w:rFonts w:ascii="TH SarabunPSK" w:hAnsi="TH SarabunPSK" w:cs="TH SarabunPSK" w:hint="cs"/>
          <w:sz w:val="32"/>
          <w:szCs w:val="32"/>
          <w:cs/>
        </w:rPr>
        <w:t>รับไว้เมื่อ ๕</w:t>
      </w:r>
      <w:r w:rsidR="00CD215E">
        <w:rPr>
          <w:rFonts w:ascii="TH SarabunPSK" w:hAnsi="TH SarabunPSK" w:cs="TH SarabunPSK" w:hint="cs"/>
          <w:sz w:val="32"/>
          <w:szCs w:val="32"/>
        </w:rPr>
        <w:t xml:space="preserve"> </w:t>
      </w:r>
      <w:r w:rsidR="00CD215E">
        <w:rPr>
          <w:rFonts w:ascii="TH SarabunPSK" w:hAnsi="TH SarabunPSK" w:cs="TH SarabunPSK" w:hint="cs"/>
          <w:sz w:val="32"/>
          <w:szCs w:val="32"/>
          <w:cs/>
        </w:rPr>
        <w:t xml:space="preserve">ปีที่แล้วประมาณ </w:t>
      </w:r>
      <w:r w:rsidR="00D0034D">
        <w:rPr>
          <w:rFonts w:ascii="TH SarabunPSK" w:hAnsi="TH SarabunPSK" w:cs="TH SarabunPSK" w:hint="cs"/>
          <w:sz w:val="32"/>
          <w:szCs w:val="32"/>
          <w:cs/>
        </w:rPr>
        <w:t>๓๐๐</w:t>
      </w:r>
      <w:r w:rsidR="00D0034D">
        <w:rPr>
          <w:rFonts w:ascii="TH SarabunPSK" w:hAnsi="TH SarabunPSK" w:cs="TH SarabunPSK" w:hint="cs"/>
          <w:sz w:val="32"/>
          <w:szCs w:val="32"/>
        </w:rPr>
        <w:t xml:space="preserve"> </w:t>
      </w:r>
      <w:r w:rsidR="00D0034D">
        <w:rPr>
          <w:rFonts w:ascii="TH SarabunPSK" w:hAnsi="TH SarabunPSK" w:cs="TH SarabunPSK" w:hint="cs"/>
          <w:sz w:val="32"/>
          <w:szCs w:val="32"/>
          <w:cs/>
        </w:rPr>
        <w:t>หลังคาเรือนแต่ในขณะนี้มันเกิดไปมากฉะนั้นในสิ่งที่มันเกินไปมากแล้วเราไม่ได้มองถึงอนาคตการขยายของตัวเมืองมันก็จะทำ</w:t>
      </w:r>
      <w:r w:rsidR="00E4006B">
        <w:rPr>
          <w:rFonts w:ascii="TH SarabunPSK" w:hAnsi="TH SarabunPSK" w:cs="TH SarabunPSK" w:hint="cs"/>
          <w:sz w:val="32"/>
          <w:szCs w:val="32"/>
          <w:cs/>
        </w:rPr>
        <w:t>ใ</w:t>
      </w:r>
      <w:r w:rsidR="00D0034D">
        <w:rPr>
          <w:rFonts w:ascii="TH SarabunPSK" w:hAnsi="TH SarabunPSK" w:cs="TH SarabunPSK" w:hint="cs"/>
          <w:sz w:val="32"/>
          <w:szCs w:val="32"/>
          <w:cs/>
        </w:rPr>
        <w:t>ห้</w:t>
      </w:r>
      <w:r w:rsidR="00E4006B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D0034D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E4006B">
        <w:rPr>
          <w:rFonts w:ascii="TH SarabunPSK" w:hAnsi="TH SarabunPSK" w:cs="TH SarabunPSK" w:hint="cs"/>
          <w:sz w:val="32"/>
          <w:szCs w:val="32"/>
          <w:cs/>
        </w:rPr>
        <w:t>ในขบวนการผลิต</w:t>
      </w:r>
      <w:r w:rsidR="00260504">
        <w:rPr>
          <w:rFonts w:ascii="TH SarabunPSK" w:hAnsi="TH SarabunPSK" w:cs="TH SarabunPSK" w:hint="cs"/>
          <w:sz w:val="32"/>
          <w:szCs w:val="32"/>
        </w:rPr>
        <w:t xml:space="preserve"> </w:t>
      </w:r>
      <w:r w:rsidR="00260504">
        <w:rPr>
          <w:rFonts w:ascii="TH SarabunPSK" w:hAnsi="TH SarabunPSK" w:cs="TH SarabunPSK" w:hint="cs"/>
          <w:sz w:val="32"/>
          <w:szCs w:val="32"/>
          <w:cs/>
        </w:rPr>
        <w:t>ฉะนั้นถ้ามองรองรับอันนี้ก็จะเป็นประโยชน์และประชาชนได้ประโยชน์จริงๆ ก็อยากฝากแนวคิดนี้ไว้ครับว่าถ้ามีโอกาสก็อยากให้เรากลับมา</w:t>
      </w:r>
      <w:r w:rsidR="007474A9">
        <w:rPr>
          <w:rFonts w:ascii="TH SarabunPSK" w:hAnsi="TH SarabunPSK" w:cs="TH SarabunPSK" w:hint="cs"/>
          <w:sz w:val="32"/>
          <w:szCs w:val="32"/>
          <w:cs/>
        </w:rPr>
        <w:t>มองเรื่องระบบน้ำประปา</w:t>
      </w:r>
      <w:r w:rsidR="007474A9">
        <w:rPr>
          <w:rFonts w:ascii="TH SarabunPSK" w:hAnsi="TH SarabunPSK" w:cs="TH SarabunPSK" w:hint="cs"/>
          <w:sz w:val="32"/>
          <w:szCs w:val="32"/>
        </w:rPr>
        <w:t xml:space="preserve"> </w:t>
      </w:r>
      <w:r w:rsidR="007474A9">
        <w:rPr>
          <w:rFonts w:ascii="TH SarabunPSK" w:hAnsi="TH SarabunPSK" w:cs="TH SarabunPSK" w:hint="cs"/>
          <w:sz w:val="32"/>
          <w:szCs w:val="32"/>
          <w:cs/>
        </w:rPr>
        <w:t>ท่านวีระเองก็พูดเรื่องนี้มาพอสมควร หลายๆท่านก็มอง</w:t>
      </w:r>
      <w:r w:rsidR="00F804FF">
        <w:rPr>
          <w:rFonts w:ascii="TH SarabunPSK" w:hAnsi="TH SarabunPSK" w:cs="TH SarabunPSK" w:hint="cs"/>
          <w:sz w:val="32"/>
          <w:szCs w:val="32"/>
          <w:cs/>
        </w:rPr>
        <w:t>ว่</w:t>
      </w:r>
      <w:r w:rsidR="007474A9">
        <w:rPr>
          <w:rFonts w:ascii="TH SarabunPSK" w:hAnsi="TH SarabunPSK" w:cs="TH SarabunPSK" w:hint="cs"/>
          <w:sz w:val="32"/>
          <w:szCs w:val="32"/>
          <w:cs/>
        </w:rPr>
        <w:t>าเป็</w:t>
      </w:r>
      <w:r w:rsidR="00F804FF">
        <w:rPr>
          <w:rFonts w:ascii="TH SarabunPSK" w:hAnsi="TH SarabunPSK" w:cs="TH SarabunPSK" w:hint="cs"/>
          <w:sz w:val="32"/>
          <w:szCs w:val="32"/>
          <w:cs/>
        </w:rPr>
        <w:t>น</w:t>
      </w:r>
      <w:r w:rsidR="007474A9">
        <w:rPr>
          <w:rFonts w:ascii="TH SarabunPSK" w:hAnsi="TH SarabunPSK" w:cs="TH SarabunPSK" w:hint="cs"/>
          <w:sz w:val="32"/>
          <w:szCs w:val="32"/>
          <w:cs/>
        </w:rPr>
        <w:t>ประโยชน์เดียวกันก็ฝากไว้ครับ</w:t>
      </w:r>
    </w:p>
    <w:p w14:paraId="6D04DADF" w14:textId="18B05E43" w:rsidR="007474A9" w:rsidRDefault="007474A9" w:rsidP="00B514C7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86394A">
        <w:rPr>
          <w:rFonts w:ascii="TH SarabunIT๙" w:hAnsi="TH SarabunIT๙" w:cs="TH SarabunIT๙" w:hint="cs"/>
          <w:sz w:val="32"/>
          <w:szCs w:val="32"/>
        </w:rPr>
        <w:t xml:space="preserve">               </w:t>
      </w:r>
      <w:r w:rsidR="001040FD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96F34">
        <w:rPr>
          <w:rFonts w:ascii="TH SarabunIT๙" w:hAnsi="TH SarabunIT๙" w:cs="TH SarabunIT๙"/>
          <w:sz w:val="32"/>
          <w:szCs w:val="32"/>
        </w:rPr>
        <w:tab/>
      </w:r>
      <w:r w:rsidR="0086394A"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ในเรื่องที่ </w:t>
      </w:r>
      <w:r w:rsidRPr="0086394A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6394A">
        <w:rPr>
          <w:rFonts w:ascii="TH SarabunPSK" w:hAnsi="TH SarabunPSK" w:cs="TH SarabunPSK" w:hint="cs"/>
          <w:sz w:val="32"/>
          <w:szCs w:val="32"/>
        </w:rPr>
        <w:t xml:space="preserve"> </w:t>
      </w:r>
      <w:r w:rsidR="001040FD">
        <w:rPr>
          <w:rFonts w:ascii="TH SarabunPSK" w:hAnsi="TH SarabunPSK" w:cs="TH SarabunPSK" w:hint="cs"/>
          <w:sz w:val="32"/>
          <w:szCs w:val="32"/>
          <w:cs/>
        </w:rPr>
        <w:t>ผมเองก็อยากจะพูดต่อเนื่องจากเมื่อสักครู่เรื่องประปา ปัญหาตรงนี้ผมเองก็บกพร่องในหน้าที่ต้องพูดว่าอย่างนี้พอดีเจอกับชาวบ้านในหมู่บ้านตัวเองแล้วเขาพูดถึงเรื่องที่เขาเดือดร้อนมากเรื่องประปา ผมก็ใจหายเพราะคิดว่าเขามีน้ำประปาใช้แล้ว แต่จริงๆ</w:t>
      </w:r>
      <w:r w:rsidR="00F804FF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1040FD">
        <w:rPr>
          <w:rFonts w:ascii="TH SarabunPSK" w:hAnsi="TH SarabunPSK" w:cs="TH SarabunPSK" w:hint="cs"/>
          <w:sz w:val="32"/>
          <w:szCs w:val="32"/>
          <w:cs/>
        </w:rPr>
        <w:t xml:space="preserve"> ก็ที่หมู่</w:t>
      </w:r>
      <w:r w:rsidR="00437CA4">
        <w:rPr>
          <w:rFonts w:ascii="TH SarabunPSK" w:hAnsi="TH SarabunPSK" w:cs="TH SarabunPSK" w:hint="cs"/>
          <w:sz w:val="32"/>
          <w:szCs w:val="32"/>
          <w:cs/>
        </w:rPr>
        <w:t>บ้</w:t>
      </w:r>
      <w:r w:rsidR="001040FD">
        <w:rPr>
          <w:rFonts w:ascii="TH SarabunPSK" w:hAnsi="TH SarabunPSK" w:cs="TH SarabunPSK" w:hint="cs"/>
          <w:sz w:val="32"/>
          <w:szCs w:val="32"/>
          <w:cs/>
        </w:rPr>
        <w:t>าน</w:t>
      </w:r>
      <w:r w:rsidR="00F804FF">
        <w:rPr>
          <w:rFonts w:ascii="TH SarabunPSK" w:hAnsi="TH SarabunPSK" w:cs="TH SarabunPSK" w:hint="cs"/>
          <w:sz w:val="32"/>
          <w:szCs w:val="32"/>
          <w:cs/>
        </w:rPr>
        <w:t>แถว</w:t>
      </w:r>
      <w:r w:rsidR="001040FD">
        <w:rPr>
          <w:rFonts w:ascii="TH SarabunPSK" w:hAnsi="TH SarabunPSK" w:cs="TH SarabunPSK" w:hint="cs"/>
          <w:sz w:val="32"/>
          <w:szCs w:val="32"/>
          <w:cs/>
        </w:rPr>
        <w:t>คลอง</w:t>
      </w:r>
      <w:r w:rsidR="00ED177D">
        <w:rPr>
          <w:rFonts w:ascii="TH SarabunPSK" w:hAnsi="TH SarabunPSK" w:cs="TH SarabunPSK" w:hint="cs"/>
          <w:sz w:val="32"/>
          <w:szCs w:val="32"/>
          <w:cs/>
        </w:rPr>
        <w:t>ร</w:t>
      </w:r>
      <w:r w:rsidR="001040FD">
        <w:rPr>
          <w:rFonts w:ascii="TH SarabunPSK" w:hAnsi="TH SarabunPSK" w:cs="TH SarabunPSK" w:hint="cs"/>
          <w:sz w:val="32"/>
          <w:szCs w:val="32"/>
          <w:cs/>
        </w:rPr>
        <w:t>างจิกที่หมู่ที่ ๙</w:t>
      </w:r>
      <w:r w:rsidR="00437CA4">
        <w:rPr>
          <w:rFonts w:ascii="TH SarabunPSK" w:hAnsi="TH SarabunPSK" w:cs="TH SarabunPSK" w:hint="cs"/>
          <w:sz w:val="32"/>
          <w:szCs w:val="32"/>
        </w:rPr>
        <w:t xml:space="preserve"> </w:t>
      </w:r>
      <w:r w:rsidR="00783582">
        <w:rPr>
          <w:rFonts w:ascii="TH SarabunPSK" w:hAnsi="TH SarabunPSK" w:cs="TH SarabunPSK" w:hint="cs"/>
          <w:sz w:val="32"/>
          <w:szCs w:val="32"/>
          <w:cs/>
        </w:rPr>
        <w:t>เส้นออกหนองหม้อแกงซึ่ง</w:t>
      </w:r>
      <w:r w:rsidR="00ED177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83582">
        <w:rPr>
          <w:rFonts w:ascii="TH SarabunPSK" w:hAnsi="TH SarabunPSK" w:cs="TH SarabunPSK" w:hint="cs"/>
          <w:sz w:val="32"/>
          <w:szCs w:val="32"/>
          <w:cs/>
        </w:rPr>
        <w:t>มีบ้านอย</w:t>
      </w:r>
      <w:r w:rsidR="00CD74FF">
        <w:rPr>
          <w:rFonts w:ascii="TH SarabunPSK" w:hAnsi="TH SarabunPSK" w:cs="TH SarabunPSK" w:hint="cs"/>
          <w:sz w:val="32"/>
          <w:szCs w:val="32"/>
          <w:cs/>
        </w:rPr>
        <w:t>ู่</w:t>
      </w:r>
      <w:r w:rsidR="00783582">
        <w:rPr>
          <w:rFonts w:ascii="TH SarabunPSK" w:hAnsi="TH SarabunPSK" w:cs="TH SarabunPSK" w:hint="cs"/>
          <w:sz w:val="32"/>
          <w:szCs w:val="32"/>
          <w:cs/>
        </w:rPr>
        <w:t>ประมาณ ๑๐</w:t>
      </w:r>
      <w:r w:rsidR="00783582">
        <w:rPr>
          <w:rFonts w:ascii="TH SarabunPSK" w:hAnsi="TH SarabunPSK" w:cs="TH SarabunPSK" w:hint="cs"/>
          <w:sz w:val="32"/>
          <w:szCs w:val="32"/>
        </w:rPr>
        <w:t xml:space="preserve"> </w:t>
      </w:r>
      <w:r w:rsidR="00783582">
        <w:rPr>
          <w:rFonts w:ascii="TH SarabunPSK" w:hAnsi="TH SarabunPSK" w:cs="TH SarabunPSK" w:hint="cs"/>
          <w:sz w:val="32"/>
          <w:szCs w:val="32"/>
          <w:cs/>
        </w:rPr>
        <w:t xml:space="preserve">หลังคาเรือน </w:t>
      </w:r>
      <w:r w:rsidR="00CD74FF">
        <w:rPr>
          <w:rFonts w:ascii="TH SarabunPSK" w:hAnsi="TH SarabunPSK" w:cs="TH SarabunPSK" w:hint="cs"/>
          <w:sz w:val="32"/>
          <w:szCs w:val="32"/>
          <w:cs/>
        </w:rPr>
        <w:t>เนื่องจากว่าเขาใช้น้ำธรรมชาติคือใช้น้ำบ่อ</w:t>
      </w:r>
      <w:r w:rsidR="00DD0C1D">
        <w:rPr>
          <w:rFonts w:ascii="TH SarabunPSK" w:hAnsi="TH SarabunPSK" w:cs="TH SarabunPSK" w:hint="cs"/>
          <w:sz w:val="32"/>
          <w:szCs w:val="32"/>
        </w:rPr>
        <w:t xml:space="preserve"> </w:t>
      </w:r>
      <w:r w:rsidR="00ED177D">
        <w:rPr>
          <w:rFonts w:ascii="TH SarabunPSK" w:hAnsi="TH SarabunPSK" w:cs="TH SarabunPSK"/>
          <w:sz w:val="32"/>
          <w:szCs w:val="32"/>
        </w:rPr>
        <w:t xml:space="preserve">      </w:t>
      </w:r>
      <w:r w:rsidR="00DD0C1D">
        <w:rPr>
          <w:rFonts w:ascii="TH SarabunPSK" w:hAnsi="TH SarabunPSK" w:cs="TH SarabunPSK" w:hint="cs"/>
          <w:sz w:val="32"/>
          <w:szCs w:val="32"/>
          <w:cs/>
        </w:rPr>
        <w:t xml:space="preserve">น้ำคลองที่ลงไปจากคลองชลประทาน </w:t>
      </w:r>
      <w:r w:rsidR="00DB1C3C">
        <w:rPr>
          <w:rFonts w:ascii="TH SarabunPSK" w:hAnsi="TH SarabunPSK" w:cs="TH SarabunPSK" w:hint="cs"/>
          <w:sz w:val="32"/>
          <w:szCs w:val="32"/>
          <w:cs/>
        </w:rPr>
        <w:t>เมื่อก่อนก็ใช้ได้แต่ปัญหาตอนนี้คือเจอทั้ง</w:t>
      </w:r>
      <w:r w:rsidR="00ED177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B1C3C">
        <w:rPr>
          <w:rFonts w:ascii="TH SarabunPSK" w:hAnsi="TH SarabunPSK" w:cs="TH SarabunPSK" w:hint="cs"/>
          <w:sz w:val="32"/>
          <w:szCs w:val="32"/>
          <w:cs/>
        </w:rPr>
        <w:t>ยาฆ่าหอย ฯลฯ ตอนนี้เป็นโรคผิวหนังกันบางส่วน และก็มีปัญหาเรื่องของน้ำที่</w:t>
      </w:r>
      <w:r w:rsidR="00ED177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B1C3C">
        <w:rPr>
          <w:rFonts w:ascii="TH SarabunPSK" w:hAnsi="TH SarabunPSK" w:cs="TH SarabunPSK" w:hint="cs"/>
          <w:sz w:val="32"/>
          <w:szCs w:val="32"/>
          <w:cs/>
        </w:rPr>
        <w:t>ใช้ไม่ได้และก็จะมาเจอปัญหาที่ที่จะปิดน้ำค</w:t>
      </w:r>
      <w:r w:rsidR="005D05F6">
        <w:rPr>
          <w:rFonts w:ascii="TH SarabunPSK" w:hAnsi="TH SarabunPSK" w:cs="TH SarabunPSK" w:hint="cs"/>
          <w:sz w:val="32"/>
          <w:szCs w:val="32"/>
          <w:cs/>
        </w:rPr>
        <w:t>ล</w:t>
      </w:r>
      <w:r w:rsidR="00DB1C3C">
        <w:rPr>
          <w:rFonts w:ascii="TH SarabunPSK" w:hAnsi="TH SarabunPSK" w:cs="TH SarabunPSK" w:hint="cs"/>
          <w:sz w:val="32"/>
          <w:szCs w:val="32"/>
          <w:cs/>
        </w:rPr>
        <w:t>องชลประทานอีก</w:t>
      </w:r>
      <w:r w:rsidR="005D05F6">
        <w:rPr>
          <w:rFonts w:ascii="TH SarabunPSK" w:hAnsi="TH SarabunPSK" w:cs="TH SarabunPSK" w:hint="cs"/>
          <w:sz w:val="32"/>
          <w:szCs w:val="32"/>
        </w:rPr>
        <w:t xml:space="preserve"> </w:t>
      </w:r>
      <w:r w:rsidR="005D05F6">
        <w:rPr>
          <w:rFonts w:ascii="TH SarabunPSK" w:hAnsi="TH SarabunPSK" w:cs="TH SarabunPSK" w:hint="cs"/>
          <w:sz w:val="32"/>
          <w:szCs w:val="32"/>
          <w:cs/>
        </w:rPr>
        <w:t>ดังนั้นน้ำธรรมชาติ</w:t>
      </w:r>
      <w:r w:rsidR="00ED177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D05F6">
        <w:rPr>
          <w:rFonts w:ascii="TH SarabunPSK" w:hAnsi="TH SarabunPSK" w:cs="TH SarabunPSK" w:hint="cs"/>
          <w:sz w:val="32"/>
          <w:szCs w:val="32"/>
          <w:cs/>
        </w:rPr>
        <w:t xml:space="preserve">ก็จะไม่มีใช้ </w:t>
      </w:r>
      <w:r w:rsidR="00541072">
        <w:rPr>
          <w:rFonts w:ascii="TH SarabunPSK" w:hAnsi="TH SarabunPSK" w:cs="TH SarabunPSK" w:hint="cs"/>
          <w:sz w:val="32"/>
          <w:szCs w:val="32"/>
          <w:cs/>
        </w:rPr>
        <w:t>ผมก็บอกเขาไปว่าจะนำปัญหามาเรียนปรึกษาท่านนายก ฝ่ายบริหาร</w:t>
      </w:r>
      <w:r w:rsidR="00ED17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41072">
        <w:rPr>
          <w:rFonts w:ascii="TH SarabunPSK" w:hAnsi="TH SarabunPSK" w:cs="TH SarabunPSK" w:hint="cs"/>
          <w:sz w:val="32"/>
          <w:szCs w:val="32"/>
          <w:cs/>
        </w:rPr>
        <w:t>ให้รับทราบ วันนั้นผมได้คุยกั</w:t>
      </w:r>
      <w:r w:rsidR="00A95597">
        <w:rPr>
          <w:rFonts w:ascii="TH SarabunPSK" w:hAnsi="TH SarabunPSK" w:cs="TH SarabunPSK" w:hint="cs"/>
          <w:sz w:val="32"/>
          <w:szCs w:val="32"/>
          <w:cs/>
        </w:rPr>
        <w:t>บ</w:t>
      </w:r>
      <w:r w:rsidR="00541072">
        <w:rPr>
          <w:rFonts w:ascii="TH SarabunPSK" w:hAnsi="TH SarabunPSK" w:cs="TH SarabunPSK" w:hint="cs"/>
          <w:sz w:val="32"/>
          <w:szCs w:val="32"/>
          <w:cs/>
        </w:rPr>
        <w:t>ผู้อำนวยการกอ</w:t>
      </w:r>
      <w:r w:rsidR="00A95597">
        <w:rPr>
          <w:rFonts w:ascii="TH SarabunPSK" w:hAnsi="TH SarabunPSK" w:cs="TH SarabunPSK" w:hint="cs"/>
          <w:sz w:val="32"/>
          <w:szCs w:val="32"/>
          <w:cs/>
        </w:rPr>
        <w:t>ง</w:t>
      </w:r>
      <w:r w:rsidR="00541072">
        <w:rPr>
          <w:rFonts w:ascii="TH SarabunPSK" w:hAnsi="TH SarabunPSK" w:cs="TH SarabunPSK" w:hint="cs"/>
          <w:sz w:val="32"/>
          <w:szCs w:val="32"/>
          <w:cs/>
        </w:rPr>
        <w:t>ช่างไปครั้งหนึ่งแล้ว่าถ้าเราพอ</w:t>
      </w:r>
      <w:r w:rsidR="00ED177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41072">
        <w:rPr>
          <w:rFonts w:ascii="TH SarabunPSK" w:hAnsi="TH SarabunPSK" w:cs="TH SarabunPSK" w:hint="cs"/>
          <w:sz w:val="32"/>
          <w:szCs w:val="32"/>
          <w:cs/>
        </w:rPr>
        <w:t>มีงบประมาณเหลือจ่ายก็อยากจะฝากว่าช่วย</w:t>
      </w:r>
      <w:r w:rsidR="007B7AB5">
        <w:rPr>
          <w:rFonts w:ascii="TH SarabunPSK" w:hAnsi="TH SarabunPSK" w:cs="TH SarabunPSK" w:hint="cs"/>
          <w:sz w:val="32"/>
          <w:szCs w:val="32"/>
          <w:cs/>
        </w:rPr>
        <w:t>ในส่วนนี้</w:t>
      </w:r>
      <w:r w:rsidR="007B7AB5">
        <w:rPr>
          <w:rFonts w:ascii="TH SarabunPSK" w:hAnsi="TH SarabunPSK" w:cs="TH SarabunPSK" w:hint="cs"/>
          <w:sz w:val="32"/>
          <w:szCs w:val="32"/>
        </w:rPr>
        <w:t xml:space="preserve"> </w:t>
      </w:r>
      <w:r w:rsidR="007B7AB5">
        <w:rPr>
          <w:rFonts w:ascii="TH SarabunPSK" w:hAnsi="TH SarabunPSK" w:cs="TH SarabunPSK" w:hint="cs"/>
          <w:sz w:val="32"/>
          <w:szCs w:val="32"/>
          <w:cs/>
        </w:rPr>
        <w:t>ผมคิดว่าน่าจะใช้งบประมาณ</w:t>
      </w:r>
      <w:r w:rsidR="00A955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7AB5">
        <w:rPr>
          <w:rFonts w:ascii="TH SarabunPSK" w:hAnsi="TH SarabunPSK" w:cs="TH SarabunPSK" w:hint="cs"/>
          <w:sz w:val="32"/>
          <w:szCs w:val="32"/>
          <w:cs/>
        </w:rPr>
        <w:t>ไม่เกิ</w:t>
      </w:r>
      <w:r w:rsidR="00A95597">
        <w:rPr>
          <w:rFonts w:ascii="TH SarabunPSK" w:hAnsi="TH SarabunPSK" w:cs="TH SarabunPSK" w:hint="cs"/>
          <w:sz w:val="32"/>
          <w:szCs w:val="32"/>
          <w:cs/>
        </w:rPr>
        <w:t>น</w:t>
      </w:r>
      <w:r w:rsidR="007B7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495">
        <w:rPr>
          <w:rFonts w:ascii="TH SarabunPSK" w:hAnsi="TH SarabunPSK" w:cs="TH SarabunPSK" w:hint="cs"/>
          <w:sz w:val="32"/>
          <w:szCs w:val="32"/>
          <w:cs/>
        </w:rPr>
        <w:t>๓๐</w:t>
      </w:r>
      <w:r w:rsidR="00456495">
        <w:rPr>
          <w:rFonts w:ascii="TH SarabunPSK" w:hAnsi="TH SarabunPSK" w:cs="TH SarabunPSK" w:hint="cs"/>
          <w:sz w:val="32"/>
          <w:szCs w:val="32"/>
        </w:rPr>
        <w:t>,</w:t>
      </w:r>
      <w:r w:rsidR="00456495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456495">
        <w:rPr>
          <w:rFonts w:ascii="TH SarabunPSK" w:hAnsi="TH SarabunPSK" w:cs="TH SarabunPSK" w:hint="cs"/>
          <w:sz w:val="32"/>
          <w:szCs w:val="32"/>
        </w:rPr>
        <w:t xml:space="preserve"> </w:t>
      </w:r>
      <w:r w:rsidR="00456495">
        <w:rPr>
          <w:rFonts w:ascii="TH SarabunPSK" w:hAnsi="TH SarabunPSK" w:cs="TH SarabunPSK" w:hint="cs"/>
          <w:sz w:val="32"/>
          <w:szCs w:val="32"/>
          <w:cs/>
        </w:rPr>
        <w:t xml:space="preserve">บาท ถ้าเราขยายเมนประปาออกไปและให้มีระบบน้ำช่วยชาวบ้าน </w:t>
      </w:r>
      <w:r w:rsidR="006B3393">
        <w:rPr>
          <w:rFonts w:ascii="TH SarabunPSK" w:hAnsi="TH SarabunPSK" w:cs="TH SarabunPSK" w:hint="cs"/>
          <w:sz w:val="32"/>
          <w:szCs w:val="32"/>
          <w:cs/>
        </w:rPr>
        <w:t xml:space="preserve">ผมว่าน่าจะแก้ปัญหาได้ </w:t>
      </w:r>
      <w:r w:rsidR="007F031B">
        <w:rPr>
          <w:rFonts w:ascii="TH SarabunPSK" w:hAnsi="TH SarabunPSK" w:cs="TH SarabunPSK" w:hint="cs"/>
          <w:sz w:val="32"/>
          <w:szCs w:val="32"/>
          <w:cs/>
        </w:rPr>
        <w:t>ฝากท่านปลัดช่วยดูในเรื่องของงบประมาณที่พอมีเหลือจ่ายเพราะว่าเรื่องน้ำเป็นเรื่อ</w:t>
      </w:r>
      <w:r w:rsidR="00E10F21">
        <w:rPr>
          <w:rFonts w:ascii="TH SarabunPSK" w:hAnsi="TH SarabunPSK" w:cs="TH SarabunPSK" w:hint="cs"/>
          <w:sz w:val="32"/>
          <w:szCs w:val="32"/>
          <w:cs/>
        </w:rPr>
        <w:t>งส</w:t>
      </w:r>
      <w:r w:rsidR="007F031B">
        <w:rPr>
          <w:rFonts w:ascii="TH SarabunPSK" w:hAnsi="TH SarabunPSK" w:cs="TH SarabunPSK" w:hint="cs"/>
          <w:sz w:val="32"/>
          <w:szCs w:val="32"/>
          <w:cs/>
        </w:rPr>
        <w:t>ำคัญ</w:t>
      </w:r>
      <w:r w:rsidR="00E10F21">
        <w:rPr>
          <w:rFonts w:ascii="TH SarabunPSK" w:hAnsi="TH SarabunPSK" w:cs="TH SarabunPSK" w:hint="cs"/>
          <w:sz w:val="32"/>
          <w:szCs w:val="32"/>
        </w:rPr>
        <w:t xml:space="preserve"> </w:t>
      </w:r>
      <w:r w:rsidR="00D96F75">
        <w:rPr>
          <w:rFonts w:ascii="TH SarabunPSK" w:hAnsi="TH SarabunPSK" w:cs="TH SarabunPSK" w:hint="cs"/>
          <w:sz w:val="32"/>
          <w:szCs w:val="32"/>
          <w:cs/>
        </w:rPr>
        <w:t>เมน</w:t>
      </w:r>
      <w:r w:rsidR="00ED177D"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="00D96F75">
        <w:rPr>
          <w:rFonts w:ascii="TH SarabunPSK" w:hAnsi="TH SarabunPSK" w:cs="TH SarabunPSK" w:hint="cs"/>
          <w:sz w:val="32"/>
          <w:szCs w:val="32"/>
          <w:cs/>
        </w:rPr>
        <w:t xml:space="preserve">ผ่านเรามีแต่ว่าต้องขยายออกไปอีกประมาณ </w:t>
      </w:r>
      <w:r w:rsidR="00FE3BB0">
        <w:rPr>
          <w:rFonts w:ascii="TH SarabunPSK" w:hAnsi="TH SarabunPSK" w:cs="TH SarabunPSK" w:hint="cs"/>
          <w:sz w:val="32"/>
          <w:szCs w:val="32"/>
          <w:cs/>
        </w:rPr>
        <w:t>๓๐๐</w:t>
      </w:r>
      <w:r w:rsidR="00FE3BB0">
        <w:rPr>
          <w:rFonts w:ascii="TH SarabunPSK" w:hAnsi="TH SarabunPSK" w:cs="TH SarabunPSK" w:hint="cs"/>
          <w:sz w:val="32"/>
          <w:szCs w:val="32"/>
        </w:rPr>
        <w:t xml:space="preserve"> </w:t>
      </w:r>
      <w:r w:rsidR="00FE3BB0">
        <w:rPr>
          <w:rFonts w:ascii="TH SarabunPSK" w:hAnsi="TH SarabunPSK" w:cs="TH SarabunPSK" w:hint="cs"/>
          <w:sz w:val="32"/>
          <w:szCs w:val="32"/>
          <w:cs/>
        </w:rPr>
        <w:t>เมตร เดินท่อขนาด ๒</w:t>
      </w:r>
      <w:r w:rsidR="00765574">
        <w:rPr>
          <w:rFonts w:ascii="TH SarabunPSK" w:hAnsi="TH SarabunPSK" w:cs="TH SarabunPSK" w:hint="cs"/>
          <w:sz w:val="32"/>
          <w:szCs w:val="32"/>
        </w:rPr>
        <w:t xml:space="preserve"> </w:t>
      </w:r>
      <w:r w:rsidR="00765574">
        <w:rPr>
          <w:rFonts w:ascii="TH SarabunPSK" w:hAnsi="TH SarabunPSK" w:cs="TH SarabunPSK" w:hint="cs"/>
          <w:sz w:val="32"/>
          <w:szCs w:val="32"/>
          <w:cs/>
        </w:rPr>
        <w:t>นิ้วไป ก็พร้อมที่จะตั้งมาตรน้ำได้ ชาวบ้าน</w:t>
      </w:r>
      <w:r w:rsidR="00ED17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65574">
        <w:rPr>
          <w:rFonts w:ascii="TH SarabunPSK" w:hAnsi="TH SarabunPSK" w:cs="TH SarabunPSK" w:hint="cs"/>
          <w:sz w:val="32"/>
          <w:szCs w:val="32"/>
          <w:cs/>
        </w:rPr>
        <w:t xml:space="preserve">ก็พร้อม ผมก็ฝากท่านนายก ท่านปลัดให้ช่วยดูตรงนี้ด้วยครับ </w:t>
      </w:r>
      <w:r w:rsidR="00740FBD">
        <w:rPr>
          <w:rFonts w:ascii="TH SarabunPSK" w:hAnsi="TH SarabunPSK" w:cs="TH SarabunPSK" w:hint="cs"/>
          <w:sz w:val="32"/>
          <w:szCs w:val="32"/>
          <w:cs/>
        </w:rPr>
        <w:t>และผมก็เลยคุยกับเขาว่าถ้าแล้งนี้เขาไม่มีน้ำใช้ เขามีโอ</w:t>
      </w:r>
      <w:r w:rsidR="00A95597">
        <w:rPr>
          <w:rFonts w:ascii="TH SarabunPSK" w:hAnsi="TH SarabunPSK" w:cs="TH SarabunPSK" w:hint="cs"/>
          <w:sz w:val="32"/>
          <w:szCs w:val="32"/>
          <w:cs/>
        </w:rPr>
        <w:t>่</w:t>
      </w:r>
      <w:r w:rsidR="00740FBD">
        <w:rPr>
          <w:rFonts w:ascii="TH SarabunPSK" w:hAnsi="TH SarabunPSK" w:cs="TH SarabunPSK" w:hint="cs"/>
          <w:sz w:val="32"/>
          <w:szCs w:val="32"/>
          <w:cs/>
        </w:rPr>
        <w:t xml:space="preserve">งใหญ่ๆ ผมอาจจะรบกวนท่านนายก ท่านปลัด </w:t>
      </w:r>
      <w:r w:rsidR="007A4185">
        <w:rPr>
          <w:rFonts w:ascii="TH SarabunPSK" w:hAnsi="TH SarabunPSK" w:cs="TH SarabunPSK" w:hint="cs"/>
          <w:sz w:val="32"/>
          <w:szCs w:val="32"/>
          <w:cs/>
        </w:rPr>
        <w:t>ขอรถน้ำให้วิ่งไปส่งเติมน้ำให้กับพวกเขาในช่วงที่เขาไม่มีน้ำใช้</w:t>
      </w:r>
      <w:r w:rsidR="00274BD4">
        <w:rPr>
          <w:rFonts w:ascii="TH SarabunPSK" w:hAnsi="TH SarabunPSK" w:cs="TH SarabunPSK" w:hint="cs"/>
          <w:sz w:val="32"/>
          <w:szCs w:val="32"/>
        </w:rPr>
        <w:t xml:space="preserve"> </w:t>
      </w:r>
      <w:r w:rsidR="00274BD4">
        <w:rPr>
          <w:rFonts w:ascii="TH SarabunPSK" w:hAnsi="TH SarabunPSK" w:cs="TH SarabunPSK" w:hint="cs"/>
          <w:sz w:val="32"/>
          <w:szCs w:val="32"/>
          <w:cs/>
        </w:rPr>
        <w:t>อย่างไรผมก็จะประสานเข้ามา</w:t>
      </w:r>
      <w:r w:rsidR="00E40CDC">
        <w:rPr>
          <w:rFonts w:ascii="TH SarabunPSK" w:hAnsi="TH SarabunPSK" w:cs="TH SarabunPSK" w:hint="cs"/>
          <w:sz w:val="32"/>
          <w:szCs w:val="32"/>
          <w:cs/>
        </w:rPr>
        <w:t>ในเบื้องต้น</w:t>
      </w:r>
      <w:r w:rsidR="00274BD4">
        <w:rPr>
          <w:rFonts w:ascii="TH SarabunPSK" w:hAnsi="TH SarabunPSK" w:cs="TH SarabunPSK" w:hint="cs"/>
          <w:sz w:val="32"/>
          <w:szCs w:val="32"/>
          <w:cs/>
        </w:rPr>
        <w:t>ก่อน ก็แจ้งให้ฝ่ายบริหารได้รับทราบครับ</w:t>
      </w:r>
    </w:p>
    <w:p w14:paraId="5B64E65D" w14:textId="76DF32C7" w:rsidR="00DF62BA" w:rsidRDefault="00274BD4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</w:t>
      </w:r>
      <w:r w:rsidR="000745FA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="00896F34">
        <w:rPr>
          <w:rFonts w:ascii="TH SarabunPSK" w:hAnsi="TH SarabunPSK" w:cs="TH SarabunPSK"/>
          <w:sz w:val="32"/>
          <w:szCs w:val="32"/>
          <w:cs/>
        </w:rPr>
        <w:tab/>
      </w:r>
      <w:r w:rsidR="000745FA">
        <w:rPr>
          <w:rFonts w:ascii="TH SarabunPSK" w:hAnsi="TH SarabunPSK" w:cs="TH SarabunPSK" w:hint="cs"/>
          <w:sz w:val="32"/>
          <w:szCs w:val="32"/>
          <w:cs/>
        </w:rPr>
        <w:t>สำหรับเรื่องที่ ๓</w:t>
      </w:r>
      <w:r w:rsidR="000745FA">
        <w:rPr>
          <w:rFonts w:ascii="TH SarabunPSK" w:hAnsi="TH SarabunPSK" w:cs="TH SarabunPSK" w:hint="cs"/>
          <w:sz w:val="32"/>
          <w:szCs w:val="32"/>
        </w:rPr>
        <w:t xml:space="preserve"> </w:t>
      </w:r>
      <w:r w:rsidR="00D776EC">
        <w:rPr>
          <w:rFonts w:ascii="TH SarabunPSK" w:hAnsi="TH SarabunPSK" w:cs="TH SarabunPSK" w:hint="cs"/>
          <w:sz w:val="32"/>
          <w:szCs w:val="32"/>
          <w:cs/>
        </w:rPr>
        <w:t>ตอนนี้เราพูดกันถึงภัยแล้ง เราก็มีแผนรองรับต่างๆอย่างที่</w:t>
      </w:r>
      <w:r w:rsidR="00A9559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776EC">
        <w:rPr>
          <w:rFonts w:ascii="TH SarabunPSK" w:hAnsi="TH SarabunPSK" w:cs="TH SarabunPSK" w:hint="cs"/>
          <w:sz w:val="32"/>
          <w:szCs w:val="32"/>
          <w:cs/>
        </w:rPr>
        <w:t>ท่านนายก ท่านปลัด ท่านประธานสภา เพราะเราเห็นว่าหลายๆหน่วยงาน</w:t>
      </w:r>
      <w:r w:rsidR="00A9559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776EC">
        <w:rPr>
          <w:rFonts w:ascii="TH SarabunPSK" w:hAnsi="TH SarabunPSK" w:cs="TH SarabunPSK" w:hint="cs"/>
          <w:sz w:val="32"/>
          <w:szCs w:val="32"/>
          <w:cs/>
        </w:rPr>
        <w:t>ให้ความสำคัญกับเรื่องภัยแล้</w:t>
      </w:r>
      <w:r w:rsidR="00A95597">
        <w:rPr>
          <w:rFonts w:ascii="TH SarabunPSK" w:hAnsi="TH SarabunPSK" w:cs="TH SarabunPSK" w:hint="cs"/>
          <w:sz w:val="32"/>
          <w:szCs w:val="32"/>
          <w:cs/>
        </w:rPr>
        <w:t>ง</w:t>
      </w:r>
      <w:r w:rsidR="00D776EC">
        <w:rPr>
          <w:rFonts w:ascii="TH SarabunPSK" w:hAnsi="TH SarabunPSK" w:cs="TH SarabunPSK" w:hint="cs"/>
          <w:sz w:val="32"/>
          <w:szCs w:val="32"/>
          <w:cs/>
        </w:rPr>
        <w:t xml:space="preserve"> มีการประชุมกันในเรื่องขอการปิดน้ำในคลอง ๑</w:t>
      </w:r>
      <w:r w:rsidR="00D776EC">
        <w:rPr>
          <w:rFonts w:ascii="TH SarabunPSK" w:hAnsi="TH SarabunPSK" w:cs="TH SarabunPSK" w:hint="cs"/>
          <w:sz w:val="32"/>
          <w:szCs w:val="32"/>
        </w:rPr>
        <w:t xml:space="preserve"> </w:t>
      </w:r>
      <w:r w:rsidR="00D776EC">
        <w:rPr>
          <w:rFonts w:ascii="TH SarabunPSK" w:hAnsi="TH SarabunPSK" w:cs="TH SarabunPSK" w:hint="cs"/>
          <w:sz w:val="32"/>
          <w:szCs w:val="32"/>
          <w:cs/>
        </w:rPr>
        <w:t>ขวา ๒๑</w:t>
      </w:r>
      <w:r w:rsidR="00D776EC">
        <w:rPr>
          <w:rFonts w:ascii="TH SarabunPSK" w:hAnsi="TH SarabunPSK" w:cs="TH SarabunPSK" w:hint="cs"/>
          <w:sz w:val="32"/>
          <w:szCs w:val="32"/>
        </w:rPr>
        <w:t xml:space="preserve"> </w:t>
      </w:r>
      <w:r w:rsidR="00D776EC">
        <w:rPr>
          <w:rFonts w:ascii="TH SarabunPSK" w:hAnsi="TH SarabunPSK" w:cs="TH SarabunPSK" w:hint="cs"/>
          <w:sz w:val="32"/>
          <w:szCs w:val="32"/>
          <w:cs/>
        </w:rPr>
        <w:t>ขวา ที่จะต้องทำในเรื่องของการดาดคลอง เมื่อวานผมก็เจอกับท่านนายกธานี ท่านก็คุยกับผมว่าไปคุยกันที่โครงการส่งน้ำโคกกะเทียม</w:t>
      </w:r>
      <w:r w:rsidR="004037AA">
        <w:rPr>
          <w:rFonts w:ascii="TH SarabunPSK" w:hAnsi="TH SarabunPSK" w:cs="TH SarabunPSK" w:hint="cs"/>
          <w:sz w:val="32"/>
          <w:szCs w:val="32"/>
          <w:cs/>
        </w:rPr>
        <w:t>ว่าจะขอขยายไปว</w:t>
      </w:r>
      <w:r w:rsidR="00A95597">
        <w:rPr>
          <w:rFonts w:ascii="TH SarabunPSK" w:hAnsi="TH SarabunPSK" w:cs="TH SarabunPSK" w:hint="cs"/>
          <w:sz w:val="32"/>
          <w:szCs w:val="32"/>
          <w:cs/>
        </w:rPr>
        <w:t>ั</w:t>
      </w:r>
      <w:r w:rsidR="004037AA">
        <w:rPr>
          <w:rFonts w:ascii="TH SarabunPSK" w:hAnsi="TH SarabunPSK" w:cs="TH SarabunPSK" w:hint="cs"/>
          <w:sz w:val="32"/>
          <w:szCs w:val="32"/>
          <w:cs/>
        </w:rPr>
        <w:t>นที่</w:t>
      </w:r>
      <w:r w:rsidR="004037AA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97">
        <w:rPr>
          <w:rFonts w:ascii="TH SarabunPSK" w:hAnsi="TH SarabunPSK" w:cs="TH SarabunPSK"/>
          <w:sz w:val="32"/>
          <w:szCs w:val="32"/>
        </w:rPr>
        <w:t xml:space="preserve">          </w:t>
      </w:r>
      <w:r w:rsidR="004037AA">
        <w:rPr>
          <w:rFonts w:ascii="TH SarabunPSK" w:hAnsi="TH SarabunPSK" w:cs="TH SarabunPSK" w:hint="cs"/>
          <w:sz w:val="32"/>
          <w:szCs w:val="32"/>
          <w:cs/>
        </w:rPr>
        <w:t>๑</w:t>
      </w:r>
      <w:r w:rsidR="004037AA">
        <w:rPr>
          <w:rFonts w:ascii="TH SarabunPSK" w:hAnsi="TH SarabunPSK" w:cs="TH SarabunPSK" w:hint="cs"/>
          <w:sz w:val="32"/>
          <w:szCs w:val="32"/>
        </w:rPr>
        <w:t xml:space="preserve"> </w:t>
      </w:r>
      <w:r w:rsidR="004037AA">
        <w:rPr>
          <w:rFonts w:ascii="TH SarabunPSK" w:hAnsi="TH SarabunPSK" w:cs="TH SarabunPSK" w:hint="cs"/>
          <w:sz w:val="32"/>
          <w:szCs w:val="32"/>
          <w:cs/>
        </w:rPr>
        <w:t>สิงหาคม ๒๕๖๗</w:t>
      </w:r>
      <w:r w:rsidR="004037AA">
        <w:rPr>
          <w:rFonts w:ascii="TH SarabunPSK" w:hAnsi="TH SarabunPSK" w:cs="TH SarabunPSK" w:hint="cs"/>
          <w:sz w:val="32"/>
          <w:szCs w:val="32"/>
        </w:rPr>
        <w:t xml:space="preserve"> </w:t>
      </w:r>
      <w:r w:rsidR="00D768E2">
        <w:rPr>
          <w:rFonts w:ascii="TH SarabunPSK" w:hAnsi="TH SarabunPSK" w:cs="TH SarabunPSK" w:hint="cs"/>
          <w:sz w:val="32"/>
          <w:szCs w:val="32"/>
          <w:cs/>
        </w:rPr>
        <w:t>เห็นว่าจะมีการประชุมกันอีกครั้งในวันที่่ ๑</w:t>
      </w:r>
      <w:r w:rsidR="00D768E2">
        <w:rPr>
          <w:rFonts w:ascii="TH SarabunPSK" w:hAnsi="TH SarabunPSK" w:cs="TH SarabunPSK" w:hint="cs"/>
          <w:sz w:val="32"/>
          <w:szCs w:val="32"/>
        </w:rPr>
        <w:t xml:space="preserve"> </w:t>
      </w:r>
      <w:r w:rsidR="00D768E2">
        <w:rPr>
          <w:rFonts w:ascii="TH SarabunPSK" w:hAnsi="TH SarabunPSK" w:cs="TH SarabunPSK" w:hint="cs"/>
          <w:sz w:val="32"/>
          <w:szCs w:val="32"/>
          <w:cs/>
        </w:rPr>
        <w:t>พฤษภาคม ๒๕๖๗</w:t>
      </w:r>
      <w:r w:rsidR="00D768E2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97">
        <w:rPr>
          <w:rFonts w:ascii="TH SarabunPSK" w:hAnsi="TH SarabunPSK" w:cs="TH SarabunPSK"/>
          <w:sz w:val="32"/>
          <w:szCs w:val="32"/>
        </w:rPr>
        <w:t xml:space="preserve">   </w:t>
      </w:r>
      <w:r w:rsidR="00626F59">
        <w:rPr>
          <w:rFonts w:ascii="TH SarabunPSK" w:hAnsi="TH SarabunPSK" w:cs="TH SarabunPSK" w:hint="cs"/>
          <w:sz w:val="32"/>
          <w:szCs w:val="32"/>
          <w:cs/>
        </w:rPr>
        <w:t>ก็รอฟังผลว่าจะเป็นอย่างไร แต่ในส่วนหนึ่งในวันนั้นท่า</w:t>
      </w:r>
      <w:r w:rsidR="00A95597">
        <w:rPr>
          <w:rFonts w:ascii="TH SarabunPSK" w:hAnsi="TH SarabunPSK" w:cs="TH SarabunPSK" w:hint="cs"/>
          <w:sz w:val="32"/>
          <w:szCs w:val="32"/>
          <w:cs/>
        </w:rPr>
        <w:t>น</w:t>
      </w:r>
      <w:r w:rsidR="00626F59">
        <w:rPr>
          <w:rFonts w:ascii="TH SarabunPSK" w:hAnsi="TH SarabunPSK" w:cs="TH SarabunPSK" w:hint="cs"/>
          <w:sz w:val="32"/>
          <w:szCs w:val="32"/>
          <w:cs/>
        </w:rPr>
        <w:t>นายอำเภอเมืองลพบุรีมา ผมก็ได้คุยกับท่านว่าถ้าอยากให้ท้องถิ่นเราช่วย</w:t>
      </w:r>
      <w:r w:rsidR="00A95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F59">
        <w:rPr>
          <w:rFonts w:ascii="TH SarabunPSK" w:hAnsi="TH SarabunPSK" w:cs="TH SarabunPSK" w:hint="cs"/>
          <w:sz w:val="32"/>
          <w:szCs w:val="32"/>
          <w:cs/>
        </w:rPr>
        <w:t>ท่านนายอำเภอต้องมีการประกาศ</w:t>
      </w:r>
      <w:r w:rsidR="00A955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6F59">
        <w:rPr>
          <w:rFonts w:ascii="TH SarabunPSK" w:hAnsi="TH SarabunPSK" w:cs="TH SarabunPSK" w:hint="cs"/>
          <w:sz w:val="32"/>
          <w:szCs w:val="32"/>
          <w:cs/>
        </w:rPr>
        <w:t xml:space="preserve">ภัยแล้ง และวันนั้นก็มีท่านนายกหลายตำบล </w:t>
      </w:r>
      <w:r w:rsidR="005332C7">
        <w:rPr>
          <w:rFonts w:ascii="TH SarabunPSK" w:hAnsi="TH SarabunPSK" w:cs="TH SarabunPSK" w:hint="cs"/>
          <w:sz w:val="32"/>
          <w:szCs w:val="32"/>
          <w:cs/>
        </w:rPr>
        <w:t>ถ้าเราจะบริหารภาพรวมเราอาจจะต้องใช้งบกลางหรือ</w:t>
      </w:r>
      <w:r w:rsidR="00C101E4">
        <w:rPr>
          <w:rFonts w:ascii="TH SarabunPSK" w:hAnsi="TH SarabunPSK" w:cs="TH SarabunPSK" w:hint="cs"/>
          <w:sz w:val="32"/>
          <w:szCs w:val="32"/>
          <w:cs/>
        </w:rPr>
        <w:t>งบ</w:t>
      </w:r>
      <w:r w:rsidR="005332C7">
        <w:rPr>
          <w:rFonts w:ascii="TH SarabunPSK" w:hAnsi="TH SarabunPSK" w:cs="TH SarabunPSK" w:hint="cs"/>
          <w:sz w:val="32"/>
          <w:szCs w:val="32"/>
          <w:cs/>
        </w:rPr>
        <w:t>ที่ใช้ได้</w:t>
      </w:r>
      <w:r w:rsidR="00C101E4">
        <w:rPr>
          <w:rFonts w:ascii="TH SarabunPSK" w:hAnsi="TH SarabunPSK" w:cs="TH SarabunPSK" w:hint="cs"/>
          <w:sz w:val="32"/>
          <w:szCs w:val="32"/>
          <w:cs/>
        </w:rPr>
        <w:t>นำมารวมกัน</w:t>
      </w:r>
      <w:r w:rsidR="00C101E4">
        <w:rPr>
          <w:rFonts w:ascii="TH SarabunPSK" w:hAnsi="TH SarabunPSK" w:cs="TH SarabunPSK" w:hint="cs"/>
          <w:sz w:val="32"/>
          <w:szCs w:val="32"/>
        </w:rPr>
        <w:t xml:space="preserve"> </w:t>
      </w:r>
      <w:r w:rsidR="00C101E4">
        <w:rPr>
          <w:rFonts w:ascii="TH SarabunPSK" w:hAnsi="TH SarabunPSK" w:cs="TH SarabunPSK" w:hint="cs"/>
          <w:sz w:val="32"/>
          <w:szCs w:val="32"/>
          <w:cs/>
        </w:rPr>
        <w:t xml:space="preserve">สมมุติอบต โพธิ์เก้าต้น </w:t>
      </w:r>
      <w:r w:rsidR="00A75AEE">
        <w:rPr>
          <w:rFonts w:ascii="TH SarabunPSK" w:hAnsi="TH SarabunPSK" w:cs="TH SarabunPSK" w:hint="cs"/>
          <w:sz w:val="32"/>
          <w:szCs w:val="32"/>
          <w:cs/>
        </w:rPr>
        <w:t>๕๐</w:t>
      </w:r>
      <w:r w:rsidR="00A75AEE">
        <w:rPr>
          <w:rFonts w:ascii="TH SarabunPSK" w:hAnsi="TH SarabunPSK" w:cs="TH SarabunPSK" w:hint="cs"/>
          <w:sz w:val="32"/>
          <w:szCs w:val="32"/>
        </w:rPr>
        <w:t>,</w:t>
      </w:r>
      <w:r w:rsidR="00A75AEE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A75AEE">
        <w:rPr>
          <w:rFonts w:ascii="TH SarabunPSK" w:hAnsi="TH SarabunPSK" w:cs="TH SarabunPSK" w:hint="cs"/>
          <w:sz w:val="32"/>
          <w:szCs w:val="32"/>
        </w:rPr>
        <w:t xml:space="preserve"> </w:t>
      </w:r>
      <w:r w:rsidR="00A75AEE">
        <w:rPr>
          <w:rFonts w:ascii="TH SarabunPSK" w:hAnsi="TH SarabunPSK" w:cs="TH SarabunPSK" w:hint="cs"/>
          <w:sz w:val="32"/>
          <w:szCs w:val="32"/>
          <w:cs/>
        </w:rPr>
        <w:t>บาท อบต.</w:t>
      </w:r>
      <w:r w:rsidR="00A75AEE">
        <w:rPr>
          <w:rFonts w:ascii="TH SarabunPSK" w:hAnsi="TH SarabunPSK" w:cs="TH SarabunPSK" w:hint="cs"/>
          <w:sz w:val="32"/>
          <w:szCs w:val="32"/>
          <w:cs/>
        </w:rPr>
        <w:lastRenderedPageBreak/>
        <w:t>โพธิ์ตรุ</w:t>
      </w:r>
      <w:r w:rsidR="00A75AEE">
        <w:rPr>
          <w:rFonts w:ascii="TH SarabunPSK" w:hAnsi="TH SarabunPSK" w:cs="TH SarabunPSK" w:hint="cs"/>
          <w:sz w:val="32"/>
          <w:szCs w:val="32"/>
        </w:rPr>
        <w:t xml:space="preserve"> </w:t>
      </w:r>
      <w:r w:rsidR="00A75AEE">
        <w:rPr>
          <w:rFonts w:ascii="TH SarabunPSK" w:hAnsi="TH SarabunPSK" w:cs="TH SarabunPSK" w:hint="cs"/>
          <w:sz w:val="32"/>
          <w:szCs w:val="32"/>
          <w:cs/>
        </w:rPr>
        <w:t>๕๐</w:t>
      </w:r>
      <w:r w:rsidR="00A75AEE">
        <w:rPr>
          <w:rFonts w:ascii="TH SarabunPSK" w:hAnsi="TH SarabunPSK" w:cs="TH SarabunPSK" w:hint="cs"/>
          <w:sz w:val="32"/>
          <w:szCs w:val="32"/>
        </w:rPr>
        <w:t>,</w:t>
      </w:r>
      <w:r w:rsidR="00A75AEE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A75AEE">
        <w:rPr>
          <w:rFonts w:ascii="TH SarabunPSK" w:hAnsi="TH SarabunPSK" w:cs="TH SarabunPSK" w:hint="cs"/>
          <w:sz w:val="32"/>
          <w:szCs w:val="32"/>
        </w:rPr>
        <w:t xml:space="preserve"> </w:t>
      </w:r>
      <w:r w:rsidR="00A75AEE">
        <w:rPr>
          <w:rFonts w:ascii="TH SarabunPSK" w:hAnsi="TH SarabunPSK" w:cs="TH SarabunPSK" w:hint="cs"/>
          <w:sz w:val="32"/>
          <w:szCs w:val="32"/>
          <w:cs/>
        </w:rPr>
        <w:t>บาท อบต.งิ้วราย</w:t>
      </w:r>
      <w:r w:rsidR="00DD50B2">
        <w:rPr>
          <w:rFonts w:ascii="TH SarabunPSK" w:hAnsi="TH SarabunPSK" w:cs="TH SarabunPSK" w:hint="cs"/>
          <w:sz w:val="32"/>
          <w:szCs w:val="32"/>
        </w:rPr>
        <w:t xml:space="preserve"> </w:t>
      </w:r>
      <w:r w:rsidR="00DD50B2">
        <w:rPr>
          <w:rFonts w:ascii="TH SarabunPSK" w:hAnsi="TH SarabunPSK" w:cs="TH SarabunPSK" w:hint="cs"/>
          <w:sz w:val="32"/>
          <w:szCs w:val="32"/>
          <w:cs/>
        </w:rPr>
        <w:t>๕๐</w:t>
      </w:r>
      <w:r w:rsidR="00DD50B2">
        <w:rPr>
          <w:rFonts w:ascii="TH SarabunPSK" w:hAnsi="TH SarabunPSK" w:cs="TH SarabunPSK" w:hint="cs"/>
          <w:sz w:val="32"/>
          <w:szCs w:val="32"/>
        </w:rPr>
        <w:t>,</w:t>
      </w:r>
      <w:r w:rsidR="00DD50B2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DD50B2">
        <w:rPr>
          <w:rFonts w:ascii="TH SarabunPSK" w:hAnsi="TH SarabunPSK" w:cs="TH SarabunPSK" w:hint="cs"/>
          <w:sz w:val="32"/>
          <w:szCs w:val="32"/>
        </w:rPr>
        <w:t xml:space="preserve"> </w:t>
      </w:r>
      <w:r w:rsidR="00DD50B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DD50B2">
        <w:rPr>
          <w:rFonts w:ascii="TH SarabunPSK" w:hAnsi="TH SarabunPSK" w:cs="TH SarabunPSK" w:hint="cs"/>
          <w:sz w:val="32"/>
          <w:szCs w:val="32"/>
        </w:rPr>
        <w:t xml:space="preserve"> </w:t>
      </w:r>
      <w:r w:rsidR="00DD50B2">
        <w:rPr>
          <w:rFonts w:ascii="TH SarabunPSK" w:hAnsi="TH SarabunPSK" w:cs="TH SarabunPSK" w:hint="cs"/>
          <w:sz w:val="32"/>
          <w:szCs w:val="32"/>
          <w:cs/>
        </w:rPr>
        <w:t>อบต.ตะลุง</w:t>
      </w:r>
      <w:r w:rsidR="00DD50B2">
        <w:rPr>
          <w:rFonts w:ascii="TH SarabunPSK" w:hAnsi="TH SarabunPSK" w:cs="TH SarabunPSK" w:hint="cs"/>
          <w:sz w:val="32"/>
          <w:szCs w:val="32"/>
        </w:rPr>
        <w:t xml:space="preserve"> 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๕๐</w:t>
      </w:r>
      <w:r w:rsidR="00222F2B">
        <w:rPr>
          <w:rFonts w:ascii="TH SarabunPSK" w:hAnsi="TH SarabunPSK" w:cs="TH SarabunPSK" w:hint="cs"/>
          <w:sz w:val="32"/>
          <w:szCs w:val="32"/>
        </w:rPr>
        <w:t>,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222F2B">
        <w:rPr>
          <w:rFonts w:ascii="TH SarabunPSK" w:hAnsi="TH SarabunPSK" w:cs="TH SarabunPSK" w:hint="cs"/>
          <w:sz w:val="32"/>
          <w:szCs w:val="32"/>
        </w:rPr>
        <w:t xml:space="preserve"> </w:t>
      </w:r>
      <w:r w:rsidR="00222F2B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9559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51C10">
        <w:rPr>
          <w:rFonts w:ascii="TH SarabunIT๙" w:hAnsi="TH SarabunIT๙" w:cs="TH SarabunIT๙" w:hint="cs"/>
          <w:sz w:val="32"/>
          <w:szCs w:val="32"/>
          <w:cs/>
        </w:rPr>
        <w:t>ผมว่าน่าจะทำได้ วันนั้นท่านนายอำเภอเมืองลพบุรีท่านก็รับปัญหานี้ไป</w:t>
      </w:r>
      <w:r w:rsidR="00BE2066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BE2066">
        <w:rPr>
          <w:rFonts w:ascii="TH SarabunIT๙" w:hAnsi="TH SarabunIT๙" w:cs="TH SarabunIT๙" w:hint="cs"/>
          <w:sz w:val="32"/>
          <w:szCs w:val="32"/>
          <w:cs/>
        </w:rPr>
        <w:t>ท่านก็บอกว่ามีอะไรก็ให้เข้าไปหาท่าน</w:t>
      </w:r>
      <w:r w:rsidR="00A955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066">
        <w:rPr>
          <w:rFonts w:ascii="TH SarabunIT๙" w:hAnsi="TH SarabunIT๙" w:cs="TH SarabunIT๙" w:hint="cs"/>
          <w:sz w:val="32"/>
          <w:szCs w:val="32"/>
          <w:cs/>
        </w:rPr>
        <w:t>ท่านจะช่วย</w:t>
      </w:r>
      <w:r w:rsidR="002A1B69">
        <w:rPr>
          <w:rFonts w:ascii="TH SarabunIT๙" w:hAnsi="TH SarabunIT๙" w:cs="TH SarabunIT๙" w:hint="cs"/>
          <w:sz w:val="32"/>
          <w:szCs w:val="32"/>
          <w:cs/>
        </w:rPr>
        <w:t>ติดขัดเรื่องอะไร</w:t>
      </w:r>
      <w:r w:rsidR="00244066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244066">
        <w:rPr>
          <w:rFonts w:ascii="TH SarabunIT๙" w:hAnsi="TH SarabunIT๙" w:cs="TH SarabunIT๙" w:hint="cs"/>
          <w:sz w:val="32"/>
          <w:szCs w:val="32"/>
          <w:cs/>
        </w:rPr>
        <w:t>ผมคิดว่าท่านน่าจะช่วยแก้ปั</w:t>
      </w:r>
      <w:r w:rsidR="002448E9">
        <w:rPr>
          <w:rFonts w:ascii="TH SarabunIT๙" w:hAnsi="TH SarabunIT๙" w:cs="TH SarabunIT๙" w:hint="cs"/>
          <w:sz w:val="32"/>
          <w:szCs w:val="32"/>
          <w:cs/>
        </w:rPr>
        <w:t>ญหาจุดนี้ได้</w:t>
      </w:r>
      <w:r w:rsidR="00244066">
        <w:rPr>
          <w:rFonts w:ascii="TH SarabunIT๙" w:hAnsi="TH SarabunIT๙" w:cs="TH SarabunIT๙" w:hint="cs"/>
          <w:sz w:val="32"/>
          <w:szCs w:val="32"/>
          <w:cs/>
        </w:rPr>
        <w:t xml:space="preserve">ก็ฝากท่านนายก </w:t>
      </w:r>
      <w:r w:rsidR="002448E9">
        <w:rPr>
          <w:rFonts w:ascii="TH SarabunIT๙" w:hAnsi="TH SarabunIT๙" w:cs="TH SarabunIT๙" w:hint="cs"/>
          <w:sz w:val="32"/>
          <w:szCs w:val="32"/>
          <w:cs/>
        </w:rPr>
        <w:t>ท่านปลัดไว้นะครับ ในส่วนที่ผมพูดประเด็นสุดท้ายคือเรื่องของถนนการเกษตรเพราะว่าตอนนี้ภัยแล้งเราพูดไปเยอะแล้วและฝนก็กำลังจะ</w:t>
      </w:r>
      <w:r w:rsidR="00A95597">
        <w:rPr>
          <w:rFonts w:ascii="TH SarabunIT๙" w:hAnsi="TH SarabunIT๙" w:cs="TH SarabunIT๙" w:hint="cs"/>
          <w:sz w:val="32"/>
          <w:szCs w:val="32"/>
          <w:cs/>
        </w:rPr>
        <w:t xml:space="preserve">ตก </w:t>
      </w:r>
      <w:r w:rsidR="00CD36DF">
        <w:rPr>
          <w:rFonts w:ascii="TH SarabunIT๙" w:hAnsi="TH SarabunIT๙" w:cs="TH SarabunIT๙" w:hint="cs"/>
          <w:sz w:val="32"/>
          <w:szCs w:val="32"/>
          <w:cs/>
        </w:rPr>
        <w:t>ผมมองว่าหลายเรื่องตอนนี้เรื่องถนนการเกษตร</w:t>
      </w:r>
      <w:r w:rsidR="000855B9">
        <w:rPr>
          <w:rFonts w:ascii="TH SarabunIT๙" w:hAnsi="TH SarabunIT๙" w:cs="TH SarabunIT๙" w:hint="cs"/>
          <w:sz w:val="32"/>
          <w:szCs w:val="32"/>
          <w:cs/>
        </w:rPr>
        <w:t>เราอาจจะต้องมองถึงเรื่องการซ่อมแซม</w:t>
      </w:r>
      <w:r w:rsidR="008225E6">
        <w:rPr>
          <w:rFonts w:ascii="TH SarabunIT๙" w:hAnsi="TH SarabunIT๙" w:cs="TH SarabunIT๙" w:hint="cs"/>
          <w:sz w:val="32"/>
          <w:szCs w:val="32"/>
          <w:cs/>
        </w:rPr>
        <w:t>ถนนสายการเกษตร</w:t>
      </w:r>
      <w:r w:rsidR="008225E6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225E6">
        <w:rPr>
          <w:rFonts w:ascii="TH SarabunIT๙" w:hAnsi="TH SarabunIT๙" w:cs="TH SarabunIT๙" w:hint="cs"/>
          <w:sz w:val="32"/>
          <w:szCs w:val="32"/>
          <w:cs/>
        </w:rPr>
        <w:t>พี่สมปองก็เค</w:t>
      </w:r>
      <w:r w:rsidR="00A95597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225E6">
        <w:rPr>
          <w:rFonts w:ascii="TH SarabunIT๙" w:hAnsi="TH SarabunIT๙" w:cs="TH SarabunIT๙" w:hint="cs"/>
          <w:sz w:val="32"/>
          <w:szCs w:val="32"/>
          <w:cs/>
        </w:rPr>
        <w:t>อภิปรายในที่ประชุมหลายส่วน หมู่ที่ ๓</w:t>
      </w:r>
      <w:r w:rsidR="008225E6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225E6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8225E6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225E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225E6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4E6253">
        <w:rPr>
          <w:rFonts w:ascii="TH SarabunIT๙" w:hAnsi="TH SarabunIT๙" w:cs="TH SarabunIT๙" w:hint="cs"/>
          <w:sz w:val="32"/>
          <w:szCs w:val="32"/>
          <w:cs/>
        </w:rPr>
        <w:t>ถนนสายการเกษตรส่วนใหญ่อยู่ฝั่งโน่น อาจจะต้องมองในเรื่องของการซ่อมแซม</w:t>
      </w:r>
      <w:r w:rsidR="00AA2319">
        <w:rPr>
          <w:rFonts w:ascii="TH SarabunIT๙" w:hAnsi="TH SarabunIT๙" w:cs="TH SarabunIT๙" w:hint="cs"/>
          <w:sz w:val="32"/>
          <w:szCs w:val="32"/>
          <w:cs/>
        </w:rPr>
        <w:t>ในช่ว</w:t>
      </w:r>
      <w:r w:rsidR="0069456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A2319">
        <w:rPr>
          <w:rFonts w:ascii="TH SarabunIT๙" w:hAnsi="TH SarabunIT๙" w:cs="TH SarabunIT๙" w:hint="cs"/>
          <w:sz w:val="32"/>
          <w:szCs w:val="32"/>
          <w:cs/>
        </w:rPr>
        <w:t>ก่อนที่ฝน</w:t>
      </w:r>
      <w:r w:rsidR="00694563">
        <w:rPr>
          <w:rFonts w:ascii="TH SarabunIT๙" w:hAnsi="TH SarabunIT๙" w:cs="TH SarabunIT๙" w:hint="cs"/>
          <w:sz w:val="32"/>
          <w:szCs w:val="32"/>
          <w:cs/>
        </w:rPr>
        <w:t>ตก</w:t>
      </w:r>
      <w:r w:rsidR="004E6253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="00C12C23">
        <w:rPr>
          <w:rFonts w:ascii="TH SarabunIT๙" w:hAnsi="TH SarabunIT๙" w:cs="TH SarabunIT๙" w:hint="cs"/>
          <w:sz w:val="32"/>
          <w:szCs w:val="32"/>
          <w:cs/>
        </w:rPr>
        <w:t>ไม่อย่างนั้นจะไม่ทันการ</w:t>
      </w:r>
      <w:r w:rsidR="00694563">
        <w:rPr>
          <w:rFonts w:ascii="TH SarabunIT๙" w:hAnsi="TH SarabunIT๙" w:cs="TH SarabunIT๙" w:hint="cs"/>
          <w:sz w:val="32"/>
          <w:szCs w:val="32"/>
          <w:cs/>
        </w:rPr>
        <w:t>พอ</w:t>
      </w:r>
      <w:r w:rsidR="00C12C23">
        <w:rPr>
          <w:rFonts w:ascii="TH SarabunIT๙" w:hAnsi="TH SarabunIT๙" w:cs="TH SarabunIT๙" w:hint="cs"/>
          <w:sz w:val="32"/>
          <w:szCs w:val="32"/>
          <w:cs/>
        </w:rPr>
        <w:t>ฝนตก</w:t>
      </w:r>
      <w:r w:rsidR="00694563">
        <w:rPr>
          <w:rFonts w:ascii="TH SarabunIT๙" w:hAnsi="TH SarabunIT๙" w:cs="TH SarabunIT๙" w:hint="cs"/>
          <w:sz w:val="32"/>
          <w:szCs w:val="32"/>
          <w:cs/>
        </w:rPr>
        <w:t>จะไปซ่อม</w:t>
      </w:r>
      <w:r w:rsidR="009A575D">
        <w:rPr>
          <w:rFonts w:ascii="TH SarabunIT๙" w:hAnsi="TH SarabunIT๙" w:cs="TH SarabunIT๙" w:hint="cs"/>
          <w:sz w:val="32"/>
          <w:szCs w:val="32"/>
          <w:cs/>
        </w:rPr>
        <w:t>ก็ติดขัดต้องรอให้ฝนห</w:t>
      </w:r>
      <w:r w:rsidR="00EE2683">
        <w:rPr>
          <w:rFonts w:ascii="TH SarabunIT๙" w:hAnsi="TH SarabunIT๙" w:cs="TH SarabunIT๙" w:hint="cs"/>
          <w:sz w:val="32"/>
          <w:szCs w:val="32"/>
          <w:cs/>
        </w:rPr>
        <w:t>ยุดก่อน</w:t>
      </w:r>
      <w:r w:rsidR="00EE2683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EE2683">
        <w:rPr>
          <w:rFonts w:ascii="TH SarabunIT๙" w:hAnsi="TH SarabunIT๙" w:cs="TH SarabunIT๙" w:hint="cs"/>
          <w:sz w:val="32"/>
          <w:szCs w:val="32"/>
          <w:cs/>
        </w:rPr>
        <w:t>เป็นปัญหาที่วัฏจักรไม่ทันท่วงทีกับความลำบากของชาวบ้านก็ฝากด้วย</w:t>
      </w:r>
      <w:r w:rsidR="005561CC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5561CC">
        <w:rPr>
          <w:rFonts w:ascii="TH SarabunIT๙" w:hAnsi="TH SarabunIT๙" w:cs="TH SarabunIT๙" w:hint="cs"/>
          <w:sz w:val="32"/>
          <w:szCs w:val="32"/>
          <w:cs/>
        </w:rPr>
        <w:t>ลองช่วยดูด้วยนะครับใ</w:t>
      </w:r>
      <w:r w:rsidR="00BC4B9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561CC">
        <w:rPr>
          <w:rFonts w:ascii="TH SarabunIT๙" w:hAnsi="TH SarabunIT๙" w:cs="TH SarabunIT๙" w:hint="cs"/>
          <w:sz w:val="32"/>
          <w:szCs w:val="32"/>
          <w:cs/>
        </w:rPr>
        <w:t>ช่วง ๑</w:t>
      </w:r>
      <w:r w:rsidR="00BC4B9B">
        <w:rPr>
          <w:rFonts w:ascii="TH SarabunIT๙" w:hAnsi="TH SarabunIT๙" w:cs="TH SarabunIT๙" w:hint="cs"/>
          <w:sz w:val="32"/>
          <w:szCs w:val="32"/>
        </w:rPr>
        <w:t>-</w:t>
      </w:r>
      <w:r w:rsidR="00BC4B9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4B9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BC4B9B">
        <w:rPr>
          <w:rFonts w:ascii="TH SarabunIT๙" w:hAnsi="TH SarabunIT๙" w:cs="TH SarabunIT๙" w:hint="cs"/>
          <w:sz w:val="32"/>
          <w:szCs w:val="32"/>
          <w:cs/>
        </w:rPr>
        <w:t>เดือนนี้ก่อนที่ฝนจะตกเราจะได้ช่วยแก้ปัญหาได้ตรงตามวัตถุประสงค์ของชาวบ้าน</w:t>
      </w:r>
      <w:r w:rsidR="00FD4224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FD4224">
        <w:rPr>
          <w:rFonts w:ascii="TH SarabunIT๙" w:hAnsi="TH SarabunIT๙" w:cs="TH SarabunIT๙" w:hint="cs"/>
          <w:sz w:val="32"/>
          <w:szCs w:val="32"/>
          <w:cs/>
        </w:rPr>
        <w:t xml:space="preserve">ก็ฝากฝ่ายบริหาร ท่านนายก ท่านรองนายก </w:t>
      </w:r>
      <w:r w:rsidR="000539D1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 ผู้อำนวยการกองช่าง ลองมองในภาพรวมประเด็นนี้ </w:t>
      </w:r>
      <w:r w:rsidR="006C1151">
        <w:rPr>
          <w:rFonts w:ascii="TH SarabunIT๙" w:hAnsi="TH SarabunIT๙" w:cs="TH SarabunIT๙" w:hint="cs"/>
          <w:sz w:val="32"/>
          <w:szCs w:val="32"/>
          <w:cs/>
        </w:rPr>
        <w:t>จะได้ช่วยกันแก้ปัญหาให้กับประชาชน ผมก็ขอบคุณมา ณ โอกาสนี้ครับ</w:t>
      </w:r>
    </w:p>
    <w:p w14:paraId="6898EA79" w14:textId="77777777" w:rsidR="006C1151" w:rsidRPr="00896F34" w:rsidRDefault="006C1151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E6767F" w14:textId="77777777" w:rsidR="00DF62BA" w:rsidRDefault="00F82A1E" w:rsidP="00F60292">
      <w:pPr>
        <w:ind w:left="2160" w:hanging="2160"/>
        <w:jc w:val="thaiDistribute"/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>- มีท่านใดจะเสนอเรื่องอื่นอีกหรือไม่ครับ</w:t>
      </w:r>
    </w:p>
    <w:p w14:paraId="285B29D3" w14:textId="77777777" w:rsidR="00896F34" w:rsidRPr="00063204" w:rsidRDefault="00896F34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386421" w14:textId="65FF1676" w:rsidR="00531183" w:rsidRDefault="00531183" w:rsidP="00F60292">
      <w:pPr>
        <w:ind w:left="2160" w:hanging="2160"/>
        <w:jc w:val="thaiDistribute"/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นายอำนาจ โพธิ์อ่อน</w:t>
      </w:r>
      <w:r w:rsidR="00896F34">
        <w:tab/>
      </w:r>
      <w:r w:rsidR="00737846" w:rsidRPr="00F60292">
        <w:rPr>
          <w:rFonts w:ascii="TH SarabunIT๙" w:hAnsi="TH SarabunIT๙" w:cs="TH SarabunIT๙"/>
          <w:sz w:val="32"/>
          <w:szCs w:val="32"/>
          <w:cs/>
        </w:rPr>
        <w:t>- กราบเรียนท่านประธานสภาฯ ที่เคารพ ท่านนายกองค์การบริหารส่วนตำบล       โพธิ์เก้าต้น คณะผู้บริหาร ตลอดจนท่านสมาชิกสภา อบต. และผู้เข้าร่วมประชุม      ทุกท่าน กระผม</w:t>
      </w:r>
      <w:r w:rsidR="00737846">
        <w:rPr>
          <w:rFonts w:ascii="TH SarabunIT๙" w:hAnsi="TH SarabunIT๙" w:cs="TH SarabunIT๙" w:hint="cs"/>
          <w:sz w:val="32"/>
          <w:szCs w:val="32"/>
          <w:cs/>
        </w:rPr>
        <w:t>นายอำนาจ  โพธิ์อ่อน</w:t>
      </w:r>
      <w:r w:rsidR="00737846" w:rsidRPr="00F6029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    </w:t>
      </w:r>
      <w:r w:rsidR="007378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7846" w:rsidRPr="00F60292">
        <w:rPr>
          <w:rFonts w:ascii="TH SarabunIT๙" w:hAnsi="TH SarabunIT๙" w:cs="TH SarabunIT๙"/>
          <w:sz w:val="32"/>
          <w:szCs w:val="32"/>
          <w:cs/>
        </w:rPr>
        <w:t xml:space="preserve">โพธิ์เก้าต้น หมู่ที่ </w:t>
      </w:r>
      <w:r w:rsidR="00737846">
        <w:rPr>
          <w:rFonts w:ascii="TH SarabunIT๙" w:hAnsi="TH SarabunIT๙" w:cs="TH SarabunIT๙" w:hint="cs"/>
          <w:sz w:val="32"/>
          <w:szCs w:val="32"/>
          <w:cs/>
        </w:rPr>
        <w:t>4 ผมฝากเรื่องขอไฟส่องทางให้กับ</w:t>
      </w:r>
      <w:r w:rsidR="00F37DF0">
        <w:rPr>
          <w:rFonts w:ascii="TH SarabunIT๙" w:hAnsi="TH SarabunIT๙" w:cs="TH SarabunIT๙" w:hint="cs"/>
          <w:sz w:val="32"/>
          <w:szCs w:val="32"/>
          <w:cs/>
        </w:rPr>
        <w:t>เจ้าหน้าที่และพนักงาน</w:t>
      </w:r>
      <w:r w:rsidR="0073784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37DF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37846">
        <w:rPr>
          <w:rFonts w:ascii="TH SarabunIT๙" w:hAnsi="TH SarabunIT๙" w:cs="TH SarabunIT๙" w:hint="cs"/>
          <w:sz w:val="32"/>
          <w:szCs w:val="32"/>
          <w:cs/>
        </w:rPr>
        <w:t>ไปปฏิบัติหน้าที่ดับเพลิงเพราะบางพื้นที่</w:t>
      </w:r>
      <w:r w:rsidR="00F37DF0">
        <w:rPr>
          <w:rFonts w:ascii="TH SarabunIT๙" w:hAnsi="TH SarabunIT๙" w:cs="TH SarabunIT๙" w:hint="cs"/>
          <w:sz w:val="32"/>
          <w:szCs w:val="32"/>
          <w:cs/>
        </w:rPr>
        <w:t xml:space="preserve">ต้องลุยป่าเข้าไปในการที่จะไปดับ </w:t>
      </w:r>
      <w:r w:rsidR="00737846">
        <w:rPr>
          <w:rFonts w:ascii="TH SarabunIT๙" w:hAnsi="TH SarabunIT๙" w:cs="TH SarabunIT๙" w:hint="cs"/>
          <w:sz w:val="32"/>
          <w:szCs w:val="32"/>
          <w:cs/>
        </w:rPr>
        <w:t>เพื่อความปลอดภัยของพนักงานที่ไปปฏิบัติหน้าที่</w:t>
      </w:r>
      <w:r w:rsidR="00F37DF0">
        <w:rPr>
          <w:rFonts w:ascii="TH SarabunIT๙" w:hAnsi="TH SarabunIT๙" w:cs="TH SarabunIT๙" w:hint="cs"/>
          <w:sz w:val="32"/>
          <w:szCs w:val="32"/>
          <w:cs/>
        </w:rPr>
        <w:t>ครับ ขอบคุณครับ</w:t>
      </w:r>
    </w:p>
    <w:p w14:paraId="717AD011" w14:textId="77777777" w:rsidR="00F37DF0" w:rsidRPr="00F37DF0" w:rsidRDefault="00F37DF0" w:rsidP="00F60292">
      <w:pPr>
        <w:ind w:left="2160" w:hanging="2160"/>
        <w:jc w:val="thaiDistribute"/>
        <w:rPr>
          <w:sz w:val="16"/>
          <w:szCs w:val="16"/>
        </w:rPr>
      </w:pPr>
    </w:p>
    <w:p w14:paraId="3E1C5CA7" w14:textId="77777777" w:rsidR="00F37DF0" w:rsidRPr="00F60292" w:rsidRDefault="00F37DF0" w:rsidP="00F37DF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7552BC50" w14:textId="77777777" w:rsidR="00F37DF0" w:rsidRPr="00F37DF0" w:rsidRDefault="00F37DF0" w:rsidP="00F60292">
      <w:pPr>
        <w:ind w:left="2160" w:hanging="2160"/>
        <w:jc w:val="thaiDistribute"/>
        <w:rPr>
          <w:sz w:val="16"/>
          <w:szCs w:val="16"/>
        </w:rPr>
      </w:pPr>
    </w:p>
    <w:p w14:paraId="4B5B0CBF" w14:textId="77777777" w:rsidR="00F37DF0" w:rsidRDefault="00F37DF0" w:rsidP="00F37DF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มีท่านใดจะเสนอเรื่องอื่นอีกหรือไม่ครับ</w:t>
      </w:r>
    </w:p>
    <w:p w14:paraId="33743D49" w14:textId="27CD94E7" w:rsidR="0033701D" w:rsidRPr="00231EAE" w:rsidRDefault="0033701D" w:rsidP="00F37DF0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C5CB184" w14:textId="5D04F84B" w:rsidR="00DF62BA" w:rsidRDefault="004223FB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นายสุวรรณ ลิ้มไพบูลย์</w:t>
      </w:r>
      <w: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>- กราบเรียนท่านประธานสภาฯ ที่เคารพ ท่านนายกองค์การบริหารส่วนตำบล       โพธิ์เก้าต้น คณะผู้บริหาร ตลอดจนท่านสมาชิกสภา อบต. และผู้เข้าร่วมประชุม      ทุกท่าน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นายสุวรรณ ลิ้มไพบูลย์ รองนายกองค์การบริหารส่วนตำบล        โพธิ์เก้าต้น ขออนุญาตตอบท่านอำนาจ โพธิ์อ่อน สมาชิกสภาหมู่ที่ 4 ฝ่ายป้องกันเป็นความรับผิดชอบของท่านนายก ท่านนายกกำกับดูแลอย่างใกล้ชิด ท่านต้องการอะไรก็สามารถนำเสนอท่านนายกได้เลยครับ ขอบคุณครับ</w:t>
      </w:r>
    </w:p>
    <w:p w14:paraId="230F40EF" w14:textId="77777777" w:rsidR="004223FB" w:rsidRDefault="004223FB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E0138E" w14:textId="77777777" w:rsidR="004223FB" w:rsidRDefault="004223FB" w:rsidP="004223F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418471D7" w14:textId="77777777" w:rsidR="004223FB" w:rsidRPr="004223FB" w:rsidRDefault="004223FB" w:rsidP="004223FB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E83FDE" w14:textId="77777777" w:rsidR="004223FB" w:rsidRDefault="004223FB" w:rsidP="004223F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มีท่านใดจะเสนอเรื่องอื่นอีกหรือไม่ครับ</w:t>
      </w:r>
    </w:p>
    <w:p w14:paraId="6512F8F4" w14:textId="77777777" w:rsidR="004223FB" w:rsidRPr="004223FB" w:rsidRDefault="004223FB" w:rsidP="004223FB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C2666C" w14:textId="17C52979" w:rsidR="004223FB" w:rsidRDefault="004223FB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นายแดนชัย พลับเงิน</w:t>
      </w:r>
      <w:r>
        <w:tab/>
      </w:r>
      <w:r w:rsidRPr="00F60292">
        <w:rPr>
          <w:rFonts w:ascii="TH SarabunIT๙" w:hAnsi="TH SarabunIT๙" w:cs="TH SarabunIT๙"/>
          <w:sz w:val="32"/>
          <w:szCs w:val="32"/>
          <w:cs/>
        </w:rPr>
        <w:t>- กราบเรียนท่านประธานสภาฯ ที่เคารพ ท่านนายกองค์การบริหารส่วนตำบล       โพธิ์เก้าต้น คณะผู้บริหาร ตลอดจนท่านสมาชิกสภา อบต. และผู้เข้าร่วมประชุม      ทุกท่าน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นายนายแดนชัย พลับเงิน เลขาฯนายกองค์การบริหารส่วนตำบล        โพธิ์เก้าต้น เรื่องของการบรรเทาสาธารณภัย ถามว่าที่อยากได้ไฟฟ้าส่องสว่างนั้น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อยากได้แบบใด รถไฟฟ้าส่องสว่าง หรือไฟฉายบุคคคล ไฟฉายแรงสูง </w:t>
      </w:r>
      <w:r w:rsidR="00B67D1A">
        <w:rPr>
          <w:rFonts w:ascii="TH SarabunIT๙" w:hAnsi="TH SarabunIT๙" w:cs="TH SarabunIT๙" w:hint="cs"/>
          <w:sz w:val="32"/>
          <w:szCs w:val="32"/>
          <w:cs/>
        </w:rPr>
        <w:t>ส่วนพนักงานหัวฉีดควบคุมเครื่องที่จะปล่อยแรงดันน้ำ บางครั้งเราจะต้องแนะนำเขาว่าไม่ต้องวิ่งเข้าไปให้ใช้วิธีเดินเข้าไปในการระงับเพลิง และผมขอเพิ่มเติมคือผมอยากได้รองเท้าและหมวกชุดป้องกันเพลิง และชุดออกซิเจนครับ ขอบคุณครับ</w:t>
      </w:r>
    </w:p>
    <w:p w14:paraId="3B07DB35" w14:textId="77777777" w:rsidR="00B67D1A" w:rsidRPr="00B67D1A" w:rsidRDefault="00B67D1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3D8AFA" w14:textId="49099C9E" w:rsidR="00B67D1A" w:rsidRDefault="00B67D1A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2E0F0481" w14:textId="77777777" w:rsidR="00B67D1A" w:rsidRPr="00B67D1A" w:rsidRDefault="00B67D1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0BCD97" w14:textId="77777777" w:rsidR="00B67D1A" w:rsidRDefault="00B67D1A" w:rsidP="00B67D1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มีท่านใดจะเสนอเรื่องอื่นอีกหรือไม่ครับ</w:t>
      </w:r>
    </w:p>
    <w:p w14:paraId="418BCB87" w14:textId="4903289E" w:rsidR="00B67D1A" w:rsidRDefault="003C56C6" w:rsidP="00F602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ผมขออนุญาตตรงนี้นะครับ ผมขอเสนอเรื่องส่วนรวมทั้ง 13 หมู่ คือมันมีปัญหาผู้ยากไร้หรือผู้ยากจนที่ป่วยเป็นโรคไต อยากจะเสนอว่าคนที่เป็นโรคไตบางครอบครัวค่อนข้างมีปัญหาเนื่องจาก</w:t>
      </w:r>
      <w:r w:rsidR="00AE5B50">
        <w:rPr>
          <w:rFonts w:ascii="TH SarabunIT๙" w:hAnsi="TH SarabunIT๙" w:cs="TH SarabunIT๙" w:hint="cs"/>
          <w:sz w:val="32"/>
          <w:szCs w:val="32"/>
          <w:cs/>
        </w:rPr>
        <w:t>ยากจน บางคนต้องไปล้างไตที่โรงพยาบาลอานันทมหิดล อยากฝากฝ่ายบริหาร ท่านนายก ท่านปลัดและข้าราชการที่ดูแลในส่วนนี้             ว่ามีแนวทางใดที่พอจะดูแลช่วยเหลือผู้ป่วยในกลุ่มนี้ได้บ้าง ก็ฝากไว้ด้วยนะครับ   และอีกปัญหาหนึ่งของหมู่ที่ 12 คือเรื่องน้ำ ทุกวันนี้หมู่ที่ 12 ใช้น้ำบาดาล</w:t>
      </w:r>
      <w:r w:rsidR="00052515">
        <w:rPr>
          <w:rFonts w:ascii="TH SarabunIT๙" w:hAnsi="TH SarabunIT๙" w:cs="TH SarabunIT๙" w:hint="cs"/>
          <w:sz w:val="32"/>
          <w:szCs w:val="32"/>
          <w:cs/>
        </w:rPr>
        <w:t>ก็ใช้มาเป็นเวลานานแล้ว ผลการใช้น้ำก็ไม่ค่อยดีเท่าที่ควร อยากฝากฝ่ายบริหารด้วยว่าให้พิจารณานำเข้าโครงการด้วยครับ ก็ฝากไว้ 2 เรื่องครับขอบคุณครับ</w:t>
      </w:r>
    </w:p>
    <w:p w14:paraId="5A191855" w14:textId="77777777" w:rsidR="00052515" w:rsidRPr="00052515" w:rsidRDefault="00052515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B28B08" w14:textId="77777777" w:rsidR="00052515" w:rsidRDefault="00052515" w:rsidP="000525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688CAF42" w14:textId="77777777" w:rsidR="00052515" w:rsidRPr="00B67D1A" w:rsidRDefault="00052515" w:rsidP="00052515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2C72D4" w14:textId="77777777" w:rsidR="00052515" w:rsidRDefault="00052515" w:rsidP="000525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มีท่านใดจะเสนอเรื่องอื่นอีกหรือไม่ครับ</w:t>
      </w:r>
    </w:p>
    <w:p w14:paraId="78772D60" w14:textId="77777777" w:rsidR="00D940D6" w:rsidRPr="00D940D6" w:rsidRDefault="00D940D6" w:rsidP="00052515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D14259" w14:textId="56BC46D5" w:rsidR="00052515" w:rsidRDefault="00D940D6" w:rsidP="000525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นายก อบต.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เรียนท่านประธานสภาที่เคารพ ท่านสมาชิกสภาองค์การบริหารส่วนตำบล       โพธิ์เก้าต้น 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9B5">
        <w:rPr>
          <w:rFonts w:ascii="TH SarabunIT๙" w:hAnsi="TH SarabunIT๙" w:cs="TH SarabunIT๙" w:hint="cs"/>
          <w:sz w:val="32"/>
          <w:szCs w:val="32"/>
          <w:cs/>
        </w:rPr>
        <w:t>ต้องขอขอบคุณสมาชิกสภาทุกท่านที่มีติเห็นชอบให้จ่ายขาดเงินสะสม</w:t>
      </w:r>
      <w:r w:rsidR="003B33C8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โครงการก่อสร้างซุ้มประตูเฉลิมพระเกียรติเนื่องในโอกาสพระราชพิธีมหามงคลพรชนมพรรษา 6 รอบ 28 กรกฎาคม 2567</w:t>
      </w:r>
    </w:p>
    <w:p w14:paraId="5E6742A4" w14:textId="02C927A9" w:rsidR="008C1A41" w:rsidRDefault="008C1A41" w:rsidP="000525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เรื่องน้ำเราได้ทำหนังสือขอไปที่กรมส่งเสริมการปกครองแล้ว 3 จุด ก็รอว่าจะได้รับการอนุมัติหรือไม่ แต่ถ้าไม่ได้รับการอนุมัติก็จะต้องใช้เงินสะสมขององค์การบริหารส่วนตำบลโพธิ์เก้าต้นเพื่อช่วยเหลือพี่น้องประชนชน</w:t>
      </w:r>
      <w:r w:rsidR="00780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7E9646" w14:textId="77777777" w:rsidR="00151A0F" w:rsidRDefault="00780408" w:rsidP="000525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เรื่องผู้ป่วยโรคไตก็ให้แต่ละหมู่สำรวจมาว่ามีผู้ป่วยที่จะต้องไปฟอกไตจำนวนกี่คน ทางองค์การบริหารส่วนตำบลโพธิ์เก้าต้นยินดีให้ความช่วยเหลือในเรื่องของการ     รับ ส่ง ผู้ป่วยที่จะไปฟอกไต ขอให้ประสานมา</w:t>
      </w:r>
    </w:p>
    <w:p w14:paraId="6D5C1BAE" w14:textId="77777777" w:rsidR="00780408" w:rsidRPr="00780408" w:rsidRDefault="00780408" w:rsidP="00052515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CA8FA9A" w14:textId="77777777" w:rsidR="00780408" w:rsidRDefault="00780408" w:rsidP="0078040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19A2B167" w14:textId="77777777" w:rsidR="00780408" w:rsidRPr="00B67D1A" w:rsidRDefault="00780408" w:rsidP="00780408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7E24E2" w14:textId="411CF3DA" w:rsidR="008C1A41" w:rsidRDefault="00151A0F" w:rsidP="000525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ปลัดอบต.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กราบเรียนท่านประธานสภาฯ ที่เคารพ ท่านนายกองค์การบริหารส่วนตำบล       โพธิ์เก้าต้น คณะผู้บริหาร ตลอดจนท่านสมาชิกสภา อบต. และผู้เข้าร่วมประชุม      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ขออนุญาตเพิ่มเติมนะครับ ก็คือเรื่องประปาเราทำเรื่องอุดหนุนเฉพาะกิจปี 2568 ไป มี 3 โครงการก็มีโอกาสที่จะได้ </w:t>
      </w:r>
    </w:p>
    <w:p w14:paraId="7CC71AE5" w14:textId="59A1A0C2" w:rsidR="00151A0F" w:rsidRDefault="00151A0F" w:rsidP="000525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เรื่องวัสดุอุปกรณ์ก็เป็นอำนาจของท่านนายกที่จะจัดหาให้เกี่ยวกับงานป้องกัน </w:t>
      </w:r>
    </w:p>
    <w:p w14:paraId="044CD721" w14:textId="00C70214" w:rsidR="00151A0F" w:rsidRDefault="00151A0F" w:rsidP="000525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เรื่องโรคไต ระเบียบการช่วยเหลือ</w:t>
      </w:r>
      <w:r w:rsidR="007D399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กระทรวงมหาดไทยว่าด้วยการช่วยเหลือประชาชนสามารถทำได้ถ้าเขามายื่นลงทะเบียน และผ่านคณะกรรมการ ซึ่งมีนายกเป็นประธาน มีท้องถิ่นอำเภอ และประกาศว่าเป็นบุคคลยากจนต้องได้รับ         ความช่วยเหลือก็ใช้ระเบียบของพัฒนาสังคมฯ ระเบียบของการช่วยเหลือเกี่ยวกับ  </w:t>
      </w:r>
      <w:r w:rsidR="007D399C">
        <w:rPr>
          <w:rFonts w:ascii="TH SarabunIT๙" w:hAnsi="TH SarabunIT๙" w:cs="TH SarabunIT๙" w:hint="cs"/>
          <w:sz w:val="32"/>
          <w:szCs w:val="32"/>
          <w:cs/>
        </w:rPr>
        <w:lastRenderedPageBreak/>
        <w:t>สาธารณภัย ฯลฯ ก็ได้ถ้ายากไร้ การใช้รถก็จะมีหนังสือสั่งการว่าช่วยได้นะครับ และเรื่องของระเบียบพัฒนาสังคมฯ ช่วยเป็นเงิน หรือนายกจะทำเป็นหนังสือไปประสานพัฒนาสังคมฯ ให้ช่วยเป็นครั้งคราวก็ได้ ในเรื่องของสิ่งของหรือเงิน หรือใช้เงินขององค์การบริหารส่วนตำบลเราก็ได้แต่ต้องผ่านคณะกรรมการ โดยใช้ระเบียบกระทรวงมหาดไทยว่าด้วยการช่วยเหลือประชาชน แต่ต้องมาขึ้นทะเบียน</w:t>
      </w:r>
    </w:p>
    <w:p w14:paraId="5B04EB10" w14:textId="77777777" w:rsidR="007D399C" w:rsidRPr="007D399C" w:rsidRDefault="007D399C" w:rsidP="00052515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E56388" w14:textId="77777777" w:rsidR="007D399C" w:rsidRDefault="007D399C" w:rsidP="007D399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ประชุม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3801D654" w14:textId="77777777" w:rsidR="007D399C" w:rsidRPr="007D399C" w:rsidRDefault="007D399C" w:rsidP="007D399C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D8D8A2" w14:textId="77777777" w:rsidR="007D399C" w:rsidRDefault="007D399C" w:rsidP="007D399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029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F60292">
        <w:rPr>
          <w:rFonts w:ascii="TH SarabunIT๙" w:hAnsi="TH SarabunIT๙" w:cs="TH SarabunIT๙"/>
          <w:sz w:val="32"/>
          <w:szCs w:val="32"/>
          <w:cs/>
        </w:rPr>
        <w:tab/>
        <w:t>- มีท่านใดจะเสนอเรื่องอื่นอีกหรือไม่ครับ</w:t>
      </w:r>
    </w:p>
    <w:p w14:paraId="42F4EAED" w14:textId="77777777" w:rsidR="007D399C" w:rsidRPr="00151A0F" w:rsidRDefault="007D399C" w:rsidP="000525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B12E474" w14:textId="77777777" w:rsidR="00DF62BA" w:rsidRDefault="00F82A1E" w:rsidP="00F60292">
      <w:pPr>
        <w:ind w:left="2127" w:hanging="2127"/>
        <w:jc w:val="thaiDistribute"/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- ไม่มี</w:t>
      </w:r>
    </w:p>
    <w:p w14:paraId="3ED30544" w14:textId="77777777" w:rsidR="00DF62BA" w:rsidRDefault="00DF62BA" w:rsidP="00F6029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7DD459" w14:textId="05A92F6E" w:rsidR="00DF62BA" w:rsidRDefault="00F82A1E" w:rsidP="00F60292">
      <w:pPr>
        <w:ind w:left="2160" w:hanging="2160"/>
        <w:jc w:val="thaiDistribute"/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ถ้าไม่มี ผมขอขอบคุณทุกท่านที่ได้ให้ความสำคัญในการประชุมสภาองค์การบริหาร  ส่วนตำบลโพธิ์เก้าต้น และต้องขอบคุณที่ท่านได้สละเวลามาร่วมประชุมในวันนี้     ในโอกาสนี้ก็ขอปิดการประชุมสภาฯ สมัยวิสามัญ สมัยที่ </w:t>
      </w:r>
      <w:r w:rsidR="0033701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๑ ขอขอบคุณครับ</w:t>
      </w:r>
    </w:p>
    <w:p w14:paraId="36484196" w14:textId="77777777" w:rsidR="00DF62BA" w:rsidRDefault="00DF62BA" w:rsidP="00F6029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08D683" w14:textId="77777777" w:rsidR="00DF62BA" w:rsidRDefault="00F82A1E">
      <w:pPr>
        <w:ind w:left="2160" w:hanging="2160"/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เลิกประชุม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12.30 น.                     </w:t>
      </w:r>
    </w:p>
    <w:p w14:paraId="271A09DA" w14:textId="77777777" w:rsidR="00DF62BA" w:rsidRDefault="00DF62BA">
      <w:pPr>
        <w:ind w:left="2160" w:hanging="2160"/>
        <w:rPr>
          <w:rFonts w:ascii="TH SarabunIT๙" w:hAnsi="TH SarabunIT๙" w:cs="TH SarabunIT๙"/>
          <w:sz w:val="16"/>
          <w:szCs w:val="16"/>
          <w:cs/>
        </w:rPr>
      </w:pPr>
    </w:p>
    <w:p w14:paraId="2CF8B4C2" w14:textId="77777777" w:rsidR="00DF62BA" w:rsidRDefault="00DF62BA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3EDB06E9" w14:textId="77777777" w:rsidR="002F3D65" w:rsidRDefault="002F3D65" w:rsidP="002F3D65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ว่าที่ร้อยตรี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ผู้จดบันทึกการประชุม</w:t>
      </w:r>
    </w:p>
    <w:p w14:paraId="73A4E79E" w14:textId="3C17EEDD" w:rsidR="002F3D65" w:rsidRPr="00DB1384" w:rsidRDefault="00000000" w:rsidP="002F3D65">
      <w:pPr>
        <w:ind w:firstLine="720"/>
        <w:jc w:val="right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pict w14:anchorId="42E89F6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64.15pt;margin-top:11pt;width:271.85pt;height:208.8pt;z-index:-251658239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" filled="f" stroked="f">
            <v:textbox style="mso-next-textbox:#Text Box 3">
              <w:txbxContent>
                <w:p w14:paraId="3361C2B6" w14:textId="77777777" w:rsidR="00DF62BA" w:rsidRDefault="00F82A1E">
                  <w:pP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คณะกรรมการตรวจรายงานการประชุมได้ตรวจแล้วถูกต้อง</w:t>
                  </w:r>
                </w:p>
                <w:p w14:paraId="4877837A" w14:textId="77777777" w:rsidR="00DF62BA" w:rsidRDefault="00DF62B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2BFBC47A" w14:textId="77777777" w:rsidR="00DF62BA" w:rsidRDefault="00DF62B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74AD3809" w14:textId="77777777" w:rsidR="00DF62BA" w:rsidRDefault="00F82A1E"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ลงชื่อ........................................ประธานกรรมการตรวจรายงานการประชุม</w:t>
                  </w:r>
                </w:p>
                <w:p w14:paraId="344BA88E" w14:textId="77777777" w:rsidR="00DF62BA" w:rsidRDefault="00F82A1E"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     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(นางนพพร  สุดสาระ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)</w:t>
                  </w:r>
                </w:p>
                <w:p w14:paraId="558E3005" w14:textId="77777777" w:rsidR="00DF62BA" w:rsidRDefault="00DF62B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4AD500E3" w14:textId="77777777" w:rsidR="00DF62BA" w:rsidRDefault="00DF62B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688FF2D5" w14:textId="77777777" w:rsidR="00DF62BA" w:rsidRDefault="00F82A1E"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ลงชื่อ.........................................กรรมการตรวจรายงานการประชุม</w:t>
                  </w:r>
                </w:p>
                <w:p w14:paraId="7563C492" w14:textId="77777777" w:rsidR="00DF62BA" w:rsidRDefault="00F82A1E"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     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(นาง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ปิ</w:t>
                  </w:r>
                  <w:proofErr w:type="spellEnd"/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ยะธิดา  อุทัยชัย)</w:t>
                  </w:r>
                </w:p>
                <w:p w14:paraId="0F790429" w14:textId="77777777" w:rsidR="00DF62BA" w:rsidRDefault="00DF62B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30A15AC2" w14:textId="77777777" w:rsidR="00DF62BA" w:rsidRDefault="00DF62B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3923915B" w14:textId="77777777" w:rsidR="00DF62BA" w:rsidRDefault="00F82A1E"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ลงชื่อ ....................................กรรมการตรวจรายงานการประชุม</w:t>
                  </w:r>
                </w:p>
                <w:p w14:paraId="248C1179" w14:textId="77777777" w:rsidR="00DF62BA" w:rsidRDefault="00F82A1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(นาย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ปร</w:t>
                  </w:r>
                  <w:proofErr w:type="spellEnd"/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พล  ป้อมนาค)</w:t>
                  </w:r>
                </w:p>
                <w:p w14:paraId="2C871863" w14:textId="77777777" w:rsidR="00DF62BA" w:rsidRDefault="00DF62B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18568379" w14:textId="12E6D221" w:rsidR="002F3D65" w:rsidRDefault="002F3D65" w:rsidP="002F3D65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(นิสิต   ปัญญา)</w:t>
      </w:r>
    </w:p>
    <w:p w14:paraId="49FE8229" w14:textId="5940C8C5" w:rsidR="002F3D65" w:rsidRDefault="002F3D65" w:rsidP="002F3D6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เลขานุการสภาองค์การบริหารส่วนตำบลโพธิ์เก้าต้น</w:t>
      </w:r>
    </w:p>
    <w:p w14:paraId="7DB961E7" w14:textId="77777777" w:rsidR="00DF62BA" w:rsidRDefault="00DF62BA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4BEDE742" w14:textId="27D13C04" w:rsidR="00DF62BA" w:rsidRDefault="00F82A1E">
      <w:pPr>
        <w:ind w:left="3600"/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00CDB110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E0E5D5F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820E5F2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1225199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7CA14EDE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35B9741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7BC67525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7891929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196F22B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6D51EE9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90F8878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16"/>
          <w:szCs w:val="16"/>
        </w:rPr>
      </w:pPr>
    </w:p>
    <w:p w14:paraId="23F3236F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77A2D01" w14:textId="77777777" w:rsidR="002F3D65" w:rsidRDefault="002F3D6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75D733A" w14:textId="77777777" w:rsidR="002F3D65" w:rsidRDefault="002F3D6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41A329DF" w14:textId="77777777" w:rsidR="00DF62BA" w:rsidRDefault="00DF62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2B8A33F8" w14:textId="77777777" w:rsidR="00DF62BA" w:rsidRDefault="00F82A1E">
      <w:pPr>
        <w:ind w:left="426"/>
        <w:jc w:val="both"/>
      </w:pP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6FF87068" w14:textId="77777777" w:rsidR="00DF62BA" w:rsidRDefault="00F82A1E">
      <w:r>
        <w:rPr>
          <w:rFonts w:ascii="TH SarabunIT๙" w:hAnsi="TH SarabunIT๙" w:cs="TH SarabunIT๙"/>
          <w:sz w:val="32"/>
          <w:szCs w:val="32"/>
          <w:cs/>
        </w:rPr>
        <w:t xml:space="preserve">                  (นายวีระ  ขุนเงิน)</w:t>
      </w:r>
    </w:p>
    <w:p w14:paraId="28FD3247" w14:textId="77777777" w:rsidR="00DF62BA" w:rsidRDefault="00F82A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ประธานสภาองค์การบริหารส่วนตำบลโพธิ์เก้าต้น   </w:t>
      </w:r>
    </w:p>
    <w:p w14:paraId="147EA83C" w14:textId="77777777" w:rsidR="00DF62BA" w:rsidRDefault="00DF62BA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5A08C27D" w14:textId="77777777" w:rsidR="00DF62BA" w:rsidRDefault="00DF62BA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1D1A1432" w14:textId="77777777" w:rsidR="00DF62BA" w:rsidRDefault="00DF62BA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0C859364" w14:textId="77777777" w:rsidR="00DF62BA" w:rsidRDefault="00DF62BA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7B7412E7" w14:textId="77777777" w:rsidR="00DF62BA" w:rsidRDefault="00F82A1E">
      <w:pPr>
        <w:ind w:left="2126" w:hanging="2126"/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F06353C" w14:textId="77777777" w:rsidR="00DF62BA" w:rsidRDefault="00DF62BA">
      <w:pPr>
        <w:ind w:left="2126" w:hanging="2126"/>
        <w:rPr>
          <w:rFonts w:ascii="TH SarabunIT๙" w:hAnsi="TH SarabunIT๙" w:cs="TH SarabunIT๙"/>
          <w:sz w:val="32"/>
          <w:szCs w:val="32"/>
        </w:rPr>
      </w:pPr>
    </w:p>
    <w:p w14:paraId="1C350874" w14:textId="77777777" w:rsidR="00DF62BA" w:rsidRDefault="00F82A1E">
      <w:pPr>
        <w:ind w:left="2126" w:hanging="2126"/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</w:p>
    <w:sectPr w:rsidR="00DF62BA" w:rsidSect="00D23C20">
      <w:headerReference w:type="default" r:id="rId7"/>
      <w:pgSz w:w="11906" w:h="16838"/>
      <w:pgMar w:top="993" w:right="1133" w:bottom="1418" w:left="1701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D471D" w14:textId="77777777" w:rsidR="00E60CD7" w:rsidRDefault="00E60CD7">
      <w:r>
        <w:separator/>
      </w:r>
    </w:p>
  </w:endnote>
  <w:endnote w:type="continuationSeparator" w:id="0">
    <w:p w14:paraId="7858B926" w14:textId="77777777" w:rsidR="00E60CD7" w:rsidRDefault="00E60CD7">
      <w:r>
        <w:continuationSeparator/>
      </w:r>
    </w:p>
  </w:endnote>
  <w:endnote w:type="continuationNotice" w:id="1">
    <w:p w14:paraId="3BCCF18C" w14:textId="77777777" w:rsidR="00E60CD7" w:rsidRDefault="00E60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A2DF2" w14:textId="77777777" w:rsidR="00E60CD7" w:rsidRDefault="00E60CD7">
      <w:r>
        <w:rPr>
          <w:color w:val="000000"/>
        </w:rPr>
        <w:separator/>
      </w:r>
    </w:p>
  </w:footnote>
  <w:footnote w:type="continuationSeparator" w:id="0">
    <w:p w14:paraId="56F481EB" w14:textId="77777777" w:rsidR="00E60CD7" w:rsidRDefault="00E60CD7">
      <w:r>
        <w:continuationSeparator/>
      </w:r>
    </w:p>
  </w:footnote>
  <w:footnote w:type="continuationNotice" w:id="1">
    <w:p w14:paraId="2932BDAB" w14:textId="77777777" w:rsidR="00E60CD7" w:rsidRDefault="00E60C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E8D7" w14:textId="77777777" w:rsidR="006D7B8E" w:rsidRDefault="00F82A1E">
    <w:pPr>
      <w:pStyle w:val="a4"/>
      <w:jc w:val="center"/>
    </w:pPr>
    <w:r>
      <w:rPr>
        <w:rFonts w:ascii="TH SarabunIT๙" w:hAnsi="TH SarabunIT๙" w:cs="TH SarabunIT๙"/>
        <w:sz w:val="32"/>
        <w:szCs w:val="32"/>
        <w:cs/>
        <w:lang w:val="th-TH"/>
      </w:rPr>
      <w:fldChar w:fldCharType="begin"/>
    </w:r>
    <w:r>
      <w:rPr>
        <w:rFonts w:ascii="TH SarabunIT๙" w:hAnsi="TH SarabunIT๙" w:cs="TH SarabunIT๙"/>
        <w:sz w:val="32"/>
        <w:szCs w:val="32"/>
        <w:cs/>
        <w:lang w:val="th-TH"/>
      </w:rPr>
      <w:instrText xml:space="preserve"> PAGE </w:instrText>
    </w:r>
    <w:r>
      <w:rPr>
        <w:rFonts w:ascii="TH SarabunIT๙" w:hAnsi="TH SarabunIT๙" w:cs="TH SarabunIT๙"/>
        <w:sz w:val="32"/>
        <w:szCs w:val="32"/>
        <w:cs/>
        <w:lang w:val="th-TH"/>
      </w:rPr>
      <w:fldChar w:fldCharType="separate"/>
    </w:r>
    <w:r>
      <w:rPr>
        <w:rFonts w:ascii="TH SarabunIT๙" w:hAnsi="TH SarabunIT๙" w:cs="TH SarabunIT๙"/>
        <w:sz w:val="32"/>
        <w:szCs w:val="32"/>
        <w:cs/>
        <w:lang w:val="th-TH"/>
      </w:rPr>
      <w:t>13</w:t>
    </w:r>
    <w:r>
      <w:rPr>
        <w:rFonts w:ascii="TH SarabunIT๙" w:hAnsi="TH SarabunIT๙" w:cs="TH SarabunIT๙"/>
        <w:sz w:val="32"/>
        <w:szCs w:val="32"/>
        <w:cs/>
        <w:lang w:val="th-TH"/>
      </w:rPr>
      <w:fldChar w:fldCharType="end"/>
    </w:r>
  </w:p>
  <w:p w14:paraId="206F3E60" w14:textId="77777777" w:rsidR="006D7B8E" w:rsidRDefault="006D7B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6C0"/>
    <w:multiLevelType w:val="multilevel"/>
    <w:tmpl w:val="B6D47B7A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77A"/>
    <w:multiLevelType w:val="multilevel"/>
    <w:tmpl w:val="754A22B8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963BA"/>
    <w:multiLevelType w:val="multilevel"/>
    <w:tmpl w:val="32EE2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6566749">
    <w:abstractNumId w:val="0"/>
  </w:num>
  <w:num w:numId="2" w16cid:durableId="1806970067">
    <w:abstractNumId w:val="2"/>
  </w:num>
  <w:num w:numId="3" w16cid:durableId="51766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2BA"/>
    <w:rsid w:val="00006F90"/>
    <w:rsid w:val="00052515"/>
    <w:rsid w:val="000539D1"/>
    <w:rsid w:val="00056360"/>
    <w:rsid w:val="00063204"/>
    <w:rsid w:val="00063455"/>
    <w:rsid w:val="000745FA"/>
    <w:rsid w:val="000855B9"/>
    <w:rsid w:val="000A0068"/>
    <w:rsid w:val="000C26A5"/>
    <w:rsid w:val="000D28D0"/>
    <w:rsid w:val="000E729B"/>
    <w:rsid w:val="001040FD"/>
    <w:rsid w:val="00111A97"/>
    <w:rsid w:val="00151A0F"/>
    <w:rsid w:val="00153D7C"/>
    <w:rsid w:val="00157AC0"/>
    <w:rsid w:val="0016508D"/>
    <w:rsid w:val="00182217"/>
    <w:rsid w:val="001A2585"/>
    <w:rsid w:val="001F4B2D"/>
    <w:rsid w:val="00201FB7"/>
    <w:rsid w:val="00222F2B"/>
    <w:rsid w:val="00231EAE"/>
    <w:rsid w:val="00244066"/>
    <w:rsid w:val="002448E9"/>
    <w:rsid w:val="00260504"/>
    <w:rsid w:val="00261020"/>
    <w:rsid w:val="00274BD4"/>
    <w:rsid w:val="002769B5"/>
    <w:rsid w:val="002A1B69"/>
    <w:rsid w:val="002D6F1B"/>
    <w:rsid w:val="002F3D65"/>
    <w:rsid w:val="00320456"/>
    <w:rsid w:val="00321B7A"/>
    <w:rsid w:val="0033701D"/>
    <w:rsid w:val="0038305C"/>
    <w:rsid w:val="00392DED"/>
    <w:rsid w:val="003B33C8"/>
    <w:rsid w:val="003C56C6"/>
    <w:rsid w:val="004037AA"/>
    <w:rsid w:val="00413F76"/>
    <w:rsid w:val="004223FB"/>
    <w:rsid w:val="00427E12"/>
    <w:rsid w:val="00431C6B"/>
    <w:rsid w:val="00437CA4"/>
    <w:rsid w:val="00441315"/>
    <w:rsid w:val="004536A7"/>
    <w:rsid w:val="00456495"/>
    <w:rsid w:val="00462BE4"/>
    <w:rsid w:val="0046301D"/>
    <w:rsid w:val="00476204"/>
    <w:rsid w:val="004908EA"/>
    <w:rsid w:val="004939A2"/>
    <w:rsid w:val="004C6DA6"/>
    <w:rsid w:val="004E6253"/>
    <w:rsid w:val="00501595"/>
    <w:rsid w:val="005215D3"/>
    <w:rsid w:val="00526AB9"/>
    <w:rsid w:val="00531183"/>
    <w:rsid w:val="005332C7"/>
    <w:rsid w:val="00535C80"/>
    <w:rsid w:val="00541072"/>
    <w:rsid w:val="00551C10"/>
    <w:rsid w:val="005548BE"/>
    <w:rsid w:val="005561CC"/>
    <w:rsid w:val="00564A2F"/>
    <w:rsid w:val="0057097B"/>
    <w:rsid w:val="00597166"/>
    <w:rsid w:val="005C5A32"/>
    <w:rsid w:val="005D05F6"/>
    <w:rsid w:val="005D1385"/>
    <w:rsid w:val="005E075E"/>
    <w:rsid w:val="00626F59"/>
    <w:rsid w:val="006366C1"/>
    <w:rsid w:val="006457DE"/>
    <w:rsid w:val="00650145"/>
    <w:rsid w:val="0065441F"/>
    <w:rsid w:val="00694563"/>
    <w:rsid w:val="006A5674"/>
    <w:rsid w:val="006A78CA"/>
    <w:rsid w:val="006B3393"/>
    <w:rsid w:val="006C1151"/>
    <w:rsid w:val="006C1245"/>
    <w:rsid w:val="006D7B8E"/>
    <w:rsid w:val="006E3F85"/>
    <w:rsid w:val="006E4765"/>
    <w:rsid w:val="006E79C5"/>
    <w:rsid w:val="006F0EA5"/>
    <w:rsid w:val="007013D8"/>
    <w:rsid w:val="00737846"/>
    <w:rsid w:val="00740FBD"/>
    <w:rsid w:val="00744D51"/>
    <w:rsid w:val="007474A9"/>
    <w:rsid w:val="00750F25"/>
    <w:rsid w:val="00765574"/>
    <w:rsid w:val="00765DD4"/>
    <w:rsid w:val="00780408"/>
    <w:rsid w:val="00783582"/>
    <w:rsid w:val="007A025C"/>
    <w:rsid w:val="007A4185"/>
    <w:rsid w:val="007B7AB5"/>
    <w:rsid w:val="007D399C"/>
    <w:rsid w:val="007E1ADE"/>
    <w:rsid w:val="007F031B"/>
    <w:rsid w:val="008225E6"/>
    <w:rsid w:val="00833D72"/>
    <w:rsid w:val="0086394A"/>
    <w:rsid w:val="00896F34"/>
    <w:rsid w:val="008C1A41"/>
    <w:rsid w:val="008F54EE"/>
    <w:rsid w:val="009053DC"/>
    <w:rsid w:val="00905491"/>
    <w:rsid w:val="009106E6"/>
    <w:rsid w:val="0092256E"/>
    <w:rsid w:val="009240ED"/>
    <w:rsid w:val="00955A68"/>
    <w:rsid w:val="00973A1A"/>
    <w:rsid w:val="009A24CE"/>
    <w:rsid w:val="009A575D"/>
    <w:rsid w:val="009C0126"/>
    <w:rsid w:val="00A011F1"/>
    <w:rsid w:val="00A24DBF"/>
    <w:rsid w:val="00A63D42"/>
    <w:rsid w:val="00A652A7"/>
    <w:rsid w:val="00A75AEE"/>
    <w:rsid w:val="00A95597"/>
    <w:rsid w:val="00AA2319"/>
    <w:rsid w:val="00AA7FFC"/>
    <w:rsid w:val="00AE1604"/>
    <w:rsid w:val="00AE4580"/>
    <w:rsid w:val="00AE5B50"/>
    <w:rsid w:val="00B102C8"/>
    <w:rsid w:val="00B25282"/>
    <w:rsid w:val="00B4714D"/>
    <w:rsid w:val="00B514C7"/>
    <w:rsid w:val="00B6451F"/>
    <w:rsid w:val="00B67D1A"/>
    <w:rsid w:val="00BB4777"/>
    <w:rsid w:val="00BB48AA"/>
    <w:rsid w:val="00BB5E12"/>
    <w:rsid w:val="00BC4B9B"/>
    <w:rsid w:val="00BC687E"/>
    <w:rsid w:val="00BC7B34"/>
    <w:rsid w:val="00BE2066"/>
    <w:rsid w:val="00BE4BC8"/>
    <w:rsid w:val="00C101E4"/>
    <w:rsid w:val="00C12C23"/>
    <w:rsid w:val="00C25416"/>
    <w:rsid w:val="00C32767"/>
    <w:rsid w:val="00C928B4"/>
    <w:rsid w:val="00C9418B"/>
    <w:rsid w:val="00CA2F1E"/>
    <w:rsid w:val="00CA5150"/>
    <w:rsid w:val="00CA709A"/>
    <w:rsid w:val="00CD215E"/>
    <w:rsid w:val="00CD36DF"/>
    <w:rsid w:val="00CD74FF"/>
    <w:rsid w:val="00D0034D"/>
    <w:rsid w:val="00D009AF"/>
    <w:rsid w:val="00D23C20"/>
    <w:rsid w:val="00D369A2"/>
    <w:rsid w:val="00D424E1"/>
    <w:rsid w:val="00D54F58"/>
    <w:rsid w:val="00D701CF"/>
    <w:rsid w:val="00D768E2"/>
    <w:rsid w:val="00D776EC"/>
    <w:rsid w:val="00D940D6"/>
    <w:rsid w:val="00D96F75"/>
    <w:rsid w:val="00DA7388"/>
    <w:rsid w:val="00DB1C3C"/>
    <w:rsid w:val="00DB67BD"/>
    <w:rsid w:val="00DD0C1D"/>
    <w:rsid w:val="00DD50B2"/>
    <w:rsid w:val="00DF62BA"/>
    <w:rsid w:val="00E10F21"/>
    <w:rsid w:val="00E4006B"/>
    <w:rsid w:val="00E40CDC"/>
    <w:rsid w:val="00E60CD7"/>
    <w:rsid w:val="00ED177D"/>
    <w:rsid w:val="00ED7D88"/>
    <w:rsid w:val="00EE2683"/>
    <w:rsid w:val="00EF4FA6"/>
    <w:rsid w:val="00F002B1"/>
    <w:rsid w:val="00F059E1"/>
    <w:rsid w:val="00F073C5"/>
    <w:rsid w:val="00F2250C"/>
    <w:rsid w:val="00F37DF0"/>
    <w:rsid w:val="00F60292"/>
    <w:rsid w:val="00F804FF"/>
    <w:rsid w:val="00F82A1E"/>
    <w:rsid w:val="00FA037A"/>
    <w:rsid w:val="00FA6E17"/>
    <w:rsid w:val="00FB27D4"/>
    <w:rsid w:val="00FD4224"/>
    <w:rsid w:val="00FE3BB0"/>
    <w:rsid w:val="00FE5A44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FE736F"/>
  <w15:docId w15:val="{0A759590-5F4C-4D40-A7C5-EF23BA6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33"/>
    </w:rPr>
  </w:style>
  <w:style w:type="paragraph" w:styleId="5">
    <w:name w:val="heading 5"/>
    <w:basedOn w:val="a"/>
    <w:uiPriority w:val="9"/>
    <w:semiHidden/>
    <w:unhideWhenUsed/>
    <w:qFormat/>
    <w:pPr>
      <w:spacing w:before="100" w:after="100"/>
      <w:outlineLvl w:val="4"/>
    </w:pPr>
    <w:rPr>
      <w:rFonts w:ascii="Angsana New" w:hAnsi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a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a0"/>
    <w:rPr>
      <w:rFonts w:ascii="Times New Roman" w:eastAsia="Times New Roman" w:hAnsi="Times New Roman" w:cs="Angsana New"/>
      <w:sz w:val="24"/>
    </w:rPr>
  </w:style>
  <w:style w:type="paragraph" w:styleId="a6">
    <w:name w:val="No Spacing"/>
    <w:pPr>
      <w:suppressAutoHyphens/>
      <w:spacing w:after="0" w:line="240" w:lineRule="auto"/>
    </w:pPr>
  </w:style>
  <w:style w:type="character" w:customStyle="1" w:styleId="Heading5Char">
    <w:name w:val="Heading 5 Char"/>
    <w:basedOn w:val="a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Heading2Char">
    <w:name w:val="Heading 2 Char"/>
    <w:basedOn w:val="a0"/>
    <w:rPr>
      <w:rFonts w:ascii="Cambria" w:eastAsia="MS Gothic" w:hAnsi="Cambria" w:cs="Angsana New"/>
      <w:b/>
      <w:bCs/>
      <w:color w:val="4F81BD"/>
      <w:sz w:val="26"/>
      <w:szCs w:val="33"/>
    </w:rPr>
  </w:style>
  <w:style w:type="paragraph" w:styleId="a7">
    <w:name w:val="Normal (Web)"/>
    <w:basedOn w:val="a"/>
    <w:pPr>
      <w:spacing w:before="100" w:after="100"/>
    </w:pPr>
    <w:rPr>
      <w:rFonts w:ascii="Angsana New" w:hAnsi="Angsana New"/>
      <w:sz w:val="28"/>
    </w:rPr>
  </w:style>
  <w:style w:type="paragraph" w:styleId="a8">
    <w:name w:val="Balloon Text"/>
    <w:basedOn w:val="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15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ชัญญา ผลเกตุ</cp:lastModifiedBy>
  <cp:revision>14</cp:revision>
  <cp:lastPrinted>2024-05-16T08:31:00Z</cp:lastPrinted>
  <dcterms:created xsi:type="dcterms:W3CDTF">2024-05-08T04:16:00Z</dcterms:created>
  <dcterms:modified xsi:type="dcterms:W3CDTF">2024-05-16T08:31:00Z</dcterms:modified>
</cp:coreProperties>
</file>